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нелепость! Кто же знал, что выдуманный наобум рост совпадёт с параметрами этого пса Циня один в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переключился обратно на Вэйбо. Поначалу он горел желанием устроить Цинь Хуаню в комментариях хорошую взбучку, но, взглянув на плотные ряды ликующих фанатов, резко сдал назад. В итоге его храбрости хватило лишь на то, чтобы оставить под постом лаконичное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бы закон карал за сетевой мордобой, он бы живо объяснил этому мерзавцу, как вести себя по-человечески! Пусть знает, урод, что смазливая морда — ещё не повод творить всё, что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Самое паршивое, что даже сейчас он не мог не признать: этот негодяй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на собственное безволие, Чу Юньсянь заблокировал экран. Смартфон погас. Юноша растянулся на кровати и задумчиво провёл пальцами по лицу, очерчивая линию лба, скул и губ. Наконец он решился озвучить мучивший его последнее время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правда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горячо возразил Инь Линьшэн. — А-Сянь, ты самый красивый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тогда, после аварии... Ну, когда меня сбила машина и всё лицо было в крови, я не выглядел уродливо?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Я тогда подумал, что ты прекрасен даже израненный. Словно... словно алый лотос, безмятежно распускающийся посреди грязного болота!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«Алый лотос в грязном болоте?..» — Чу Юньсянь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Линьшэн сидел на соседней койке, отделённой от его места деревянной лесенкой. Он задорно помахал зажатой в руке книгой, подбирая новое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 совсем как принц-русал из этого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принца-русала? — Чу Юньсянь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пёструю обложку и сумел разобрать выведенные витиеватым шрифтом слова: «Владыка морей и его прекрасный принц-русал». Внутри похолодело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сожитель ответил с абсолютным простодушием: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 жену морского царя. Мне её одна первокурсница подарила. Будешь читать? — С этими словами он протянул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Юньсянь хотел наотрез отказаться, но вовремя сообразил: если оставить этого наивного ребёнка один на один с подобным чтивом, парень окончательно лишится рассудка. Спасать товарища от пагубного влияния девичьих романов пришлось ценой собственной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Чу Юньсянь вздохнул и принял книгу сомнительного содержания. — Но пообещай мне, Сяо Инь: всё, что тебе впредь будут дарить девчонки с курса, сначала показывай мне.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Инь Линьшэн закивал так усердно, будто собирался пробить головой пол. — Я буду делиться с тобой вообще всем-всем!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затеплилась радостная мысль: оказывается, А-Сянь обожает такие истории. Надо будет попросить у девчонок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Линьшэн уснул, Юньсянь погасил свет. В темноте его не отпускала тревога: ну как этот доверчивый глупыш выживет в жестоком мире? Его же любой прохиндей обведёт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Чу Юньсянь проснулся с раскалывающейся головой. Ему снился сущий кошмар: будто он пытается анонимно критиковать Цинь Хуаня в сети, его мгновенно деанонимизируют, и разъярённая толпа фанатов устраивает ему жесточайшую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 этого павлина! Мало того, что обозвал его «гадким утёнком», так к нему ещё и на кривой кобыле не подъедешь!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кипел от злости, но выплеснуть её было некуда. Весь день он ходил чернее тучи, погружённый в свои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на телефон пришло уведомление от знакомой студентки с Факультета математики, которой он когда-то помогал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 Староста, у меня шок! Захожу в Вэйбо, а там такое! Нашёлся виновник торжества!»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только без паники! Скандальная слава — тоже слава!»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«Глядишь, тебя заприметит какой-нибудь крутой продюсер, и ты ворвёшься в шоу-бизнес! Пройдёшь огонь, воду и медные трубы, сокрушишь всех конкурентов и взлетишь на самую вершину звёздного олимпа!»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у девушки работала отменно: она уже распланировала жизнь Юньсяня на десять лет вперёд, суля ему золотые горы и всемирное признание. Изрядно разволновавшись, она всё же вспомнила о главном и прислала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разбогатеешь...»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забывай своих корней!»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«Смайлик с хитрой ухмылкой»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в недоумении уставился на экран: «Что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убей, он не мог припомнить за собой грешков, способных сделать его «скандальной звездой». Пришлось обратиться к первоисточнику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но я совсем не улавливаю суть. Объясни, пожалуйста, полегче».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очевидно, истолковала его замешательство по-своему и разразилась лекцией о происхождении древней пословицы про богатство и верных друзей. Вдоволь наговорившись, она великодушно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 скромничать! Если понадобится помощь — только свистни. Мы же с тобой через такое прошли, для меня это пустяк! Главное, когда станешь знаменитым, помни о своей верной боевой подруге. Заглядывай в гости, будем вместе шиковать!»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«Игривый смайлик»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процессе её затянувшегося исторического экскурса Юньсянь понял, что у собеседницы обострился юношеский максимализм. Не став тратить время на бессмысленную переписку, он закрыл чат и решил лично разобраться,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стоило зайти в Вэйбо, как перед глазами предстала весьма безрадостная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строчка трендов: «Экономический рост Китая к 2030 году». Вполне логично, государственные дела — дело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строчка: «Зимняя сказка в Хулун-Буире». Тоже классика, заснеженные пейзажи всегда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«Цинь Хуань замечен в отношениях». Опять эта собака Цинь мутит воду. Листаем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Четвёртая: «Парень Цинь Хуаня — золотой выпускник». Хм, завёл себе какого-то отличника. Впрочем,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золотым правилом «моя хата с краю», Юньсянь проигнорировал первые позиции и скользнул взглядом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строчка: «Отличник из Университета S ответил на слухи о романе с Цинь Хуанем».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Чу Юньсянь почувствовал, как по спине пробежал холодок. Этот негодяй добрался до их родного вуза!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Юньсянь пытался найти своё имя в поисковой строке, но, к счастью, ничего конкретного не обнаружил. Он облегчённо выдохнул. Значит, его персона пока не попала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кошмарном сне до сих пор бросало его в дрожь. Пережить подобное наяву было бы сущим адом. Связываться с Цинь Хуанем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неизвестного бедолагу-студента из их университета было искренне жаль. Представить страшно, сколько грязи на него сейчас выливают ревнивые фанатки этой суперзвезды. На волне солидарности Чу Юньсянь решил заглянуть в обсуждения. Если бедного парня начнут травить, он хотя бы попытается вступиться за коллегу по несчастью, пусть даже его голос утонет в миллионном хоре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вкладку, как его затрясло, и он судорожно свернул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тот самый снимок из чата — «Цинь Хуань, с нежностью и обожанием взирающий на Чу Юньсяня». Это ладно, к нему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откуда, чёрт возьми, в сети появилось их старое совместное фото?!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помнил тот день до мельчайших подробностей. Первый курс. По глупости и неопытности он поддался на уговоры смазливого сокурсника и согласился пойти на свидание. Цинь Хуань тогда сиял от гордости и выдал о себе всю подноготную: возраст, увлечения, состояние семьи... А под конец самодовольно обронил, что вообще-то строит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Юньсянь даже дослушивать не стал. Наспех бросив: «Извини, нам не по пути, поищи кого-нибудь другого», он нервно огляделся в поисках скрытых камер и поспешно ретировался. С тех пор он держался от парня на пушечный выстрел. Плавали, знаем: эти длинноволосые творческие натуры — сплошь ветреные бабники, доверять им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древний компромат всплывёт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прилагался недавний кадр, где Цинь Хуань ловит его у дороги, а до кучи — скриншот того самого многоточия, которое Юньсянь неосторожно оставил вчера в комментариях под его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от проблем было не в правилах Чу Юньсяня. Сделав несколько глубоких вдохов, чтобы унять дрожь в руках, он снова открыл тренды и принялся дотошно раскапывать первоисточник этой нелепой лавины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под вчерашней публикацией Цинь Хуаня. Кто-то из подписчиков решил подразнить кумира, прикрепив к посту кадр их случайной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твоя таинственная любовь — это наша новоиспечённая невестка? Игривый смайлик»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подколов в его аккаунте всегда хватало. Вокруг певца вечно крутилась толпа ярких личностей, и любая двусмысленная фотография мгновенно становилась поводом для фанатских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«Армия семьи Цинь» просто изнывала от беспокойства из-за полного отсутствия у кумира личной жизни. Фанаты всерьёз переживали, что тот застрял в безответной юношеской влюблённости, и ловили малейшие намёки на новые романы. Но эти невинные шутки обычно не выходили за пределы внутреннего круга фандома, ограничиваясь мемами в духе «Цинь, тебе невеста не нужна?». Особо активные шипперы время от времени пытались раскрутить какой-нибудь пейринг — например, долгое время в топе держался его дуэт с Ду Лицином.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успел изучить эти подробности, когда впервые гуглил заклятого друга. Та злополучная фотография у дороги поначалу казалась рядовым поводом для зубоскальства.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 внезапный слив того самого «снимка со свидания». Сеть буквально взорвалась от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дотошные пользователи сопоставили комментарий с аккаунтом Чу Юньсяня и увидели то самое одинокое многоточие...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«Мать моя женщина, да это же он сам!» — прокатилось по сети. И, надо признать, большинство комментаторов сошлись на том, что парень чертовски красив и они прекрасно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Чу Юньсянь никогда не стремился к сетевой популярности. Однако в школьные годы учитель часто брал его с собой в поездки и ненавязчиво приучал вести своего рода онлайн-дневник — делиться мыслями, красивыми видами и путевыми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путешествий в его профиле скопилось немало эстетичных пейзажей, редких селфи и каллиграфических набросков. Страничка выглядела живой и интересной, благодаря чему Юньсянь незаметно для себя обзавёлся несколькими десятками тысяч подписчиков. Его вполне можно было назвать микроинфлюэнсером, пускай он и принципиально игнорировал любые рекламные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в профиле он не скрывал, да и постоянные читатели знали, что парень учится на факультете финансов Университета S. О семейном благополучии Чу Юньсянь, разумеется,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на него было подписано около пятидесяти тысяч человек. Сегодня счётчик перевалил за сто тысяч и продолжал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тот факт, что они с Цинь Хуанем учились в одной группе, давал пространство для манёвра. Подумаешь, однокурсники! Мало ли кто с кем сидел за одной партой или стоял рядом на улице. Ситуация была шаткой, но вполне решаемой — достаточно было просто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неуёмные фанаты жаждали зрелищ. Особенно те, кто шипперил их обоих. Они трубили о невероятной химии между парнями на каждом углу, успешно сманивая в свои ряды сомневающихся из «Армии семьи Цинь». В итоге группа единомышленниц с безграничной фантазией основала фан-клуб имени нового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«Верность Цинь и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и манифест: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А-Хуань и Чу Юньсянь, солнце всходит, гаснет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плещут неустанно, страсть бушует ночь 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любимый Господин Цинь — за ночь может семь раз, глянь!»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почувствовал дежавю... Ну конечно, уровень бреда точь-в-точь как в университетском чате «Красавцы и красавицы: еда, напитки и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вишенкой на этом торте безумия стал сам Цинь Хуань. Вместо того чтобы призвать фанатов к порядку, этот паршивец... подписался на профиль Чу Юньсяня! И принялся методично лайкать его посты один за другим, добравшись даже до детских снимков десятилетней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наглец! Это же откровенная провокация и жирнейший намёк для прессы!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захлёбывались от восторга, другие рвали и метали. Особенно усердствовали так называемые «подружки-фанатки» Цинь Хуаня, считавшие его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его аудитории, откровенной чернухи почти не было — большинство держалось в рамках приличий. Самым серьёзным обвинением в адрес Чу Юньсяня было «попытка пропиариться за чужой счёт». Но на это ему было плевать. По-настоящему его задели комментарии, где его называли дурнушкой!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«Выскажу непопулярное мнение: этот парень вообще ни о чём. Девочки, прекращайте шипперить, наш Господин Цинь достоин лучшего. Например, меня, хи-хи-хи. Смайлик с собачьей головой»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посмотри на меня! Чем я хуже этого замухрышки? Смайлик с собачьей головой»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«Симпатичный, конечно, но до моего мужа ему как до луны пешком. Ладно, девчонки, не шумите, а то мужа разбудите, он только уснул,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ладно вам! Наш кумир падок на смазливых. Неужели я со своим лицом не заслужила его любви?! Уродливая картинка-мем»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терпения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Цинь Хуань мало того, что сам считал его уродом, так теперь ещё и натравил своих фанаток, чтобы те хором занижали его самооценку!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оскорбление нельзя было спускать на тормозах. Если он сейчас же не расставит все точки над «i», то грош ему цена как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Выверенными ударами по клавиатуре он набрал официальное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 за то, что отвлекаю общественность по пустякам, но ситуация требует немедленного прояснения. Я не являюсь партнёром @ЦиньХуаньAzrael. Мы обычные сокурсники. По поводу распространяемых в сети снимков поясняю: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фото запечатлён момент, когда я оступился на обочине дороги, а сокурсник Цинь Хуань любезно уберёг меня от падения. Мои соседи по комнате, также попавшие в кадр, могут это подтвердить. Пользуясь случаем, выражаю благодарность за своевременную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фото я жду знакомого у входа в кофейню и не смотрю на Цинь Хуаня. Вполне вероятно, что его взгляд в тот момент был направлен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 называемого „снимка со свидания“ — мы всего лишь обсуждали совместный учебный проект в академических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понимаю ваш интерес, но вынужден повторить: между мной и Цинь Хуанем нет ничего, кроме сугубо товарищеских отношений. Упомянутая им в публикациях „любовь“ не имеет ко мне никакого отношения. Прошу всех сохранять благоразумие и не распространять домыслы. Верю, что среди вас исключительно умные и здравомыслящие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[Прикреплённые файлы: Фото 1, Фото 2, Фото 3]»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который в этот момент с упоением читал очередной фанатский фанфик об их неземной любви, внезапно получил уведомление с отметкой от Чу Юньсяня. Пробежав глазами сухой официальный текст, он вскочил с дивана, в ярости схватил куртку и пулей вылетел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яростно строчил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где?!»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твоё собачье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http://bllate.org/book/19791/2038217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