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Гейл ни исходил желчью в душе, снаружи он сохранял ледяную невозмутимость. Деваться было некуда: приходилось следовать стратегии Валентина и помалкивать. Одно неловкое слово — и он выдаст себя с потрохами, ведь местное наречие давалось ему пока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Валентином стояла смертоносная девчонка с опасным оружием в руках, но он лишь мягко, обезоруживающе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ты уверена, что нам стоит беседовать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нахмурилась. Опытным взглядом она сразу определила, что стоящий перед ней парень не представляет особой угрозы. Однако его спутник, черноволосый юноша, внушал ей безотчётную тревогу — кожа покрылась мурашками, а инстинкты буквально вопили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напрашавался один: этот брюнет невероятно силён и смертельно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решение она приняла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мной, — бросила девушка. Она не могла упустить шанс, пусть даже призрачный.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Валентин мысленно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1267 год Эры Звездной реки. Земля находилась совсем рядом с Ураном. Насколько знал Валентин, Уран оставался единственным обитаемым миром в Солнечной системе, где ещё теплилась жизнь. И тут в памяти всплыла «Биография маршала Серебряного Орла». Величайшая фигура, прославившая Уран на всю галактику, жила именно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личной виртуальной библиотеке Валентина как раз хранился этот труд. Сверив хронологию, он понял: сейчас будущая великая воительница — всего лишь сирота Вивиан, едва известная на задворках Тёмной улицы. И именно в этом году она отчаянно искала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заветной мечтой было поступление в престижную академию Млечного Пути. Она могла бы, конечно, как-то пробраться в частную школу на Уране, но для поступления в элитное заведение галактического масштаба требовался настоящий, признанный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Знания, которые давали в местных школах, не выдерживали никакой критики. К тому же, пусть у неё и был доступ к Звездной сети, продвинутые лекции оставались закрытыми для пользователей ранга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в этот век все граждане считались равными, но Звездная сеть диктовала свои суровые правила. В мире, где каждый шаг зависел от технологий, ранг в сети служил неприкрытым отражением социального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Вивиан был ранг «D» — у неё попросту отсутствовали документы, подтверждающие гражданство, без которых подняться хотя бы до уровня «C» легально невозможно. Разумеется, оставался обходной путь — огромные деньги. Например, местный контрабандист Папаша Монайя сколотил приличное состояние и без труда купил себе статус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эту высокотехнологичную эпоху, казавшуюся Гейлу чистой фантастикой, справедливостью и не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Вивиан оставила в Звездной сети завуалированное послание, надеясь привлечь потенциального учителя. Конечно, обычный человек по такому намёку её никогда бы не выследил.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сегодня она собиралась перелезть через глухую стену на соседней улице, чтобы тайком пробраться на занятия в частную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привела гостей в свою конуру. Трудно сказать, пыталась ли она их запугать, но едва Гейл переступил порог, как в нос ему ударил стойкий, удушливый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какие бы дебри ни заходил прогресс, человек оставался существом из плоти и крови. Эволюция могла укрепить тело, но не превращала его в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ничуть не удивился. Он знал, что Вивиан промышляет подпольной медициной. С пяти лет она ходила в ученицах у Старого Локка, единственного лекаря без лицензии на всей Тёмной улице. Мастерством она уже превосходила многих дипломированных врачей: Локк в своё время приютил девчонку именно за её холодный, сосредоточенный взгляд и поразительно твёрдую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улица по сути своей была трущобами, прибежищем бродяг, нищих, преступников и сирот. Не имея документов, они оказывались за бортом хвалёной государственной системы социального обеспечения. Как и в эпоху Гейла, где бедняки развитых стран не могли позволить себе лечение, здешний сброд подыхал без медицинской помощи. Либо просто не смел обращаться в официальные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Разборки на улице вспыхивали ежедневно. Драки врукопашную вкупе с изощрённым высокотехнологичным оружием обеспечивали Старому Локку нескончаемый поток клиентов. Из уважения к старику Вивиан никто не трогал — к тому же она казалась всем безобидной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она понимала, что лафа скоро кончится. Локк угасал от неизлечимой болезни. Вивиан заранее начала пробивать себе дорогу в жизни, завоёвывая авторитет. И ценили её на Тёмной улице вовсе не за милое личико, а за безжалостность.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Локк умер. Приют и клиника целиком легли на её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покосился на гору окровавленных бинтов в углу, и к горлу подступила тошнота. Даже на мусорной планете Земля дышалось свободнее, чем в этой конуре.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Тесный лифт поднял их на второй этаж, где воздух казался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пытайтесь мне лапшу на уши вешать, — ледяным тоном произнесла Вивиан. — По тому объявлению меня никто не смог бы вычислить.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как мы здесь оказались? Главное — мы можем дать то, что тебе нужно.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подозрительна. И терпение моё не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молча застыл, не сводя с неё настороженного взгляда. Стоит этой фурии сорваться, и живыми они отсюда не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поднять твой ранг в Звездной сети до уровня «А», — спокойно произнес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Вивиан хищно блеснули, но взгляд мгновенно сделался предельно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«А» открывал двери к любым закрытым базам знаний и продвинутым курсам. Но Вивиан прекрасно понимала, насколько это нереально. Тот же Монайя выложил около пяти миллионов серебряных звездных монет только ради статуса «В». Обычные граждане получали категорию «С» при рождении вместе с идентификационным браслетом. Чтобы подняться до «В», требовались колоссальные суммы либо особые заслуги: диплом элитного вуза, госслужба или контракт с гигантом Торгового альянса. Но уровень «А»... Это была каста неприкасаемых. Верхушка пирамиды, элита, чьи заслуги перед человечеством признавались на галактическом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сотрудники Ведомства Звезд, управляющие сетью, не имели права вмешиваться в дела пользователей ранга «А». Их личные данные защищались алгоритмами высшего приоритета.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положение невозможно купить ни за какие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не могла устоять перед подобным соблазном. Да что там говорить — на всём Уране не нашлось бы безумца, способного отказаться от такого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перед ней зияла бездна, она была готова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 Валентин всё так же мягко улыбался. — Тебе знаком термин «духовное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заметно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Гейл сообразил: она в курсе. Для медика, пусть и подпольного, природа ментального воздействия не была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требование предельно просто, — ровным голосом произнёс Валентин. — До конца своих дней ты не имеешь права предать или выдать меня и Гейла. Ни ради славы, ни ради богатства. Разумеется, клеймо имеет предохранитель: если я или Гейл предадим тебя первыми, оно мгновенно исчезнет. Ты ведь знаешь, что при добровольном согласии процедура абсолютно безвредна.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на мгновение замялась. Открыть свой разум чужому ментальному воздействию — колоссальный риск. Если этот парень решит её обмануть, последствия окажутся катастрофическими. Ей уже приходилось латать бедолаг с выжженными мозгами после насильственного клеймения, и она знала, насколько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колебалась она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что такого ценного было у нищей сироты с Тёмной улицы, чтобы плести против неё интриги? Получить ранг «А» в обмен на простую клятву верности — сделка века. Чистая выгода для неё, а эти двое явно оставались в дураках. Вивиан недоумевала, зачем этим странным юношам столь щедро опекать её. Глупцами они точно не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она и помыслить не могла, кем станет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тоже предпочёл бы обойтись меньшими тратами, но не желал сеять в её душе зёрна обиды. Он прекрасно помнил, какого могущества достигнет Вивиан. Против будущей воительницы никакие ментальные оковы всё равно не устояли бы, так зачем наживать смертельного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теле тринадцатилетнего подростка ментальный резерв Валентина поражал воображение. В суровых реалиях шестнадцатого века он входил в число сильнейших эсперов, а уж в нынешнем тринадцатом и вовсе казался божеством. Естественный отбор в космосе хоть и не сильно изменил внешность людей, но знатно прокачал их внутренний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с ужасом осознала свою ошибку. Собеседник вовсе не был безобидным слабаком. Он таил в себе колоссальную, пугающую мощь, которую до этого виртуозно скрывал за маской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клеймо... Звучало пафосно. С точки зрения Гейла, это было чем-то вроде продвинутого гипнотического внушения. Только в разы сильнее и надёжнее обычного гипноза.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Вивиан полностью расслабила ментальные щиты, впуская чужую волю в свой разум. Процедура не причинила физической боли, но ощущение чужого присутствия в мыслях было крайне неприятным. Девушка, впрочем, даже бровью не повела.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печать благополучно закрепилась, Вивиан убедилась, что Валентин сдержал слово, и наконец выдохнула. Атмосфера в комнате заметно потеплела. Лишь теперь она убрала свой оптический полюс.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 выдержал и возмущённо зашипел на ухо Валентину: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мне тогда про это клеймо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Если всё можно было решить простым внушением, зачем было устраивать этот цирк со свадьбой?! Я чуть рассудка не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смыслишь хоть что-то в духовных клеймах? — с искренним презрением парировал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смыслит. Но почему от этого тона так зубы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каждый способен подавить защитную реакцию при столь грубом вторжении, — с мягкой улыбкой вмешалась Вивиан. — Малейшее неосознанное сопротивление — и твои мозги превратятся в кашу. Ментальные травмы практически неизлечимы.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мысленно увял.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признаю, недооценил глубину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Валентин решился на этот шаг только потому, что прекрасно знал о невероятном самоконтроле и силе воли будущей воительницы. С обычным человеком такой трюк бы не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перевела взгляд с крепкого, ладно скроенного Гейла на утончённую, почти неземную красоту Валентина. Понять, что связывает этих двоих,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друзья? — полюбопытствовала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что это похоже? — уклончиво и как-то слишком двусмысленно улыбнулся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удивлённо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Да мы злейшие враги!» — мысленно хмыкнул Гейл, качнув головой в знак отрицания.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приняла тебя за его телохранителя, — прямо заявила Вивиан, глядя на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мысленно застонал. Какого ещё телохранителя, черт бы тебя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мы состоим в законном браке, — невозмутимо выдал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лишь понимающе кивнула. Никакого удивления на её лице не отразилось, разве что она сочла их чересчур юными для столь серьёзного шага. Впрочем, смотрелись они потрясающе — оба редкие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штамп в паспорте давно перестал зависеть от пола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Гейл готов был сквозь землю провалиться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Да лучше бы я действительно был его телохранителем! Ну зачем говорить об этом с таким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судорожно сглотнул, пытаясь унять бегущие по спине мурашки. Самым прискорбным было то, что под тяжёлым, обещающим скорую и мучительную расправу взглядом Валентина он так и не посмел открыть рот, чтобы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солому ломит. В этом абсолютно чужом, пугающем мире Гейл резонно рассудил, что лучше быть гибким и покладистым. В конце концов, пока что он ничего не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до перемещения он был молод и неопытен, суровая жизнь рано научила его одной истине: гордость — непозволительная роскошь для того, у кого за душой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жаловался на судьбу и не искал виноватых. Гейл умел прогибаться под обстоятельства без ложного стыда, но в нужный момент действовал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радоваться малому. А значит, даже в самом глубоком болоте он найдёт повод улыбнуться 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 гораздо прочнее, чем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