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Врываясь в комнату, Инь Цзяоян готовился увидеть, как Чу Цзэянь избивает несчастного Фу Сяоси. Однако увиденное заставило его застыть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оказалось с точностью до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полу, жалобно стеная, скрючился Чу Цзэянь. А тот, кому пророчили роль беззащитной жертвы, — Фу Сяоси — преспокойно стоял посреди комнаты и безучастно созерцал распростертого у ног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вошедшего, юноша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Цзяоян недовольно нахмурился, и у Сяо Си неприятно ёкнуло под ложечкой.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 дивизию! — испуганно подумал он. — Почему он до сих пор здесь? Всё, это конец!»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Цзяоян и не жалует этого придурка, Чу Цзэянь всё равно входит в компанию главных героев. А я мало того что ввязался в драку, так ещё и попался с поличным. Как теперь выкручиваться?»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Сяо Си лихорадочно сменяли одна другую. Он судорожно искал выход из патовой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Цзяоян вряд ли станет потакать капризам Чу Цзэяня, но они на одной стороне. И у него нет ни единого повода верить оправданиям паршивого «злобного фальшивого молодого господина».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миром дело не кончится, Сяо Си стиснул зубы и, переборов страх, прямо встретил чужой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первый полез! — выпалил Сяо Си, решив идти напролом. — Я просто защищался!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ты... — донеслось жалкое кряхтение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 — посмотри записи с камер! — поспешно перебил его Сяо Си. — Они же пишут без остановки!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Цзяоян, конечно, не побежал проверять записи. Он догадывался, что Сяо Си не посмеет так глупо лгать. К тому же у него не было для этого полномочий — он здесь не распоряжался и генеральным спонсором проекта не 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нарастающим раздражением он помог поверженному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Цзэянь времени терять не стал: мгновенно состроил оскорблённую невинность и навалился на спасителя всем телом, явно не собираясь отлипать.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 аж зубами заскрипел от этого зрелища. Ну и бесстыдник! Здоровый мужик прикидывается немощным, словно трепетная девица на выданье. Тьфу, тошно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прилично, Фу Сяоси, — бросил перед уходом Инь Цзяоян, ожёгши его строгим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 почувствовал укол обиды. С какой стати виноватым выставили его? Это ведь этот шелудивый пёс Чу Цзэянь намеренно его спровоцировал!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попытался было оправдаться, но Цзяоян уже скрылся за дверью, уводя своего подопечного. Напоследок Чу Цзэянь успел обернуться и бросить на соперника победный, издевательский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 лишь презрительно фыркнул ему вслед и решительно зашагал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Чу Цзэяня дошло, что дело нечисто, он поспешил следом. Ворвавшись в спальню, он замер: Фу Сяоси уже вовсю делил постельные принадлежности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творишь, ушлёпок?! — взревел Чу Цзэянь, созерцая раскиданные простыни и сорванный пододеяльник. От ярости у него едва пар из ушей не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не видишь? — невозмутимо отозвался Сяо Си. — Территорию 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позволил трогать мою кровать?!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Цзэянь подскочил к постели и с силой вырвал из рук соперника одеяло. Сяо Си не стал сопротивляться и легко уступил добычу. Он лишь неторопливо скрестил руки на груди, с усмешкой наблюдая за чужой истерикой.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кровать? — хмыкнул Сяо Си. — Насколько я помню, режиссер Тянь ясно выразилась: этот дом принадлежит нам обоим. А значит, делится не только общая комната, но и постель. Нам положено по половине на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Раскатал губу! Решил, что я лягу с тобой в одну постель? Да кто ты такой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я с тобой согласен, спать нам вместе не стоит. Всё-таки я человек, 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сожительствовать с представителями других биологических видов — задача непосильная.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предпочёл не заканчивать фразу, но Чу Цзэянь не был дураком и прекрасно уловил оскорбительный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надоело, тварь?! — прошипел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 окинул его насмешливым взглядом. Злость, бушевавшая в глазах оппонента, его ничуть не 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сделаешь? Опять драться полезешь? Забыл уже, кто кого только что по полу валял?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завязывай с драмой, — отмахнулся Сяо Си. — Так и быть, уступлю тебе право первого выбора. Что берёшь: одеяло или пододеяльник?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поначалу хотел располовинить само одеяло, но вовремя сообразил, что это технически сложно, да и укрываться огрызками будет неудобно. Поэтому он просто вытащил одеяло из пододеяльника. Ночи сейчас стояли тёплые, так что тонкой ткани вполне хватит, чтобы не замёрзнуть.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Цзэянь буравил его испепеляющим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ответа не дождётся, Сяо Си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Молчишь? Только не говори, что мечтаешь укрываться со мной одним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сработала безотказно. Чу Цзэянь тут же с остервенением прижал к себе пышное одеяло, без слов давая понять, что оставляет 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 лишь равнодушно пожал плечами и забрал пододеяльник.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сложив ткань, он снова обратился к сожителю: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определимся со сторонами. Выбирай половину кровати. И учти: перелазить через границу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Цзэянь недовольно скривился, явно собираясь снова поспорить.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Си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играть по правилам. Мне терять нечего, так что если вздумаешь буянить — я отвечу тем же. Сам знаешь, в каком я сейчас положении. Плевать мне на репутацию и на эти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терять ему было решительно нечего — клеймо позора и так уже стояло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Цзэянь шумно выдохнул, пытаясь совладать с гневом, и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сплю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расплылся в улыбке Сяо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свой импровизированный плед на выбранную половину постели и, не дожидаясь ответа, направился к выходу. У самой двери он обернулся и с приторным дружелюбием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смей трогать мои вещи. Если я разозлюсь, тебе не поздоровится. Усёк?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последнее предупреждение, он насвистывая вышел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Цзэянь ещё долго стоял у постели, пытаясь унять клокотавшую в груди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аккуратно сложенный пододеяльник Сяо Си, он всё же подавил желание вышвырнуть его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наблюдали за этой сценой в полном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**[У меня что, галлюцинации? Это реально был Фу Сяоси?]**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**[Офигеть, он размазал Чу Цзэяня по стенке! Тот даже пикнуть не посмел, просто покорно шёл на поводу!]**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**[Постойте, изначально же Чу Цзэянь собирался выставить его за дверь, а в итоге всё пошло по указке Сяо Си?]**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**[Вам не кажется, что Фу Сяоси сильно изменился? Характер вообще другой стал!]**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**[Да ладно, почему другой? Вспомните, каким он был, когда ещё считался фальшивым молодым господином семьи Фу. Точно такой же заносчивый тип.]**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**[Кстати, точно! Он же замкнулся и притих только после того, как его выставили из семьи Фу.]**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терялись в догадках, обсуждая перемены в поведении юноши, но где-то в глубине души признавали: именно таким Фу Сяоси и должен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заядлые недоброжелатели, наблюдая за этим зрелищем, испытали странное, почти извращённое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 — тот самый несносный ублюдок, которого так приятно поливать грязью!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Фу Сяоси, который в последнее время шагу не мог ступить без чужого пинка, наводя тоску своей покорностью, вызывал лишь зевоту. Его даже хейтить было скучно — никакого азарта!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Сяо Си, что его внезапный отпор Чу Цзэяню заставит хейтеров, уже готовых сложить оружие, вновь воспылать боевым задором, он бы крепко задумался, стоило ли так усердствовать.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его гораздо больше занимало другое — реакция Инь Цзяояна.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всё-таки, почему Цзяоян так быстро среагировал? — размышлял Сяо Си. — Неужели он дежурил прямо под дверью? Но зачем? Не мог же он всерьёз переживать, что этот придурок Чу испинает меня до полусмерти?»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http://bllate.org/book/19819/1995899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