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Презренный резонирующий B-ранга созрел для мысли, что Бюро духовного контроля его попросту надуло.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Пилюля Духовной Души стоит сотню очков. Примешь её — вырастет показатель боевой мощи. Бюро обязано выдавать по штуке в неделю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Пилюля Божественного Контракта — тоже сотня очков. Она повышает уровень связи с аномалией, и её тоже должны выдавать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от обеих длится ровно сутки, а в неделю разрешено принимать не больше трёх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дневного чаепития на факультете резонанса Лю Цыянь с пеной у рта делился последними открытиями.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дали один выходной, неплохо, — искренне восхитился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сбивай меня! — Лю Цыянь окончательно пал духом. — Да какая разница, один выходной или два?! Главное в другом: мы до сих пор не получили ни единой чертовой пилюли!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Обещанные еженедельные материалы для культивации — по одной Пилюле Духовной Души и Пилюле Божественного Контракта — так и остались обещанными. Цзянь Юньмань без продыху отучилась целую неделю, а студенты до сих пор не увидели даже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Академии духовной энергии ссылалось на резкий приток резонирующих: мол, из-за глобальной аномальной трансформации инциденты происходят повсеместно, и ради безопасности оперативников на заданиях ресурсы отдают им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официальные льготы за вступление в Бюро и поступление в академию, никто их присваивать не собирался. Как только объемы производства вырастут, всё должным образом возместят.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 последние дни была крайне болезненной, и Лю Цыянь вовсе не пытался говорить тише. За соседними столиками тут 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Выдавать нам нечего, зато в Отделе исследований и разработок эти же пилюли спокойно продаются за очки! — выплеснул Лю Цыянь. В этом и кролся корень его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Спокойнее, спокойнее, — кротко попытался урезонить его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уже навёл справки: снадобья эти годились разве что для тех, кто не дорос до B-ранга. Для них же с Лю Цыянем от Пилюли Духовной Души ещё проглядывалась хоть какая-то куцая польза, а вот хвалёная Пилюля Божественного Контракта действовала не лучше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уровня связи с аномалией у резонирующих B-ранга и выше являлся чистейшей метафизикой, и одними лишь медикаментами поднять его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заключил контракт с тремя сущностями. У Ариэкса и Линьхуа начальная связь составляла пятьдесят процентов, у Фу Сяо — всего десять, и с тех пор цифры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смотрю, как стал старостой, так сразу за Бюро горой встал? — расходился Лю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трижды быстро-быстро моргнул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 Цзян Фэя даже аргументы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понимаешь ты ничего, Фэй! — Лю Цыянь подался через стол и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моментально откинулся назад, уклоняясь от растопыренных пятерней. Из-за этого манёвра Лю Цыянь со всего размаха впечатался поясницей в острый угол и скривился от боли, ткнувшись лбом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несчастный, не поднимая головы, дрожащим пальцем ткнул в сторону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привычно лишённый всякой совести,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у меня вроде как трипофобия.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пересиль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затих, уткнувшись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капюшон Лю Цыяня сполз назад, и взгляду открылись переплетённые червивые тела и морды, копошащиеся на месте лица. Даже волосяной покров на затылке состоял из тончайших чёрных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искренне восхищался выдержкой приятеля — ходить с такой физиономией и не сойти с ума требовало стальных нервов. Окружающие, хотя и видели Лю Цыяня не в первый раз, всё равно вздрагивали. Цзян Фэй осторожно подцепил край капюшона пальцами и накинул обратно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хорошего питания, то ли ещё по какой причине, но черви на лице Лю Цыяня в последнее время заметно растолстели. Они кишели сплошным ковром, и парень до сих пор понятия не имел, сколько именно паразитов сидит на его теле. От движения черви переполошились, зажвакали и засуетились, извиваясь ещё быстрее. Один, видимо, плохо зацепился и, качнувшись пару раз, шлёпнулся прямо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пребывали в каком-то промежуточном состоянии между твёрдым и жидким: упавший червь сначала расплылся в плоскую чёрную кляксу, а затем, извиваясь, снова собрался в объёмную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отстранился, потыкал существо шариковой ручкой, зацепляя его за кончик, и вознамерился забросить обратно на физиономию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Стой-стой-стой! Я же червей боюсь! — в панике завопил Лю Цыянь,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совесть, — усмехнулся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такого?! Разве с такой внешностью у меня нет права бояться насекомых?! — визжал Лю Цыянь. — Положи её! Пусть сама снизу забирается,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десятисантиметровый чёрный червь уже обвил корпус ручки. Задрав круглую слепую башку, он беспорядочно поводя ею из стороны в сторону, словно принюхивался. Цзян Фэй уже собирался намекнуть паразиту, что его дом напротив, как тот резко повернулся прямо к нему. Органов зрения у него не имелось, зато округлая голова распоролась пополам, обнажая пасть, усыпанную несколькими рядами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у любого трипофоба случился бы приступ. Руки Цзян Фэя мгновенно покрылись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обычно висел на запястье Цзян Фэя в виде браслета, и чем больше вокруг находилось народа, тем неподвижнее он замирал. Почувствовав от червя агрессию, Ариэкс соскользнул на стол. Небольшая змейка извивалась, увеличиваясь в размерах, и в следующее мгновение одним махом сглотила червя прямо с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издала сытую отрыжку с клубом чёрного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истерический вопль Лю Цыяня: «Меня сожрали!», Цзян Фэй сжал щёки Ариэкса и строго выговорил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Ариэкс! Перестань жрать всякую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хвост змея равнодушно качнулся. Тот вовсе не был настолько ручным и послушным, как болтали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вредничать — отправлю выступать с лекциями, — добавил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щелчок: череп Ариэкса тут же обмяк, и змей мгновенно впал в спячку, застыв в пальцах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червивой физиономии Лю Цыяня, где и мимику-то разобрать было трудно, отчётливо проступала глубочайшая моральная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уводи тему! — Между праведным гневом и разрывом дружбы Лю Цыянь выбрал привычную роль затаившего обиду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наконец вернулся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неделю батрачил в Институте современного снаряжения — разбирал туши аномалий. Вспахал как проклятый и заработал триста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Цыянь разжал кулак, демонстрируя две пилюли — бледно-золотую и бледно-серебряную.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Пилюля Духовной Души и Пилюля Божественного Контракта. Фэй, ты пробовал хоть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Фэя очков хватало с избытком, так что подобной нужды он не испытывал. Он просто качнул головой — в последнее время его голову занимали совсем иные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даже показатель боевой мощи не замерял? — поразился Лю Цыянь, никак не ожидавший такой беспечности от местной знати. — Ты же в Отдел разработок как на работу 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сомнительно замялся. О некоторых вещах распространяться перед соседом по комнате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показателя боевой мощи — это была величина, отражающая боевой потенциал медиума по аналогии с уровнем аномальной силы у монстров. Вот только уровень аномалии сканировался прибором мгновенно, тогда как с медиумами из-за фактора интеллекта всё оказывалось намного запутаннее. Расчёт занимал добрых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полноценного резонирующего A-ранга стартовый показатель боевой мощи редко дотягивал до соответствующей планки. Эта характеристика росла постепенно — по мере накопления боевого опыта, укрепления связи с сущностью и освоения генетических боевых техник, пока медиум наконец не становился полноценным бойцом. По сравнению с последователями, у которых на подобное уходило по три-пять лет, этот путь считался молниеносным.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ростом мощи и уровня связи неизбежно увеличивался и риск падения в аномальную трансформацию — сила и безумие шагали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за собственными показателями являлся первостепенной задачей любого медиума. Впрочем, Цзян Фэй особо не переживал: Су Яньчжоу как-то обмолвился, что раз его контрактные сущности способны сражаться автономно, сухие цифры всё равно не отразят реальной картины. Да и времени вечно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сходил, — хмыкнул Лю Цыянь. — Пусть числюсь резонирующим B-ранга, реальный показатель боевой мощи у меня всего три тысячи шестьсот двадцать пять. Чистый D-ранг.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рассказал, что на заработанные триста очков выменял две Пилюли Духовной Души и одну Божественного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Пилюлю Духовной Души я уже заглотил. Показатель поднялся ровно на тридцать единиц! Не хмыкай, тридцать очков — это ого-го! Десять пилюль — триста, сорок пять — и я уже C-ранг! Если принимать регулярно, уйдёт от силы четыре месяца! За четыре месяца подскочить от ранга Бедствия до уровня Пустоты! Какая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второй группы Ли Чэнцзян бесцеремонно пододвинул стул и уселся за 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смерил его мрачным взглядом, но Ли Чэнцзян лишь звучно 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замолчал? Продолжай,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раз прибавляется ровно по тридцать? — уточнил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Фэй, какой же ты у нас догадливый! — Лю Цыянь обращался к Цзян Фэю совсем иначе, чем к остальным. — Конечно же нет. Говорят, от первой дозы самый большой скачок, а дальше эффект угасает. Да и предел усвояемости у каждого свой. Но это всё мелочи! Главное — пилюли реально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Сказки, да и только. Будь эти шарики настолько всесильны, Бюро не страдало бы от острой нехватки высокоуровневых медиумов. В чайной воцарилась гробовая тишина — слушали уже буквально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опробуешь? — предложил Лю Цыянь, протягивая снадобья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постучал пальцами по столешнице, поочерёдно взял обе пилюли, рассмотрел и положил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Мне всё равно не с чем сравнивать, только перевод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так и знал! — Лю Цыянь вскочил, зажав ладонями лицо — судя по всему, боялся, что паразиты снова повалятся на стол и попадут на обед Ариэкса.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выудил из кармана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Новинка из Отдела разработок! Реальный показатель боевой мощи не покажет, зато замеряет сиюминутные всплески — самое то для проверки эффекта!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ловушку устроил? — хмыкнул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вновь постучал пальцами по дереву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хочешь, чтобы я это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поначалу казавшийся обычной болтовнёй, зашёл слишком далеко. Цзян Фэй превосходно понимал, куда клонит приятель. Задания, очки... Этот жук явно сцапал какое-то специальное поручение очков этак на триста, ради чего и разыгрывал спектакль в чайной, раздувая недовольство вокруг чувствительной темы. А раз само руководство провоцировало разлад среди студентов факультета резонанса, дело пахло чем-то действительно крупным.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скопировал жест Цзян Фэя: согнул указательный и средний пальцы и дважды стукнул костяшками по столу, имитируя коленопреклонение: «Умоляю...»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вздохнул Цзян Фэй и взял Пилюлю Духовной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заглотил лекарство. Внизу живота разлилось приятное тепло, подобное лучам Дневной Звезды, и мягкой волной разошлось по телу. А на экране браслета, вручённого Лю Цыянем, стремительно побежали цифры, застыв ровно на отметке «100».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от приёма пилюли у Цзян Фэя оказалась минимум в три раза выше, чем у Лю Цыяня. Чайную сотряс дикий вопль последнего: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как, чёрт возьми, так много?! — Забыв обо всех истинных целях своей затеи, парень ошеломлённо уставился на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снял браслет и швырнул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знаешь: я всегда получаю высший балл. И сложность теста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схватился за грудь, изображая смертельную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«сочувственно» произнёс Цзян Фэй. — Сильные не жалуются на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сильные! — сотня очков нанесла Лю Цыяню нокаут, к которому тот был совершенно не готов. — А я слабый! Я жалуюсь и на обстоятельства, и на сильных! Нельзя же переставать быть человеком только из-за глобальной аномальной трансформации!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со святой улыбкой отозвался Цзян Фэй. — На человека-то я поболе твоего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Посиделки завершились под неумолчные стенания Лю Цыяня. Чуть позже Цзян Фэй узнал подробности его спецзадания.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особое задание от академии, — признался Лю Цыянь. — Церковь Славы Звёзд пролезла на материк Чжунчжоу и, скорее всего, внедрилась прямо в нашу Академию духовной энергии. Хотят прибрать к рукам ценные разработки Отдела разработок.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духовного контроля существовало без малого тысячу лет, охраняя привычный порядок. Но у любой медали есть обратная сторона, и в мире неизбежно существовала тьма, противостоящая свету. Церковь Славы Звёзд, древняя организация родом с материка Ючжоу, относилась как раз к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пришло от коллег из Бюро Ючжоу: шпион вступил в культ и заслался в Чжунчжоу ещё до глобальной аномальной трансформации. А во время инцидента в Пространстве Дневной Звезды пробудился как резонирующий и теперь учился на одном курсе с Цзян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 об этом, академия срочно заморозила выдачу пилюль. Новая формула превосходила прежние образцы в разы: по её составу вполне можно было вычислить фундаментальные научные данные, являвшиеся секретом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целую неделю вычистить «крота» так и не удалось. Бесконечно задерживать выдачу препаратов факультету резонанса было нельзя, поэтому Лю Цыяню и поручили эту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цифры на браслете были фальшивкой?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скривился Лю Цыянь. — Задействовать тебя посоветовали в Отделе разработок. Чем выше ранг резонирующего, тем ярче выхлоп от пилюли. И тем сильнее у засланца потекут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Лю Цыянь рассчитывал максимум на сорок-пятьдесят очков прироста, но уж никак не на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боялись, что «крот» — это я? — поинтересовался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Подозревать тебя — всё равно что подозревать меня! — отмахнулся Лю Цыянь. — Эти фанатики поклоняются истинным богам аномального мира и мечтают снова отдать планету под власть монстров. Будь ты одним из них, тебе достаточно было палец о палец не ударить в Пространстве Дневной Звезды — и они бы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них на спине вытатуирована чёрная гексаграмма. — И с завистью зыркнул на приятеля: — Эх, чёртов любимчик судьбы... В общем, наживка брошена щедрейшая, остаётся ждать, пока рыбка заглотит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 тебе, — искренне пожелал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вообще-то в долю зову! Там помимо очков ещё и особые награды полагаются!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 Я правда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это? — уставился на него Лю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безнадёжно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Заглаживаю вину перед своей ненаглядной жёнушкой.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