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проводил Ци Сяохэ в люкс Ци Цзюэ и заботливо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пока здесь, я попрошу персонал принести вам поздний ужин. Господин Ци освободится и сразу же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Сяохэ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выглядел настолько послушным и милым, что у Цзи Сюня прямо-таки зачесались руки потрепать его по голове. С трудом сдержавшись, секретарь сжал кулаки. Ему стоило лишь представить ледяную мину своего босса, как всякое желание шутить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Если что-нибудь понадобится, звоните по номеру на визитке, — добавил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Сяохэ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Сюня так и подмывало расспросить об этом поразительно красивом юноше, но профессиональная этика взяла верх. С самым деловым и бесстрастным видом он быстро покинул номер, тихо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Ци Сяохэ расслабленно растянулся на диване, изнывая от скуки. Он потянулся было к пульту, чтобы включить телевизор, но вовремя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 вернется сейчас Ци Цзюэ, увидит, что я тут телик смотрю, и опять смерит своим фирменным презрительным взглядом».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вздохнул и послушно положил пульт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 десять в дверь негромко постучали. За порогом раздался вежливый голос сотрудника отеля: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принес ваш поздний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Сяохэ так и подскочил с дивана. Распахнув дверь, он увидел парня в форменной белой рубашке и черном жилете. Тот держал перед собой тележку с накрытым крышкой подносом. Официант пристально смотрел на Ци Сяохэ, вцепившись побелевшими пальцами в поручень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Сяохэ не обратил на это внимания — его взгляд намертво прикипел к подносу. После того несчастного пудинга в кофейне маковой росинки во рту не было, а из-за бесконечной беготни он совсем позабыл про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почуяв запах съестного, он осознал, насколько зверски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нетерпения, Сяохэ забрал поднос. Даже не взглянув на парня, он бросил дежурное «спасибо» и поспешно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 скинул крышку. Полноценного обеда там не оказалось — лишь легкие десерты, фрукты и прохладительный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капризничать не стал. Он принялся уплетать пирожные одно за другим, отправляя их целиком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 сладостей во рту сделалось приторно. Сяохэ взял стакан с ярко-красной жидкостью и принюхался. Алкоголем не пахло — только свежим фруктовым ароматом. Успокоившись, он осушил бокал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первый голод, он откинулся на спинку дивана и довольно похлопал себя по животу. Приятная тяжесть в желудке быстро сморила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объелся?»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накатила внезапно, тяжелая и вязкая. Ци Сяохэ изо всех сил пытался бороться с ней. Больше всего на свете ему хотелось закрыть глаза и провалиться в сон, но мысль о том, что у него к Ци Цзюэ важнейшее дело, заставила его встрепенуться. Чтобы хоть немного разогнать туман в голове, он больно ущипнул себя за бедро и яростно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медленно. Он прождал целую вечность, но Ци Цзюэ все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Сопротивляться дремоте не оставалось сил. Веки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«Буквально на минутку... Только глаза прикрою, и всё...»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его угасающем сознании, как Сяохэ бесчувственно рухнул на подушки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однако, оказался кошмарным. Очень скоро Сяохэ проснулся от удушливого, липкого жара, охватившего все тело. Он с трудом разомкнул веки — воздух в комнате казался густым и раскаленным, будто в сауне.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 пошарив рукой, он нащупал пульт от кондиционера и сбросил температуру на минимум. Но это не принесло облегчения — прохладнее в комнате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шел изнутри, выжигая легкие и заставляя кожу гореть. Сяохэ в панике вцепился в подол своего худи, пытаясь стянуть его через голову, но лишь запутался в рукавах и обессиленно замер,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 Цзюэ вечер затянулся. Ему пришлось провести несколько важных конфиденциальных бесед с влиятельными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распрощался с последним собеседником, стрелки часов приближались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Мрачнее тучи, Ци Цзюэ вошел в лифт один. Кабина плавно поплыла вверх, к его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двери лифта бесшумно разъехались, дыхание мужчины стало тяжелым и прерывистым. На его лице застыла маска ледяной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того злосчастного бокала шампанского, который он выпил в банкетном зале под занавес вечера. Минут через десять тело прошиб противоестественный, липкий жар, и Ци Цзюэ мгновенно сообразил, что его опоили. Свернув разговор на полуслове, он бросился к себе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Цзюэ не был наивным юнцом. С тринадцати лет он вникал в дела семьи, а в двадцать уже единолично управлял огромной империей Ци. Подобные грязные трюки не были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подозрительно терся рядом Хоу Чживей сразу после того, как бокал был опустошен, и сопоставив это с бушующим в крови огнем, Ци Цзюэ без труда сложил два и два. Он с силой сжал кулаки, а его глаза полыхнули убийственным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он направился к своим апартаментам. Но, едва свернув в нужный коридор, замер: у дверей его номера терся какой-то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нем не было никаких вещей, но он настойчиво колотил в дверь, заискивающе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вам не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Вспыхнувшее предчувствие заставило Ци Цзюэ рвануться вперед. Он бесцеремонно схватил наглеца за плечо и швырнул в сторону. Тот испуганно развернулся. Его лицо показалось Ци Цзюэ смутно знакомым — судя по всему, очередной богатенький бездельник из их элитного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 номера, мажор вздрогнул от ужаса. 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 почему ты так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Ци Цзюэ с глухим рыком нанес резкий удар ногой. Мажор отлетел на ковер и взвыл от боли, катаясь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Цзюэ! Совсем рассудок потерял?! Я засужу тебя,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Цзюэ окинул его ледяным, давящим взглядом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властная аура прирожденного лидера мигом выбила из мажора всю спесь. Не смея больше перечить, он в панике поднялся на ноги и, спотыкаясь,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Ци Цзюэ шумно выдохнул. В ту же секунду сдерживаемый до этого огонь с новой силой хлынул по венам, затмевая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замку, чтобы скорее скрыться в номере, но замок вдруг щелкнул, и дверь отворилась изнутри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в пылу борьбы с действием афродизиака Ци Цзюэ напрочь позабыл, что внутри его ждет Ци Сяохэ. Он возвращался сюда лишь с одной мыслью — запереться и как-то перетерпеть эту пытку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тихий щелчок замка и сонный, неестественно хриплый голосок Сяохэ заставили его мгновенно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стоял в проеме, прислонившись к косяку. На нем осталась лишь тонкая рубашка, расстегнутая на несколько пуговиц и едва державшаяся на плечах. Волосы были растрепаны, на белых щеках горел лихорадочный пунцовый румянец, а влажные потемневшие глаза блуждали по коридору, лишая всякой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Ци Цзюэ, юноша даже не подумал принять свой привычный робкий и послушный вид. Вместо этого он судорожно выдохнул горячий воздух и тихо, томительно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Цзюэ потемнело. Он стальной хваткой вцепился в хрупкие плечи Сяохэ и ворвался в номер. Дверь за их спинами оглушительно захлопнулась, и Ци Цзюэ тут же запер замок на несколько оборотов.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одурманенной голове Сяохэ билась лишь одна мысль: перед ним Ци Цзюэ. Его старший брат. Брат обязательно спасет его. Повинуясь животному инстинкту, он без тени сомнения прижался к горячему телу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мне так жарко... Брат,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Ци Цзюэ, вспыхнувшая при виде распахнутой двери, достигла апогея. Он грубо встряхнул юношу, заставляя того смотреть прямо на него,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ума?! Открываешь дверь любому встречному?! Если бы я опоздал хоть на минуту...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клокочущего в жилах яда, то ли от дикого страха, но Ци Цзюэ впервые в жизни сорвался на крик. Прежде он общался со сводным братом исключительно свысока, с холодным высокомерием и полным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вздрогнул от этого окрика и испуганно уставился на него затуманенным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Ослабевший разум не мог долго удерживать эту мысль. Обида и страх растворились в новой волне лихорадки. Он жалобно заскулил, моля единственного близкого человека о спасении: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помоги мне умыться... мне так плохо,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мгновение назад Ци Цзюэ еще ухитрялся держать себя в руках, то теперь эти жалобные, интимные мольбы окончательно лишили его рассудка. Натянутая до предела струна его самообладания жалобно звеня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правда об их происхождении выплыла наружу, Сяохэ какое-то время еще робко звал его старшим братом. Но повзрослев, он больше ни разу не обращался так ни к нему, ни к Ци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Цзюэ опустил взгляд. Где-то на задворках угасающего сознания шевельнулась отрезвляющая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даже не соображает, что творит. Не понимает, как выглядит со стороны и что лепечет».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Сяохэ налились пунцовым цветом, а расстегнутая рубашка окончательно сползла, когда он отчаянно терся о грудь старшего брата. Мятая ткань, растрепанные волосы, прерывистые вздохи — все в нем сейчас дышало неистовым, порочным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сейчас придет Цзи Сюнь с врачом и застанет Сяохэ в таком непотребном виде, Ци Цзюэ захлестнула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перехватил запястья Сяохэ одной рукой — они были настолько тонкими, что пальцы мужчины легко сомкнулись вокруг них. Другой рукой он без труда подхватил обмякшее тело и поднял юношу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намеревался отнести его в ванную. Запереться там и стоять под ледяным душем полчаса, пока этот безумный жар наконец не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Цзюэ сделал пару тяжелых шагов. Слева была дверь в ванную, справа —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Сяохэ, окончательно лишившись рассудка, обвил руками его шею. Он судорожно цеплялся за широкие плечи мужчины, утыкаясь носом в его ключицы, и без конца шептал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Цзюэ... Ци Цзюэ...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лихорадочные ласки сокрушили последние барьеры в голове Ци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Сяохэ покачнулся и завертелся. Он почувствовал, как его опустили на мягкую постель, но это не принесло долгожданного покоя. Желая унять сводящую с ума истому, он инстинктивно потянулся к единственному источнику прохлады и облегчения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Тяжелое, горячее тело накрыло его сверху, вдавливая в матрас. Свет в глазах померк, и его поглотило глухое, непреодолимое пламя чужих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http://bllate.org/book/19821/1995790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