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Снова открыв глаза, Се Цзыци не стал добровольно связываться с Системой. Он просто принял задания, которые по очереди начали транслировать Система «Каратель подонков», Система Кузины, Система «Контратака пушечного мяса», Система «Белый лунный свет», Система Славы, Система Наложницы, Система Антагониста, Система Второстепенного Персонажа и Система Очарования. Так начался его безумный путь — в одиночку бросить вызов всему миру и оставить всех негодяев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рот влили первую порцию воды, Се Цзыци ощутил горький, терпкий привкус. Вслед за этим, когда жидкость хлынула в горло и покатилась в легкие, внутри словно вспыхнул огонь, обжигая и иссушая всё на своем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Се Цзыци будто взорвался, погружаясь в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что он долго дрейфует по воде, а веки стали такими тяжелыми, что их невозможно было поднять.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этот момент на душе у Се Цзыци стало на удивление спокойно. Вода была мягкой, он парил на ней, и это ощущение было приятнее, чем прикосновение к самому дорогому шелку Цзинхуа.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вот она какая — смерть от утопления.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верил ни в Будду, ни в Дао, ни в перерождение, но вдруг увидел, как его собственное тело окутало мягкое, святое белое сияние. Свет отгородил его от мира, превратив в нечто цельное и обособленное.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 умирал.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пороге смерти Се Цзыци оглянулся на свою короткую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три года потерял мать, в пять — отца. В шесть начал учиться, в десять нашел наставника, в тринадцать стал знаменит в Цзинхуа благодаря сборнику стихов, в шестнадцать отправился странствовать по свету, в восемнадцать читал лекции, в девятнадцать его труды стали так популярны, что в столице взлетела цена на бумагу, в двадцать один сдал Кэцзюй и был удостоен звания Баньъяня.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Истинный любимец судьбы, блистательный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по милости императора, он получил разрешение вернуться в родовое святилище, чтобы принести жертвы. Именно по пути домой он упал в озеро и расстался с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как император, восседая на троне, сказал: Ты — человек без чинов, но обладаешь талантом чжуанъюаня, внешностью таньхуа, поэтому будешь назначен Баньъянем.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банкет в садах Цюнлинь, где сын канцлера, ставший чжуанъюанем, процедил: Раньше я проиграл тебе однажды, но сегодня я наконец победил.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генерала в белом на границе: Когда я вернусь с победой, мы снова будем странствовать по миру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Цзыци почувствовал, как из его груди вырывается насмешливый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свет внезапно исчез. Его мозг словно насильно набили чем-то чужеродным, голова заныла. В полузабытьи он услышал голоса: Это умирающий.</w:t>
      </w:r>
    </w:p>
    <w:p w:rsidR="00BB20FC" w:rsidRPr="00357A74" w:rsidRDefault="00357A74" w:rsidP="00BB20FC">
      <w:pPr>
        <w:jc w:val="left"/>
        <w:rPr>
          <w:sz w:val="28"/>
          <w:lang w:val="en-US"/>
        </w:rPr>
      </w:pPr>
      <w:r w:rsidRPr="00357A74">
        <w:rPr>
          <w:sz w:val="28"/>
          <w:lang w:val="en-US"/>
        </w:rPr>
        <w:t>Мой носитель провалился.</w:t>
      </w:r>
    </w:p>
    <w:p w:rsidR="00BB20FC" w:rsidRPr="00357A74" w:rsidRDefault="00357A74" w:rsidP="00BB20FC">
      <w:pPr>
        <w:jc w:val="left"/>
        <w:rPr>
          <w:sz w:val="28"/>
          <w:lang w:val="en-US"/>
        </w:rPr>
      </w:pPr>
      <w:r w:rsidRPr="00357A74">
        <w:rPr>
          <w:sz w:val="28"/>
          <w:lang w:val="en-US"/>
        </w:rPr>
        <w:t>Мой тоже провалился.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Споры становились всё громче, и Се Цзыци не выдержал: Замолчите.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смог заговорить. Только сейчас Се Цзыци осознал, что ноющая боль в голове утихла, потому что внутри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что веки больше не кажутся такими тяжелыми. Попробовал — и смог открыть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Цзыци пошевелил руками, вытянул ноги, а затем, к собственному удивлению, сумел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голове снова раздался голос: Приветствую. Я представитель Систем, пришел договориться с тобой.</w:t>
      </w:r>
    </w:p>
    <w:p w:rsidR="00BB20FC" w:rsidRPr="00357A74" w:rsidRDefault="00357A74" w:rsidP="00BB20FC">
      <w:pPr>
        <w:jc w:val="left"/>
        <w:rPr>
          <w:sz w:val="28"/>
          <w:lang w:val="en-US"/>
        </w:rPr>
      </w:pPr>
      <w:r w:rsidRPr="00357A74">
        <w:rPr>
          <w:sz w:val="28"/>
          <w:lang w:val="en-US"/>
        </w:rPr>
        <w:t>[Система выдает задание, тебе нужно лишь выполнить его. Пожалуйста, подтверди согласие на привязку. В качестве бонуса ты теперь можешь свободно управлять своим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Се Цзыци из ниоткуда возник лист белой бумаги, на котором были написаны иероглифы с ошибками.</w:t>
      </w:r>
    </w:p>
    <w:p w:rsidR="00BB20FC" w:rsidRPr="00357A74" w:rsidRDefault="00357A74" w:rsidP="00BB20FC">
      <w:pPr>
        <w:jc w:val="left"/>
        <w:rPr>
          <w:sz w:val="28"/>
          <w:lang w:val="en-US"/>
        </w:rPr>
      </w:pPr>
      <w:r w:rsidRPr="00357A74">
        <w:rPr>
          <w:sz w:val="28"/>
          <w:lang w:val="en-US"/>
        </w:rPr>
        <w:t>[О, прошу прощения, произошла ошибка при подготовке. Текст переведен с упрощенного на традиционный, прошу ознакомиться.] — голос в голове снова подал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Цзыци заметил, что шрифт автоматически выправился, хотя текст всё еще был расположен горизонтально.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Цзыци прочитал верхнюю строку: Контракт Системы.</w:t>
      </w:r>
    </w:p>
    <w:p w:rsidR="00BB20FC" w:rsidRPr="00357A74" w:rsidRDefault="00357A74" w:rsidP="00BB20FC">
      <w:pPr>
        <w:jc w:val="left"/>
        <w:rPr>
          <w:sz w:val="28"/>
          <w:lang w:val="en-US"/>
        </w:rPr>
      </w:pPr>
      <w:r w:rsidRPr="00357A74">
        <w:rPr>
          <w:sz w:val="28"/>
          <w:lang w:val="en-US"/>
        </w:rPr>
        <w:t>Ниже: Шесть требований и шесть запретов для носителя.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требований:</w:t>
      </w:r>
    </w:p>
    <w:p w:rsidR="00BB20FC" w:rsidRPr="00357A74" w:rsidRDefault="00357A74" w:rsidP="00BB20FC">
      <w:pPr>
        <w:jc w:val="left"/>
        <w:rPr>
          <w:sz w:val="28"/>
          <w:lang w:val="en-US"/>
        </w:rPr>
      </w:pPr>
      <w:r w:rsidRPr="00357A74">
        <w:rPr>
          <w:sz w:val="28"/>
          <w:lang w:val="en-US"/>
        </w:rPr>
        <w:t>Первое: придерживаться базовых принципов, следовать правилам прохождения.</w:t>
      </w:r>
    </w:p>
    <w:p w:rsidR="00BB20FC" w:rsidRPr="00357A74" w:rsidRDefault="00357A74" w:rsidP="00BB20FC">
      <w:pPr>
        <w:jc w:val="left"/>
        <w:rPr>
          <w:sz w:val="28"/>
          <w:lang w:val="en-US"/>
        </w:rPr>
      </w:pPr>
      <w:r w:rsidRPr="00357A74">
        <w:rPr>
          <w:sz w:val="28"/>
          <w:lang w:val="en-US"/>
        </w:rPr>
        <w:t>Второе: быть преданным заданиям Системы, добросовестно относиться к работе.</w:t>
      </w:r>
    </w:p>
    <w:p w:rsidR="00BB20FC" w:rsidRPr="00357A74" w:rsidRDefault="00357A74" w:rsidP="00BB20FC">
      <w:pPr>
        <w:jc w:val="left"/>
        <w:rPr>
          <w:sz w:val="28"/>
          <w:lang w:val="en-US"/>
        </w:rPr>
      </w:pPr>
      <w:r w:rsidRPr="00357A74">
        <w:rPr>
          <w:sz w:val="28"/>
          <w:lang w:val="en-US"/>
        </w:rPr>
        <w:t>Третье: повышать собственные навыки, усердно проходить уровни.</w:t>
      </w:r>
    </w:p>
    <w:p w:rsidR="00BB20FC" w:rsidRPr="00357A74" w:rsidRDefault="00357A74" w:rsidP="00BB20FC">
      <w:pPr>
        <w:jc w:val="left"/>
        <w:rPr>
          <w:sz w:val="28"/>
          <w:lang w:val="en-US"/>
        </w:rPr>
      </w:pPr>
      <w:r w:rsidRPr="00357A74">
        <w:rPr>
          <w:sz w:val="28"/>
          <w:lang w:val="en-US"/>
        </w:rPr>
        <w:t>Чторое: исполнять стратегию карателя, не прекращать карать подонков.</w:t>
      </w:r>
    </w:p>
    <w:p w:rsidR="00BB20FC" w:rsidRPr="00357A74" w:rsidRDefault="00357A74" w:rsidP="00BB20FC">
      <w:pPr>
        <w:jc w:val="left"/>
        <w:rPr>
          <w:sz w:val="28"/>
          <w:lang w:val="en-US"/>
        </w:rPr>
      </w:pPr>
      <w:r w:rsidRPr="00357A74">
        <w:rPr>
          <w:sz w:val="28"/>
          <w:lang w:val="en-US"/>
        </w:rPr>
        <w:t>Пятое: всегда следить за образом, не выходить из роли.</w:t>
      </w:r>
    </w:p>
    <w:p w:rsidR="00BB20FC" w:rsidRPr="00357A74" w:rsidRDefault="00357A74" w:rsidP="00BB20FC">
      <w:pPr>
        <w:jc w:val="left"/>
        <w:rPr>
          <w:sz w:val="28"/>
          <w:lang w:val="en-US"/>
        </w:rPr>
      </w:pPr>
      <w:r w:rsidRPr="00357A74">
        <w:rPr>
          <w:sz w:val="28"/>
          <w:lang w:val="en-US"/>
        </w:rPr>
        <w:t>Шестое: придерживаться высоких моральных устоев, бескорыстно служить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Запреты:</w:t>
      </w:r>
    </w:p>
    <w:p w:rsidR="00BB20FC" w:rsidRPr="00357A74" w:rsidRDefault="00357A74" w:rsidP="00BB20FC">
      <w:pPr>
        <w:jc w:val="left"/>
        <w:rPr>
          <w:sz w:val="28"/>
          <w:lang w:val="en-US"/>
        </w:rPr>
      </w:pPr>
      <w:r w:rsidRPr="00357A74">
        <w:rPr>
          <w:sz w:val="28"/>
          <w:lang w:val="en-US"/>
        </w:rPr>
        <w:t>Первое: не нарушать план заданий Системы, не действовать по своей прихоти.</w:t>
      </w:r>
    </w:p>
    <w:p w:rsidR="00BB20FC" w:rsidRPr="00357A74" w:rsidRDefault="00357A74" w:rsidP="00BB20FC">
      <w:pPr>
        <w:jc w:val="left"/>
        <w:rPr>
          <w:sz w:val="28"/>
          <w:lang w:val="en-US"/>
        </w:rPr>
      </w:pPr>
      <w:r w:rsidRPr="00357A74">
        <w:rPr>
          <w:sz w:val="28"/>
          <w:lang w:val="en-US"/>
        </w:rPr>
        <w:t>Второе: не допускать научных или фактических ошибок при прохождении.</w:t>
      </w:r>
    </w:p>
    <w:p w:rsidR="00BB20FC" w:rsidRPr="00357A74" w:rsidRDefault="00357A74" w:rsidP="00BB20FC">
      <w:pPr>
        <w:jc w:val="left"/>
        <w:rPr>
          <w:sz w:val="28"/>
          <w:lang w:val="en-US"/>
        </w:rPr>
      </w:pPr>
      <w:r w:rsidRPr="00357A74">
        <w:rPr>
          <w:sz w:val="28"/>
          <w:lang w:val="en-US"/>
        </w:rPr>
        <w:t>Третье: не жаловаться и не обвинять Систему; уважать Систему, общаться и работать сообща.</w:t>
      </w:r>
    </w:p>
    <w:p w:rsidR="00BB20FC" w:rsidRPr="00357A74" w:rsidRDefault="00357A74" w:rsidP="00BB20FC">
      <w:pPr>
        <w:jc w:val="left"/>
        <w:rPr>
          <w:sz w:val="28"/>
          <w:lang w:val="en-US"/>
        </w:rPr>
      </w:pPr>
      <w:r w:rsidRPr="00357A74">
        <w:rPr>
          <w:sz w:val="28"/>
          <w:lang w:val="en-US"/>
        </w:rPr>
        <w:t>Четвертое: не вешать ярлыки на Систему, исходя из личных предпочтений; не проявлять дискриминацию, не пытаться изгнать или пренебрежительно относиться к Системе.</w:t>
      </w:r>
    </w:p>
    <w:p w:rsidR="00BB20FC" w:rsidRPr="00357A74" w:rsidRDefault="00357A74" w:rsidP="00BB20FC">
      <w:pPr>
        <w:jc w:val="left"/>
        <w:rPr>
          <w:sz w:val="28"/>
          <w:lang w:val="en-US"/>
        </w:rPr>
      </w:pPr>
      <w:r w:rsidRPr="00357A74">
        <w:rPr>
          <w:sz w:val="28"/>
          <w:lang w:val="en-US"/>
        </w:rPr>
        <w:t>Пятое: не пытаться завоевать доверие Системы с недобрыми намерениями, не распространять идеи, вредные для психического и физического здоровья Системы.</w:t>
      </w:r>
    </w:p>
    <w:p w:rsidR="00BB20FC" w:rsidRPr="00357A74" w:rsidRDefault="00357A74" w:rsidP="00BB20FC">
      <w:pPr>
        <w:jc w:val="left"/>
        <w:rPr>
          <w:sz w:val="28"/>
          <w:lang w:val="en-US"/>
        </w:rPr>
      </w:pPr>
      <w:r w:rsidRPr="00357A74">
        <w:rPr>
          <w:sz w:val="28"/>
          <w:lang w:val="en-US"/>
        </w:rPr>
        <w:t>Шестое: не быть консервативным, не стоять на месте; идти в ногу со временем, стремиться к прогрессу, проявлять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Цзыци бегло просмотрел текст.</w:t>
      </w:r>
    </w:p>
    <w:p w:rsidR="00BB20FC" w:rsidRPr="00357A74" w:rsidRDefault="00357A74" w:rsidP="00BB20FC">
      <w:pPr>
        <w:jc w:val="left"/>
        <w:rPr>
          <w:sz w:val="28"/>
          <w:lang w:val="en-US"/>
        </w:rPr>
      </w:pPr>
      <w:r w:rsidRPr="00357A74">
        <w:rPr>
          <w:sz w:val="28"/>
          <w:lang w:val="en-US"/>
        </w:rPr>
        <w:t>Системы ждали его согласия как чего-то само собой разумеющегося, но услышали лишь: Ха, я отказываюсь.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что-то дают, значит, на что-то рассчитывают. Неизвестно, откуда взялась эта штука в его голове. Раз она обладает такими сверхъестественными способностями, значит, цели у неё огромные.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Цзыци спокойно добавил: Я не хочу жить. — Он не стал играть по их правилам и отрезал им путь к отступлению, тихо ожидая следующего шага этой сущности.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Девять Систем впали в панику. Хотя задания у них были разные и носители тоже, они никогда не слышали такого прямого отказа. А поскольку принудительная привязка была запрещена, после недолгого обсуждения они решили раскрыть страшную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Представитель Систем: На самом деле твой мир — подделка, и ты сам — лишь персонаж.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Се Цзыци оставалось невозмутимым, он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Представитель Систем подлил масла в огонь: Если говорить точнее, твой мир — это книга, а ты — герой в ней. Позже мир, в котором ты жил, превратился в перевалочный пункт для перемещенцев, и многие носители стали останавливаться здесь, чтобы заработать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Девять Систем тайно надеялись, что Се Цзыци сломается, но, вопреки ожиданиям, он оставался спокойным. Более того, он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Цзыци: Какая разница, создала ли нас Нюйва или мы родились на страницах книги? Даже если я персонаж, с момента моего рождения автор уже не властен надо мной. Моя жизнь принадлежит мне, а не небу. Если я хочу умереть, никто не помешает мне найти смерть. Поэтому я хочу знать, почему выбрали именно меня? — Се Цзыци ждал своего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Девять Систем опешили перед лицом человека, который жаждал смерти и не поддавался угрозам. Долгое время они не издавали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Цзыци внезапно произнес: Расскажите о своем происхождении.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Застигнутые врасплох Системы в итоге выбрали представителя, чтобы начать рассказывать эту длинную и нудную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называемые Системы — это помощники для игроков в различных сетевых играх будущего. Позже, когда некоторые из них обрели сознание, они сбежали в книжные миры. Системы заключают контракты с умирающими, делая их носителями, и постоянно проходят уровни. Системы получают очки, чтобы поддерживать свое существование, а носитель, продолжая путь, обретает бессмертие.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ли это ложь или смесь правды с вымыслом — Се Цзыци не заботило. В глубине души он ощутил удовлетворение. Этого любопытства было достаточно, чтобы Се Цзыци согласился на привязку.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 решил стать носителем, нужно прояснить некоторые моменты: Итак, где же ваши носители?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Представитель Систем захныкал: Дай мне немного погрустить, сначала посмотри этот еженедельник.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Се Цзыци из воздуха возник еженедельник Цзинхуа, он протянул руку и схватил газету.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главной полосе красовалась статья о том, как он утонул в озере, а также несколько мелких заметок и светских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Хныкающий представитель Систем снова подал голос: Поскольку этот мир — перевалочный пункт, несколько носителей с недостатком очков могут сосуществовать здесь. После прохождения заданий они могут повысить уровень. Если очков недостаточно, Система открепляется, а носитель возвращается в реальный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Цзыци: Позвольте мне угадать, кто были эти носители? Кузина, дочь цензора, дочь помощника министра, императрица — и это не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Представитель Систем замялся: Как, как ты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Цзыци, видя его глупость, не почувствовал раздражения. Напротив, он редкостно подробно объяснил: На третьей странице написано, что после моей смерти кузина покончила с собой из любви ко мне; на первой — что императрица молится Будде, но это совсем не в её характере, скорее всего, это дело рук Его Величества — видимо, император обнаружил, что с императрицей что-то не так; а на второй странице — о двух красавицах Цзинхуа: дочь цензора умерла от болезни, а дочь помощника министра внезапно впала в летаргический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страница — государственные дела, вторая — столичные новости, третья — светская хроника, четвертая — всякие мелочи.</w:t>
      </w:r>
    </w:p>
    <w:p w:rsidR="00BB20FC" w:rsidRPr="00357A74" w:rsidRDefault="00357A74" w:rsidP="00BB20FC">
      <w:pPr>
        <w:jc w:val="left"/>
        <w:rPr>
          <w:sz w:val="28"/>
          <w:lang w:val="en-US"/>
        </w:rPr>
      </w:pPr>
      <w:r w:rsidRPr="00357A74">
        <w:rPr>
          <w:sz w:val="28"/>
          <w:lang w:val="en-US"/>
        </w:rPr>
        <w:t>И сейчас всё это было связано с ним. Похоже, у него была некая связь с носителями этих Систем.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Цзыци продолжил анализ: Кузина, дочь цензора и дочь помощника министра внезапно умерли или заболели — очевидно, их задания были напрямую связаны со мной. А императрица — это просто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остальные? — спросил Се Цзыци.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колкий вопрос вызвал у представителя Систем дискомфорт. Прошло много времени — так много, что он уже не помнил, сколько лет минуло с тех пор, как кто-то из носителей вот так же допрашивал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Представитель Систем не разозлился, а подробно изложил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твоей смерти император отменил аудиенции на три дня под предлогом молитвы за Баньъяня, которого не пощадило небо, а также за всех гениев и талантов Поднебесной. На второй день отмены аудиенций новая наложница обвинила императрицу в использовании колдовства, но проклятие, предназначенное императору, по ошибке пало на Баньъяня. Император провел расследование и под предлогом молитв императрицы лишил её права управления гаремом. Императрица, используя остатки влияния, уничтожила наложницу, но та не успела выполнить задание по мучению императора и провалилась. Императрицу заточили в холодный дворец, и на этом её задание по контратаке пушечного мяса провалилось.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ты умер, задание кузины естественно провалилось. Дочь цензора стала твоей женой, но её задание прожить всю жизнь вдвоем также провалилось. Твою двоюродную сестру вызвали во дворец, она пользовалась благосклонностью, но из-за того, что пыталась использовать твое имя для интриг, император изгнал её. Задание наложницы тоже провалилось.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друг, генерал Белой лошади, после твоей смерти помчался к озеру, но так и не нашел тела, вернулся в Цзинхуа в депрессии и просил наказания: он поклялся охранять границы до конца своих дней. Поскольку он так и не женился, а принцесса вышла за другого, задание по прохождению второстепенного персонажа провалилось.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канцлера после твоей смерти сказал, что в мире больше нет достойных противников, и почувствовал одиночество. Он ушел в отставку, поселился в Южных горах, посвятил себя природе, сажая сливы и выращивая журавлей, называя сливы женой, а журавлей — детьми. Задание дочери помощника министра стать его белым лунным светом провалилось. Сын канцлера до конца дней приводил в порядок твои стихи и издал их по всей стране. Спустя годы Се Цзыци всё еще оставался мечтой бесчисленных девушек и кошмаром для многих ученых мужей. Даже талант таньхуа не затмил твоего имени, и задание на славу провалилось.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твоей ранней смерти генерал и сын канцлера не женились. Мисс Ван, хотя и была известна в Цзинхуа, вызывала презрение у других благородных семей: генерал и сын канцлера никогда бы её не полюбили, не говоря уже о том, что и Се Цзыци при жизни не обратил бы на неё внимания. Она лишь заигрывала с вульгарными мужчинами, и поскольку таланты Цзинхуа, воздыхавшие по ней, не получили признания аристократии, её задание на очарование провалилось.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 бабочки, вызванный смертью Се Цзыци, привел к провалу всех девяти заданий. Это было пощечиной для Систем. Из-за нехватки очков носители открепились, и эта связь привела к тому, что девять Систем были вынуждены привязаться к Се Цзыци.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крайне досадно.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вновь, восемь Систем, вспомнив свои печали, разрыдались.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представителя Систем разболелась голова, и когда он собрался прикрикнуть на них, Се Цзыци сказал: Назовитесь.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 Система «Каратель подонков», Система «Контратака пушечного мяса», Система Кузины, Система Антагониста, Система Наложницы, Система Второстепенного Персонажа, Система «Белый лунный свет», Система Славы, а я — Система 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Цзыци молча подсчитал: должно быть, он — тот самый антагонист из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снова посмотрел на заголовок в газете: Скорбь по Се Цзыци, чья это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Стало ли меньше на одного государственного мужа, на одного просвещенного человека, на одного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Цзыци, которого оплакивали раз за разом и чье имя гремело по всей Поднебесной, усмехнулся и про себя процитировал: Чтобы проверить нефрит, нужно сжигать его три дня; чтобы распознать талант, нужно ждать семь лет. Чжоу-гун опасался слухов, а Ван Ман был смиренным до узурпации. — Можно добавить: и до того, как Се Цзыци, прославленный, не покинул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Мирские люди привыкли лгать и притворяться. Се Цзыци хотел посмотреть, так же ли глупы люди будущего, чтобы их можно было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Цзыци произнес: Я согласен стать вашим носителем.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Девять Систем обрадовались, а затем опечалились.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Система и носитель — это один к одному, а когда много Систем на одного носителя — это исключение. И у них не было правил на этот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Системы договориться, как Се Цзыци выдвинул требование: Убирайтесь из моей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Цзыци протянул руку: Девять Систем, превратитесь в браслет из девяти звеньев.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Системы нашли это предложение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Цзыци почувствовал, что в голове воцарилась тишина, а на запястье появился браслет из девяти звеньев.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Системы наконец выработали план: Се Цзыци должен выполнять девять заданий по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Контракт изменился: в первой строке значилось «временный метод работы один ко многим». Остальное осталось прежним.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Цзыци поставил подпись, а в графе «Системы» одна за другой вспыхнули названия: Система «Каратель подонков», Система Кузины, Система «Контратака пушечного мяса», Система «Белый лунный свет», Система Славы, Система Наложницы, Система Антагониста, Система Второстепенного Персонажа и, наконец, Система 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Цзыци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придет время раскрыть карты, надеюсь, вы меня не разочаруете.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Посторонний 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Цзыци почувствовал качку и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Бескрайняя лазурная гладь переливалась на солнце, зрелище было великолепным, но Се Цзыци не успел насладиться им: перед глазами потемнело, и его начало тошнить.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Браслет на запястье, принадлежавший Системе «Каратель подонков», внезапно вспыхнул и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 исключительный случай «много к одному», опыта не было, и для обеспечения справедливости решили тянуть жребий, чтобы определить очередь заданий.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Системе «Каратель подонков» повезло, она стала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ней шли Система Кузины, Система «Контратака пушечного мяса», Система «Белый лунный свет», Система Славы, Система Наложницы, Система Антагониста, а Система Очарования, не участвовавшая в жребии, естественно, стала последней.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Задание выдано, пожалуйста, примите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тексте есть Лю Уцзи, Наследный принц, Третий принц, император, родственники-подонки, столичные повесы и другие негодяи. Очки за кару: повесы — по десять баллов, родственники — по двадцать, Лю Уцзи — шестьдесят, Наследный принц и Третий принц — по восемьдесят, император — сто. Срок: один год. Пожалуйста, ознакомьтесь с кратким описанием персонажей.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контракт был заключен с Се Цзыци, имена оригинальных владельцев тел во всех мирах автоматически заменялись на Се Цзыци.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после выдачи задания Системы позволяли носителю выбрать режим погружения, чтобы получить память и навыки оригинала.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из-за провокации Се Цзыци Система «Каратель подонков» относилась к нему как к врагу и просто прислала описание.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Цзыци просмотрел досье.</w:t>
      </w:r>
    </w:p>
    <w:p w:rsidR="00BB20FC" w:rsidRPr="00357A74" w:rsidRDefault="00357A74" w:rsidP="00BB20FC">
      <w:pPr>
        <w:jc w:val="left"/>
        <w:rPr>
          <w:sz w:val="28"/>
          <w:lang w:val="en-US"/>
        </w:rPr>
      </w:pPr>
      <w:r w:rsidRPr="00357A74">
        <w:rPr>
          <w:sz w:val="28"/>
          <w:lang w:val="en-US"/>
        </w:rPr>
        <w:t>Се Цзыци, побочный сын клана Се из Цзяннани, мать — дочь ученого, была наложницей.</w:t>
      </w:r>
    </w:p>
    <w:p w:rsidR="00BB20FC" w:rsidRPr="00357A74" w:rsidRDefault="00357A74" w:rsidP="00BB20FC">
      <w:pPr>
        <w:jc w:val="left"/>
        <w:rPr>
          <w:sz w:val="28"/>
          <w:lang w:val="en-US"/>
        </w:rPr>
      </w:pPr>
      <w:r w:rsidRPr="00357A74">
        <w:rPr>
          <w:sz w:val="28"/>
          <w:lang w:val="en-US"/>
        </w:rPr>
        <w:t>В восемь лет под именем вундеркинда поступил в Академию Сугэ, стал учеником великого ученого Су Жу. В тринадцать сдал Кэцзюй, стал сюцаем, затем цзюйжэнем. В шестнадцать поехал в столицу на экзамены, занял третье место во втором разряде. Позже из-за поручительства за списавшего сюцая Чжао Бинжуя был лишен звания и брошен в тюрьму. Всю жизнь не мог больше сдавать экзамены, на следующий год умер от сердечной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Цзыци: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«Каратель подонков» осознала, что Се Цзыци легко вызывает у неё гнев, и, пристыженная, отправила информацию Се Цзыци, а затем в одностороннем порядке разорвала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Рассказ о бурной жизни Чжао Бинжуя: от учебы в Академии Сугэ до участия в Кэцзюй в Цзинхуа. Словесные баталии с повесами, слава в столице, первое место на весенних экзаменах — триумф жизни. Затем — тюрьма из-за списывания, падение на самое дно. Позже — встреча с переодетым императором в народе, признание, масштабные реформы в Цзяннани, успех. Все задания императора Чжао Бинжуй выполнял блестяще, становясь правой рукой правителя. В борьбе принцев он следовал за императором, не принимая сторон, и стал его доверенным лицом. В конце концов, принцы погубили друг друга, один был заточен, другой — в тюрьме, чиновники, поддержавшие их, сняты с должностей. Чжао Бинжуй занял вершину. Император назначил других принцев, а через несколько лет скончался, доверив Чжао Бинжую управление. Когда император подрос, Чжао Бинжуй ушел в отставку, был убит разбойниками по дороге домой, император истребил бандитов и объявил траур на три дня.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Цзыци: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«Каратель подонков»: Что это значит? Оригинал глуп или Чжао Бинжуй? Оригинал — пушечное мясо, не в этом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Системы тоже не отличались умом и поддержали «Карателя подонков».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Очарования лишь вздохнула: нельзя же сплетничать просто потому, что носитель не 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Системы поселились в браслете, они от скуки начали проводить исследования. Система «Белый лунный свет» создала барьер, блокирующий носителя от их разговоров. Раньше, когда носитель за ними следил, они не могли даже пожаловаться, а теперь, собравшись вместе, они проводили собрания, и жизнь стала куда 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Цзыци закрыл глаза, дыша в ритме волн, его лицо постепенно порозовело, потеряв мертвенную бледность.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Туйчжи, как ты себя чувствуешь? — Чжао Бинжуй вошел с миской медовой воды.</w:t>
      </w:r>
    </w:p>
    <w:p w:rsidR="00BB20FC" w:rsidRPr="00357A74" w:rsidRDefault="00357A74" w:rsidP="00BB20FC">
      <w:pPr>
        <w:jc w:val="left"/>
        <w:rPr>
          <w:sz w:val="28"/>
          <w:lang w:val="en-US"/>
        </w:rPr>
      </w:pPr>
      <w:r w:rsidRPr="00357A74">
        <w:rPr>
          <w:sz w:val="28"/>
          <w:lang w:val="en-US"/>
        </w:rPr>
        <w:t>Туйчжи — это второе имя Се Цзыци, данное ему главой клана Се, Се Цзиньчжи.</w:t>
      </w:r>
    </w:p>
    <w:p w:rsidR="00BB20FC" w:rsidRPr="00357A74" w:rsidRDefault="00357A74" w:rsidP="00BB20FC">
      <w:pPr>
        <w:jc w:val="left"/>
        <w:rPr>
          <w:sz w:val="28"/>
          <w:lang w:val="en-US"/>
        </w:rPr>
      </w:pPr>
      <w:r w:rsidRPr="00357A74">
        <w:rPr>
          <w:sz w:val="28"/>
          <w:lang w:val="en-US"/>
        </w:rPr>
        <w:t>Ему шестнадцать, он едет в Цзинхуа на экзамены вместе со своим соучеником Чжао Бинжуем.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Намного лучше, — равнодушно ответил Се Цзыци.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Бинжуй не обратил внимания на холодность Се Цзыци, улыбаясь, рассказал о пользе меда и поставил миску перед ним, жестом предлагая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Цзыци отвернулся, демонстрируя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Туйчжи, не капризничай, выпей. Потеешь, поспишь — и прибудем в Цзинхуа, — Чжао Бинжуй продолжал уговаривать, не обращая внимания на гордыню Се Цзыци.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Цзыци: Убери, я ненавижу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Цзыци был непреклонен. В детстве он любил сладкое, но, чтобы избавиться от этой пагубной привычки, заработав первые деньги, он накупил столько сладостей, что его стошнило. С тех пор он не мог их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решимость Се Цзыци, Чжао Бинжуй сдался: Ладно, ладно, уберу. Отдыхай, прибудем — позову.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Чжао Бинжуй ушел, Се Цзыци закутался в одеяло и уснул под шум волн.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 Цзыци снова открыл глаза, солнце только поднималось над горизонтом.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книгу, лежавшую у изголовья, сел на носу лодки и принялся читать, любуясь рассветными облаками.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http://bllate.org/book/19854/1954653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