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Цюжань направлялась на урок верховой езды в сопровождении Ао Цзинъи и Чжань Чэньлана.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пути она незаметно замедлила шаг, стараясь держаться от них чуть поодаль.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Причина была проста: рядом с этими двумя её собственный рост в сто семьдесят пять сантиметров казался ничтожным.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Цюжань, которая раньше была так уверена в своем образе переодетой в мужчину девушки, невольно начала сомневаться в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поспешила её утешить: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бойтесь, сто семьдесят пять сантиметров — это совсем не мало для парня в нашей академии. С этим у вас проблем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Могу я узнать, какого они роста? — спросила Юй Цюжань. — То, что Ао Цзинъи выше меня, я еще могу пережить, но почему Чжань Чэньлан выглядит еще выше него?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Согласно официальным данным, рост Чжаня, Ао и Хуа составляет сто девяносто пять, сто восемьдесят восемь и сто восемьдесят сантиметров соответственно.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Замечательно, — отозвалась Юй Цюжань. — Тот, что еще не появлялся, тоже выше меня. Просто великолепно.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снова попыталась её подбодрить: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же это здорово! Когда вы пойдете в ряд, это будет выглядеть как ступеньки. Очень эффектно.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Будучи самой нижней ступенькой, Юй Цюжань лишь промолчала.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так не считала, и утешение не помогло, спасибо большое.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ведь просто школьная драма, неужели всем этим актерам-мужчинам обязательно быть такими высокими?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Чувствуя себя проигравшей в этом раунде, Юй Цюжань некоторое время шла в унынии, а затем снова спросила систему: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какой рост у главной героини?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волнуйтесь, её рост сто пятьдесят шесть сантиметров. У вас с ней получится отличная разница в росте.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Что?! Юй Цюжань снова пришла в замешательство.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Кого вообще волнует разница в росте между мной и героиней! Я не собираюсь её соблазнять! Главное — героиня ростом сто пятьдесят шесть сантиметров, пусть остальные не в счет, но рядом с тем, чьи сто девяносто пять... это вообще нормально?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Согласно анализу больших данных, такая разница в росте пользуется спросом, — ответила Система. — Объятия, поцелуи и поднятие на руки — это особые точки притяжения. Возможно, вам еще доведется это увидеть.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Цюжань невольно вздохнула.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— повернувшись, спросил Ао Цзинъи.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просто... — Юй Цюжань пришла в себя, огляделась по сторонам, прислушалась к оглушительным крикам вокруг, потерла уши и нашла подходящее оправдание: — Просто здесь слишком шумно.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Такой важный человек, как она, не может грустить из-за какой-то ерунды вроде роста.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Ей неприятно лишь потому, что эти кричащие люди режут ей слух, вот и всё!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Ао Цзинъи усмехнулся, сделал два шага назад и поравнялся с ней: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Члены Общества Дунман всегда в центре внимания, тебе лучше привыкнуть к этому как можно скорее.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Широкоплечий и длинноногий, он, встав рядом, накрыл её своей тенью.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что... он так ненавязчиво загораживает её от любопытных взглядов? Юй Цюжань задумалась.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их разговор, Чжань Чэньлан тоже развернулся и молча встал с другой стороны от Юй Цюжань.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такой заботы не требовалось. Юй Цюжань, зажатая между ними, почувствовала легкую горечь — это заставляло её ощущать себя коротышкой, которую конвоируют великаны.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этих раздумьях они дошли до учебного корпуса.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Студенты явно получили известие заранее. Коридоры с первого по пятый этаж были забиты до отказа.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проходили мимо учебной зоны, одна волна восторженных криков за другой накрыла их, и в этом гуле то и дело слышалось срывающееся на визг: Господин Юй, я люблю вас!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Цюжань, снова попавшая под звуковую атаку, лишь подумала: уже оглохла, спасибо, не беспокойте.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Ао Цзинъи поднял голову, оглядел это зрелище и приподнял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господин Юй очень популярен.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Юй Цюжань от шума гудело в голове, она едва расслышала его слова и лишь устало махнула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ей это явно не по душе, Ао Цзинъи больше ничего не сказал, а лишь щелкнул пальцами.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Щелк! Звук был едва различим в оглушительном шуме, но стоило ему прозвучать, как все крики мгновенно стихли. Люди наверху замерли в тишине.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Ого, а это было круто.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Цюжань была слегка удивлена. Она впервые воочию осознала, насколько сильно его здесь почитают.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Ао Цзинъи нажал кнопку на своем фамильном гербе, и его голос разнесся по коридорам: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благодарю всех за чувства от имени господина Юй, но он не любит шума. Расходитесь.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сверху и снизу с восторгом помахали им, проходящим через внутренний двор, а затем толпа, подобно приливу, отхлынула и хлынула обратно в классы.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Ао Цзинъи выключил усилитель на гербе и повернулся к Юй Цюжань: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переживай, они не всегда такие шумные. В этот раз, скорее всего, хотели поприветствовать тебя в академии.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закончить фразу, как светло-зеленый пенал с брелоком в виде кролика прилетел прямо ему в плечо.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Основной сюжет! Юй Цюжань встрепенулась.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оригинальной книге подруги затащили героиню Су Тяньтянь посмотреть на Общество Дунман, и когда толпа начала расходиться, она выронила пенал, который угодил в Ао Цзинъи.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пенале была реликвия, оставленная дедушкой Су Тяньтянь — важные карманные часы, внутри которых хранилась единственная фотография с её рано ушедшими родителями.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благодаря поискам этой вещи Су Тяньтянь получила шанс сблизиться с Ао Цзинъи.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Цюжань подняла взгляд и быстро нашла цель.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втором этаже, у перил, стояла девушка с круглыми глазами и пухлыми щечками, милая, как кролик. Она выглядела встревоженной и изо всех сил пыталась удержаться за перила, но из-за своего крошечного роста была быстро поглощена толпой и исчезла в людском потоке.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Хорошо, я тебя запомнила. Впредь буду обходить тебя стороной, решила про себя Юй Цюжань.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советую избегать сюжетных линий с главной героиней, — подала голос Система. — Это замедлит сбор энергии и сделает любовную линию героини неполной.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понимаешь! — возмутилась прямолинейная Юй Цюжань. — Если я откажусь от этой линии, героиня потеряет лишь одну маленькую рыбку в своем пруду. А если я ввяжусь, то потеряю свое достоинство, совесть и, возможно, троих отличных друзей!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из-за инерции сюжета, даже при попытках уклониться, некоторые встречи всё равно произойдут.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Цюжань отвела взгляд от второго этажа и увидела, что Ао Цзинъи с недовольным видом снял с плеча пенал и небрежно бросил его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Затем, не оборачиваясь, он позвал: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Юй, идемте.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Цюжань во все глаза смотрела, как светло-зеленый пенал описывает в воздухе красивую дугу и точно приземляется в мусорную корзину.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она посмотрела на Ао Цзинъи, который, засунув руки в карманы, невозмутимо зашагал вперед, и подумала: 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ипподроме троица отправилась в раздевалки.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Цюжань спокойно дошла до зоны отдыха и остановилась: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нет снаряжения для верховой езды, в этот раз просто посмотрю. Идите.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Чэньлан кивнул и молча вошел в раздевалку.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Ао Цзинъи, передавая верхнюю одежду слуге,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Прикажу доставить твое снаряжение позже, чтобы оно было здесь. Если дома есть любимая лошадь, тоже можешь привезти её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Цюжань улыбнулась и кивнула, хотя в душе сожалела. Ради безопасности ей стоит избегать мероприятий, требующих переодевания.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Слуга, приняв куртку Ао Цзинъи, услышал звон — из кармана что-то выпало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Ао Цзинъи остановился, поднял предмет и взял его в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были старинные позолоченные карманные часы, позолота на которых местами облезла.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владелец явно берег их: на крышке виднелись потертости от частых прикосновений, а все уголки были старательно вычищены от пыли.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Ао Цзинъи открыл крышку. Внутри была пожелтевшая черно-белая фотография.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Молодая пара с приятными лицами обнимала маленькую девочку с хвостиками и пухлыми щечками. Семья смотрела в объектив, широко и счастливо улыбаясь.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Цюжань, увидев часы, сперва выдохнула с облегчением — она боялась, что сюжет пошел не по плану.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когда Ао Цзинъи замер, пристально глядя на фото, её сердце снова сжалось.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заглянула через плечо и, увидев снимок, заметила: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милая семья, они выглядят такими счастливыми, что даже завидно. Вы знаете людей на фото?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Ао Цзинъи словно очнулся и резко захлопнул крышку: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непонятно как они оказались у меня в кармане. Позже отдам в бюро находок студенческого совета, пусть опубликуют в аккаунте академии.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Говорил он раздраженно, но движения его были бережными — он даже обернул часы платком, прежде чем убрать обратно в карман.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Очевидно, заметив, насколько вещь важна для владельца, он решил сохранить её в целости.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господин Ао кажется властным и жестким, но в некоторых вещах он на удивление деликатен. Юй Цюжань потерла подбородок.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Дождавшись, пока Ао Цзинъи переоденется, они отправились на манеж.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урок верховой езды включал не только езду, но и стрельбу из лука, поло и другие дисциплины.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началом занятия студенты должны были размяться в тире.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Чэньлан уже ждал их 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Наблюдая, как студенты один за другим пускают стрелы, кто-то удачно, а кто-то нет, Юй Цюжань почувствовала ностальгию. Она любила стрельбу из лука и давно не практиковалась.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нынешний «нелепый» образ ограничивал её увлечения.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заметив её горящий взгляд, Чжань Чэньлан, закончивший серию, вдруг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попробовать?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протянул лук, но, заметив тонкие запястья Юй Цюжань, молча убрал его и выбрал в стороне более легкий: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Возьми этот.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Цюжань понимала, что ей не стоит привлекать внимание, но раз уж сам главный герой предлагает... должно же быть всё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в силах сдержаться, она с радостью поблагодарила Чжань Чэньлана, надела напальчник, слегка развернула корпус и, не колеблясь, выпустила стрелу.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Свист — удар! Стрела попала точно в яблочко.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Десять очков, — раздался механический женский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Чжань Чэньлана промелькнуло удивление. Он использовал самую дальнюю мишень, и попасть в десятку с первого раза — это явно не удача.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Ао Цзинъи, закончив свою серию, подошел, привлеченный шумом: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Неплохо, господин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Цюжань с энтузиазмом потянулась за следующей стрелой: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Перехваливаете.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Бип! Осторожно! Уровень соответствия персонажу превышен, программа поведения активирована принудительно!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Вслед за внезапным предупреждением системы, правая рука Юй Цюжань, тянувшаяся за стрелой, пронзила острая боль, похожая на удар током.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Дзынь — стрела, которую она почти взяла, выскользнула и упала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http://bllate.org/book/19878/1956866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