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за окном наступила глубокая ночь. Сюй Ян, совершив нехитрые гигиенические процедуры, растянулся на грубой односпальной кровати, не зная, как скоротать эту бесконечно долгую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Попялившись некоторое время в потолок, он решительно поднялся и отправился искать тётушку Чжао. Остальные комнаты на третьем этаже были заперты. Он на цыпочках подошёл к двери Вивиан и несколько раз ритмично повернул дверную ручку — это был их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дверь отворилась. Девушка стояла с опущенными уголками губ, всё её лицо выражало крайнюю степень недовольства. Сюй Ян расплылся в успокаивающей улыбке и поманил её пальцем, приглашая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очнулся после потери памяти, он находился в больничной палате. Первым человеком, которого он увидел, была Вивиан. Она сидела на низком табурете и первым делом спросила:</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голова была словно в тумане. Он долго смотрел на неё, а потом всё же покачал головой. На что девушка ответила:</w:t>
      </w:r>
    </w:p>
    <w:p w:rsidR="00BB20FC" w:rsidRPr="00357A74" w:rsidRDefault="00357A74" w:rsidP="00BB20FC">
      <w:pPr>
        <w:jc w:val="left"/>
        <w:rPr>
          <w:sz w:val="28"/>
          <w:lang w:val="en-US"/>
        </w:rPr>
      </w:pPr>
      <w:r w:rsidRPr="00357A74">
        <w:rPr>
          <w:sz w:val="28"/>
          <w:lang w:val="en-US"/>
        </w:rPr>
        <w:t>— Достаточно того, что я знаю тебя. Обычно я повсюду следую за тобой, и ты мне очень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Лаконичность её речи и холодный тон не оставили у Сюй Яна ни тени сомнения в правдивости этих слов. Глядя на неё, он не почувствовал настороженности, лишь беспричинную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девушка постоянно приходила к нему, рассказывала многое о его утраченном прошлом, но ни разу не упомянула ни семью, ни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смутно чувствовал, что его сердце когда-то сходило по кому-то с ума, но непреклонная манера девушки отвечать на всё «не знаю» заставляла его постепенно смиряться. Однако он не оставлял попыток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позвала меня на помощь, если была работа? — тихо спросила Вивиан, когда он спустился на второй этаж,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прошёл вперёд и покачал головой:</w:t>
      </w:r>
    </w:p>
    <w:p w:rsidR="00BB20FC" w:rsidRPr="00357A74" w:rsidRDefault="00357A74" w:rsidP="00BB20FC">
      <w:pPr>
        <w:jc w:val="left"/>
        <w:rPr>
          <w:sz w:val="28"/>
          <w:lang w:val="en-US"/>
        </w:rPr>
      </w:pPr>
      <w:r w:rsidRPr="00357A74">
        <w:rPr>
          <w:sz w:val="28"/>
          <w:lang w:val="en-US"/>
        </w:rPr>
        <w:t>— Разве ты не уезжала на похороны? К тому же это дело несложное, просто нужно было, чтобы кто-то умел драться на всякий случай. Но я правда не ожидал, что Ся Чэнь обратится к тебе, он относится к этому довольно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Вивиан, скрестив руки на груди, обогнала его. Увидев, что он не двигается, добавила: — Я про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располагалась общая гостиная, заставленная куклами. Сюй Ян ещё не успел включить свет, как заметил в полумраке движущийся тёмный силуэт. Прикрыв собой Вивиан, он осторожно спросил:</w:t>
      </w:r>
    </w:p>
    <w:p w:rsidR="00BB20FC" w:rsidRPr="00357A74" w:rsidRDefault="00357A74" w:rsidP="00BB20FC">
      <w:pPr>
        <w:jc w:val="left"/>
        <w:rPr>
          <w:sz w:val="28"/>
          <w:lang w:val="en-US"/>
        </w:rPr>
      </w:pPr>
      <w:r w:rsidRPr="00357A74">
        <w:rPr>
          <w:sz w:val="28"/>
          <w:lang w:val="en-US"/>
        </w:rPr>
        <w:t>— Тётушка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испуганно отпрянула на несколько шагов назад, после чего раздался приглушённый голос:</w:t>
      </w:r>
    </w:p>
    <w:p w:rsidR="00BB20FC" w:rsidRPr="00357A74" w:rsidRDefault="00357A74" w:rsidP="00BB20FC">
      <w:pPr>
        <w:jc w:val="left"/>
        <w:rPr>
          <w:sz w:val="28"/>
          <w:lang w:val="en-US"/>
        </w:rPr>
      </w:pPr>
      <w:r w:rsidRPr="00357A74">
        <w:rPr>
          <w:sz w:val="28"/>
          <w:lang w:val="en-US"/>
        </w:rPr>
        <w:t>—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вопросов, которые хотелось бы вам задать. — Сюй Ян нащупал на стене выключатель. Он уже собирался нажать на него, как тётушка Чжао остановила его:</w:t>
      </w:r>
    </w:p>
    <w:p w:rsidR="00BB20FC" w:rsidRPr="00357A74" w:rsidRDefault="00357A74" w:rsidP="00BB20FC">
      <w:pPr>
        <w:jc w:val="left"/>
        <w:rPr>
          <w:sz w:val="28"/>
          <w:lang w:val="en-US"/>
        </w:rPr>
      </w:pPr>
      <w:r w:rsidRPr="00357A74">
        <w:rPr>
          <w:sz w:val="28"/>
          <w:lang w:val="en-US"/>
        </w:rPr>
        <w:t>— Не включай, электричество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 медленно убрал руку:</w:t>
      </w:r>
    </w:p>
    <w:p w:rsidR="00BB20FC" w:rsidRPr="00357A74" w:rsidRDefault="00357A74" w:rsidP="00BB20FC">
      <w:pPr>
        <w:jc w:val="left"/>
        <w:rPr>
          <w:sz w:val="28"/>
          <w:lang w:val="en-US"/>
        </w:rPr>
      </w:pPr>
      <w:r w:rsidRPr="00357A74">
        <w:rPr>
          <w:sz w:val="28"/>
          <w:lang w:val="en-US"/>
        </w:rPr>
        <w:t>— Тогда воспользуюсь фонариком. — Сказав это, он направил яркий луч света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Отражённый рассеянный свет сделал кожу женщины ещё более болезненно-бледной.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перевела взгляд на Вивиан, на мгновение замерла, но ничего не сказала. Отыскав чистое место, она присела:</w:t>
      </w:r>
    </w:p>
    <w:p w:rsidR="00BB20FC" w:rsidRPr="00357A74" w:rsidRDefault="00357A74" w:rsidP="00BB20FC">
      <w:pPr>
        <w:jc w:val="left"/>
        <w:rPr>
          <w:sz w:val="28"/>
          <w:lang w:val="en-US"/>
        </w:rPr>
      </w:pPr>
      <w:r w:rsidRPr="00357A74">
        <w:rPr>
          <w:sz w:val="28"/>
          <w:lang w:val="en-US"/>
        </w:rPr>
        <w:t>— Спрашивайте быстрее, мне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прислонившись к перилам коридора, задал встречный вопрос:</w:t>
      </w:r>
    </w:p>
    <w:p w:rsidR="00BB20FC" w:rsidRPr="00357A74" w:rsidRDefault="00357A74" w:rsidP="00BB20FC">
      <w:pPr>
        <w:jc w:val="left"/>
        <w:rPr>
          <w:sz w:val="28"/>
          <w:lang w:val="en-US"/>
        </w:rPr>
      </w:pPr>
      <w:r w:rsidRPr="00357A74">
        <w:rPr>
          <w:sz w:val="28"/>
          <w:lang w:val="en-US"/>
        </w:rPr>
        <w:t>— Когда именно вы видели человека в чёрном балахоне?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пять-шесть назад. Сначала услышала шаги у двери, потом звук «тук-тук-тук». Я выглянула из окна и увидела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помаячил у двери? Почему вы решили, что он хочет вас убить? Должны же быть ещё какие-то подозрительные детали. — Сюй Ян не стал ходить вокруг да около и прямо высказал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Чжао занервничала. Она перевела дыхание и произнесла:</w:t>
      </w:r>
    </w:p>
    <w:p w:rsidR="00BB20FC" w:rsidRPr="00357A74" w:rsidRDefault="00357A74" w:rsidP="00BB20FC">
      <w:pPr>
        <w:jc w:val="left"/>
        <w:rPr>
          <w:sz w:val="28"/>
          <w:lang w:val="en-US"/>
        </w:rPr>
      </w:pPr>
      <w:r w:rsidRPr="00357A74">
        <w:rPr>
          <w:sz w:val="28"/>
          <w:lang w:val="en-US"/>
        </w:rPr>
        <w:t>— На второй день его не было, но в первый раз я видела, что эта тварь волокла за собой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сцепил пальцы в замок, его указательный палец замер, когда она закончила фразу. Подумав немного, он спросил:</w:t>
      </w:r>
    </w:p>
    <w:p w:rsidR="00BB20FC" w:rsidRPr="00357A74" w:rsidRDefault="00357A74" w:rsidP="00BB20FC">
      <w:pPr>
        <w:jc w:val="left"/>
        <w:rPr>
          <w:sz w:val="28"/>
          <w:lang w:val="en-US"/>
        </w:rPr>
      </w:pPr>
      <w:r w:rsidRPr="00357A74">
        <w:rPr>
          <w:sz w:val="28"/>
          <w:lang w:val="en-US"/>
        </w:rPr>
        <w:t>— Жители деревни раньше сталкивались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я же всё время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были конфликты с кем-то в деревне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подняла на него глаза, её голос прозвучал пронзительно:</w:t>
      </w:r>
    </w:p>
    <w:p w:rsidR="00BB20FC" w:rsidRPr="00357A74" w:rsidRDefault="00357A74" w:rsidP="00BB20FC">
      <w:pPr>
        <w:jc w:val="left"/>
        <w:rPr>
          <w:sz w:val="28"/>
          <w:lang w:val="en-US"/>
        </w:rPr>
      </w:pPr>
      <w:r w:rsidRPr="00357A74">
        <w:rPr>
          <w:sz w:val="28"/>
          <w:lang w:val="en-US"/>
        </w:rPr>
        <w:t>— Нет! Я такая честная и порядочная. Хотя, может, в период обострения я и доставляла неудобства соседям, но ведь это не моя вина,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винить вас не в чем. Но, кажется, это дело стоит передать полиции для более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приходили три дня назад, не увидев никого, ушли. До сих пор думают, что я сумасшедшая, и им плевать, жива я или нет! Парень, ты ведь защитишь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 мгновение потерял дар речи, но быстро взял себя в руки:</w:t>
      </w:r>
    </w:p>
    <w:p w:rsidR="00BB20FC" w:rsidRPr="00357A74" w:rsidRDefault="00357A74" w:rsidP="00BB20FC">
      <w:pPr>
        <w:jc w:val="left"/>
        <w:rPr>
          <w:sz w:val="28"/>
          <w:lang w:val="en-US"/>
        </w:rPr>
      </w:pPr>
      <w:r w:rsidRPr="00357A74">
        <w:rPr>
          <w:sz w:val="28"/>
          <w:lang w:val="en-US"/>
        </w:rPr>
        <w:t>— Не волнуйтесь, мы побудем здесь ещё несколько дней и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Ян жестом пригласил Вивиан, которая всё это время не проронила ни слова, идти обратно. В коридоре не было света, они двигались медленно и случайно услышали, что пробормотала тётушка Чжао, вернувшись в комнату:</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Яна мгновенно изменилось. Он быстро сунул фонарик Вивиан и приник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ты должна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голос тётушки Чжао, но вот кому адресованы проклятия, оставалось неясным. Лишь когда в комнате остались слышны только душераздирающие рыдания, он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третий этаж, они обнаружили, что остальные вышли в коридор, напуганные жуткими звуками снизу. Ся Чэнь высунул голову и дрожащим голосом спросил:</w:t>
      </w:r>
    </w:p>
    <w:p w:rsidR="00BB20FC" w:rsidRPr="00357A74" w:rsidRDefault="00357A74" w:rsidP="00BB20FC">
      <w:pPr>
        <w:jc w:val="left"/>
        <w:rPr>
          <w:sz w:val="28"/>
          <w:lang w:val="en-US"/>
        </w:rPr>
      </w:pPr>
      <w:r w:rsidRPr="00357A74">
        <w:rPr>
          <w:sz w:val="28"/>
          <w:lang w:val="en-US"/>
        </w:rPr>
        <w:t>— Ян-гэ, это что, призраки воют?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 мрачным видом ответил:</w:t>
      </w:r>
    </w:p>
    <w:p w:rsidR="00BB20FC" w:rsidRPr="00357A74" w:rsidRDefault="00357A74" w:rsidP="00BB20FC">
      <w:pPr>
        <w:jc w:val="left"/>
        <w:rPr>
          <w:sz w:val="28"/>
          <w:lang w:val="en-US"/>
        </w:rPr>
      </w:pPr>
      <w:r w:rsidRPr="00357A74">
        <w:rPr>
          <w:sz w:val="28"/>
          <w:lang w:val="en-US"/>
        </w:rPr>
        <w:t>— Это тётушка Чжао. Возвращайтесь в комнаты, сегодня ночью спите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Сюй Ян лёг на кровать и потёр переносицу. Посмотрел на время в телефоне и отложил его в сторону. Теплый свет потолочной лампы падал сверху. Он медленно поднял руку к лицу, позволяя тени накрыть себя. В тишине он снова попытался вспомнить прошлое, и на этот раз ему смутно привиделись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тогда тоже лежал в постели, но кровать была огромной и невероятно мягкой. Кто-то, сжимая его ладонь, наклонился к нему и прошептал:</w:t>
      </w:r>
    </w:p>
    <w:p w:rsidR="00BB20FC" w:rsidRPr="00357A74" w:rsidRDefault="00357A74" w:rsidP="00BB20FC">
      <w:pPr>
        <w:jc w:val="left"/>
        <w:rPr>
          <w:sz w:val="28"/>
          <w:lang w:val="en-US"/>
        </w:rPr>
      </w:pPr>
      <w:r w:rsidRPr="00357A74">
        <w:rPr>
          <w:sz w:val="28"/>
          <w:lang w:val="en-US"/>
        </w:rPr>
        <w:t>— Доброе утро,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решился пошевелиться, лишь сильнее вжался в одеяло. Дыхание участилось, сердце забилось быстрее. Он не мог поверить, реальность это или грёзы, но в памяти всё отчетливее проступали медовые губы, изгиб которых напоминал серп луны в ночном небе. Он думал об этом, открыв глаза, и видел это, закрыв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досадливо цыкнул, выключил свет, повернулся на бок и закрыл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Сюй Ян сквозь сон услышал шум внизу и тут же вскочил с кровати. Он быстро распахнул окно и увидел, как утренний туман окрашивается в тревожный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бросился в коридор, крича во весь голос. Он ворвался в комнату Ся Чэня, чтобы вытащить того наружу. Поняв, что происходит, Ся Чэнь первым делом кинулся спасать свои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 и Цзи Цююнь, которые по очереди дежурили ночью, услышав шум, выбежали один за другим. Увидев, что они стучат в двери девушек, Сюй Ян немедленно спустился на второй этаж спасать тётушку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тётушки Чжао была завалена куклами, и огонь, добравшись до них, разгорался всё сильнее. Женщина лежала неподвижно, её грудь была вспорота острым предметом, а остекленевшие глаза смотрели в пустоту, так и не закрывшись.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раздумывал лишь секунду, прежде чем закинуть тело на плечо. Краем глаза он заметил на прикроватной тумбочке старую книгу и граммофон. Прихватив книгу, он бросился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подоспел на помощь, а следом за ним выбежали Вивиан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очаг возгорания находился на кухне на первом этаже. Языки пламени уже вовсю пожирали пространство, но, к счастью, входная дверь была лишь на задвижке. Сюй Ян переглянулся с Ся Чэнем, и они, не раздумывая, выскочили наружу, где уже начали собираться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тело, Сюй Ян оглядел выбежавших товарищей и внезапно почувствовал неладное. Он подбежал к ним и спросил:</w:t>
      </w:r>
    </w:p>
    <w:p w:rsidR="00BB20FC" w:rsidRPr="00357A74" w:rsidRDefault="00357A74" w:rsidP="00BB20FC">
      <w:pPr>
        <w:jc w:val="left"/>
        <w:rPr>
          <w:sz w:val="28"/>
          <w:lang w:val="en-US"/>
        </w:rPr>
      </w:pPr>
      <w:r w:rsidRPr="00357A74">
        <w:rPr>
          <w:sz w:val="28"/>
          <w:lang w:val="en-US"/>
        </w:rPr>
        <w:t>— Где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 и Цзи Цююнь синхронно посмотрели на девушку позади них. Они бежали, держась за руки, но потом их разлучили падающие горящие куклы. Линь Синьцэнь, согнувшись от кашля, махнула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обещала, что будешь держать её за руку! — Сюй Ян всё понял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едва выбралась! — Линь Синьцэнь, задыхаясь от дыма, залилась слезами. — Вместо того чтобы обвинять меня, лучше бы позвал кого-нибудь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заметили огонь вовремя, и ситуация не стала катастрофической. Не дожидаясь реакции окружающих, Сюй Ян снова бросился в горящий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ударил в лицо. Сюй Ян выкрикивал имя девушки, пробираясь внутрь, и вскоре нашёл её у подножия лестницы в глубине дома. Однако его ждала не только сжавшаяся в комок И Хань, но и фигура в чёрном балахоне, стоявшая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яркий свет огня, на дрожащую И Хань словно опускалась густая чёрная аура, которая становилась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раздумывал. Выхватив из-за пояса кинжал, он сделал шаг вперёд:</w:t>
      </w:r>
    </w:p>
    <w:p w:rsidR="00BB20FC" w:rsidRPr="00357A74" w:rsidRDefault="00357A74" w:rsidP="00BB20FC">
      <w:pPr>
        <w:jc w:val="left"/>
        <w:rPr>
          <w:sz w:val="28"/>
          <w:lang w:val="en-US"/>
        </w:rPr>
      </w:pPr>
      <w:r w:rsidRPr="00357A74">
        <w:rPr>
          <w:sz w:val="28"/>
          <w:lang w:val="en-US"/>
        </w:rPr>
        <w:t>— Кто ты? — спросил он у неподвижной фигуры. — Отойди от неё, иначе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только сейчас услышав его голос, фигура медленно и неестественно повернулась. Длинные, тонкие пальцы, обмотанные бинтами, изящно легли на перила, и перед Сюй Яном предстал облик существа в чёрном. Он услышал, как бешено колотится его сердце, а по лбу градом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 очень высокий и худой. Всё, что выше шеи, было обмотано бинтами, сквозь которые проступали чёткие, глубокие черты лица. Сюй Ян глубоко вдохнул, пытаясь придумать, как переломить ситуацию, но тут один слой бинтов на голове незнакомца соскользнул, обнажив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золотые глаза с естественным узором — холодные, невероятно красивые, с чуть приподнятыми уголками. Они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Яна пропустило удар. Он медленно двинулся вперёд, сжимая кинжал:</w:t>
      </w:r>
    </w:p>
    <w:p w:rsidR="00BB20FC" w:rsidRPr="00357A74" w:rsidRDefault="00357A74" w:rsidP="00BB20FC">
      <w:pPr>
        <w:jc w:val="left"/>
        <w:rPr>
          <w:sz w:val="28"/>
          <w:lang w:val="en-US"/>
        </w:rPr>
      </w:pPr>
      <w:r w:rsidRPr="00357A74">
        <w:rPr>
          <w:sz w:val="28"/>
          <w:lang w:val="en-US"/>
        </w:rPr>
        <w:t>— Ты… кажется,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сводил с него глаз, сохраняя пугающее спокойствие и терпение. Когда их разделял всего один шаг, Сюй Ян услышал хриплый голос, похожий на шёпот самой смерти:</w:t>
      </w:r>
    </w:p>
    <w:p w:rsidR="00BB20FC" w:rsidRPr="00357A74" w:rsidRDefault="00357A74" w:rsidP="00BB20FC">
      <w:pPr>
        <w:jc w:val="left"/>
        <w:rPr>
          <w:sz w:val="28"/>
          <w:lang w:val="en-US"/>
        </w:rPr>
      </w:pPr>
      <w:r w:rsidRPr="00357A74">
        <w:rPr>
          <w:sz w:val="28"/>
          <w:lang w:val="en-US"/>
        </w:rPr>
        <w:t>— Я потерял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http://bllate.org/book/19887/1957599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