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всегда находились парни, любившие трепаться о подобном. Тем более в такой ситуации — Чжао Цы был уверен, что Пэй Минцзин прекрасно понял смысл сказанного, хотя сам и не имел опыта в любовных делах. Сказав это, он считал свою задачу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Цы залилось густой краской. Он с самого начала не смел даже взглянуть на Пэй Минцзина. Не взяв со стола ни одной книги, он схватил пустой рюкзак и собрался бежать, но внезапно чья-то рука перехватила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застыл, услышав ледяной голос Пэй Минцзина: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вцепился в рюкзак, и сердце его мгновенно наполнилось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не шелохнулся. Пэй Минцзин никогда его не бил и, насколько он помнил, вообще не поднимал руку на людей, но из-за собственного вызывающего поведения Чжао Цы до смерти боялся, что стоит ему повернуться, как он тут же получит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брата Минцзина, но от ужаса горло перехватило, и он не смог издать ни звука. В этот момент Пэй Минцзин встал и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всегда был выше и крупнее его: на выпускном медосмотре его рост составил метр восемьдесят девять. А у Чжао Цы — всего метр 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ощутил, как его накрывает тень. Ему пришлось задрать голову, и он тут же встретился взглядом с холодными, пронзительными глазами Пэй Минцзина.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Чжао Цы пробежал холодок, губы задрожали, но прежде чем он успел что-то сказать, Пэй Минцзин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Цы запоздало осознал вопрос, взглянул на свой рюкзак, и его лицо снова вспыхнуло, а только-только переставшие гореть уголки глаз опять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равнодушно наблюдал за ним. А он-то, дурак, решил, что тот сейчас расплачется. Совсем еще ребенок, и где только нахватался всякой грязи и пошлости!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не выдержал этого взгляда, опустил голову и пробормотал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Проголодался... хочу домой,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поесть? — Пэй Минцзин снял очки, бросил их на стол и принялся расстегивать пуговицы на манжетах, холодно добавив: — Разве ты не собирался показать мне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замер. Что?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и уши мгновенно налились кровью, стыд достиг предела. Что ты такое говоришь, брат Минцзин?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Минцзин... — он сомневался,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показывай, — Пэй Минцзин вырвал у него из рук рюкзак и швырнул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Цы горело так, что он не знал, куда деться от смущения, и лишь беспомощно повторял: Брат Минцзин, брат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Пэй Минцзин, видя, что тот медлит, усмехнулся. — Хочешь, чтобы я сам тебя раздел?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перепугался, осознав, что Пэй Минцзин настроен предельно серьезно, и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брат Минцзин,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Пэй Минцзин перехватил его запястья — обе руки сразу. Одной рукой он легко удерживал их над головой парня, а коленом толкнул Чжао Цы, отчего тот пошатнулся и повалился спиной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словно не слышал. Свободной рукой он потянулся к пуговице на джинсах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не надо! — Чжао Цы был не в силах вырваться. Когда молния на брюках с тихим звуком разошлась, он наконец разрыдался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остановился, но не отпустил его, глядя на него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Минцзин, я был неправ, — Чжао Цы, трясясь от страха, сквозь слезы просил прощения. Видя, что Пэй Минцзин не собирается его отпускать, он зарыдал еще сильнее: — У-у-у, брат Минцзин...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