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всеми добежав до ворот, Вэнь Яо увидел, что, хотя на дворе была глубокая ночь, вокруг светло,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готовясь встретить волну зомби, база включила мощные прожекторы, чтобы обладатели сверхспособностей могли хорошо видеть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минуты, а зомби, которые ещё недавно находились вдалеке от базы, уже оказались совсем рядом и плотной массой окружили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людей, Вэнь Яо вертел головой, разыскивая Лэлэ 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кот и собака заметили своего хозяина и, неся людей на спинах, одним прыжком оказались перед ним. Они потёрлись о его руку, а затем повернули головы к воротам, настороженно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Сюй и Чжэн Ци сползли с их спин, изо всех сил стараясь унять слегка подкашивающиеся ноги, и по очереди поздоровались с членами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 дороге сюда была чудовищной. Уже то, что их не вывернуло наизнанку, говорило о крепкой психике и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побледневшие губы обоих, Вэнь Яо погладил их по макушкам и сунул каждому по мандарину.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к Юйчу и остальным. Потом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Чжэн Ци дружно кивнули, взяли мандарины, подошли к друзьям и, очистив фрукты, поделились с ними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обладатели сверхспособностей всё это видели и невольно завидовали. Два таких внушительных мутировавших зверя плюс пространственная сверхспособность — ну до чего же человеку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подозревали, что это ещё не предел. Через десять секунд появилась ещё и мутировавшая лошадь с людьми на спине — и направилась опять-таки к «Первым лучам».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окружающих пронеслось бесчисленное количество ругательств. Все поспешно отвели глаза, опасаясь, что ещё немного — и их душевное равновесие окончательно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нынешняя обстановка всё равно не позволяла долго смотреть по сторонам. За воротами зомби уже начали первую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 другое, Вэнь Яо разделил принесённые Сюй Сыянем сладкие перцы трёх цветов между теми, чья боевая сила была слабее, объяснил, как ими пользоваться,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базы были распахнуты. Цзян Тянью и Сун Ле уже повели свои отряды в первый ряд и выпускали способности, уничтожая многочисленных зомби 1-го уровня, шедших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Вспыхивали разноцветные отблески разных стихий, превращаясь в огненные шары, водяные снаряды и другие атаки. Они взрывались на телах зомби, разрывая их на части и оставляя только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бой, члены «Первых лучей» выстроились кольцом, окружив Хэ Юйчу, Чжэн Ци и остальных, и, стоя спина к спине, начали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держались рядом. Время от времени они проносились мимо, сбивая зомби лапами или отбрасывая их ударами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взмахнул рукой. В воздухе мгновенно возникли несколько ледяных стрел и с такой скоростью, что глаз едва успевал уследить, пронзили головы одного зомби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ним почти всё очистилось. Остальные, увидев это, тоже подняли оружие или выпустили свои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была всего лишь самая слабая волна. Благодаря слаженной работе число зомби постепенно уменьшалось, и вокруг группы стало образовываться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передышки не дали. Следом хлынула новая волна — зомби 2-го уровня стремительно ринулись к месту, где стояли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один за другим нажимал на спуск энергетического пистолета, разрывая головы приблизившимся зомби. Заодно он подхватил потерявшего равновесие Вэнь Сюя и затолкал его внутрь защитного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отдохни немного. Попробуй сжать водяной шар — максимально, насколько сейчас можешь, — а потом 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непрерывного расхода энергии Вэнь Сюй и правда уже начинал выдыхаться. Он послушно принял совет и, одновременно поглощая кристаллическое ядро, создал водяной шар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что-то не так, и шар совсем не менялся. После нескольких попыток в какой-то момент Вэнь Сюй внезапно уловил нужное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шара побежала рябь. Он медленно сжимался, становился всё меньше и в конце концов оказался размером всего с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посмотрев на крохотный шарик в ладони, Вэнь Сюй закрутил глазами и прямо через промежуток между двумя старшими братьями метнул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подряд раздались три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Пф-ф!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одним броском пробил головы трёх зомби, лишь после этого потерял силу и взорвался среди толпы, опрокинув ещё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такой мощи. Остальные одновременно посмотрели туда и, разобравшись, что произошло, тоже загорелись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Сыянь — давний пользователь огненных шаров. Он без лишних слов тут же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Яо заметил его движение, молниеносно оттащил парня внутрь защитного кольца и сам шагнул в сторону, закрывая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экспериментировать — вали внутрь и там экспериментируй! Думаешь, стоит сказать «получилось», и оно сразу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Сюй Сыянь виновато потёр нос, смирно устроился за спинами остальных и начал обсуждать с Вэнь Сюем приёмы сжатия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соображал он неплохо. После нескольких попыток огненный шар в его руке уже сжался довольно прилично — примерно до размера теннисного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крупнее водяного шара Вэнь Сюя, вероятно потому, что способность огня сама по себе обладала большей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дальше сжать его не удалось. Убедившись в этом, Сюй Сыянь резко метнул шар в кучку зомби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явно был гораздо менее устойчивым, чем водяной. Стоило ему столкнуться с внешней силой, как он тут же взорвался, разорвав нескольких зомби на куски и одновременно поджигая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других отрядов, наблюдавшие неподалёку, невольно сглотнули. В сердцах у них осталось одно чувство —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эти “Первые лучи” слишком свирепые! Один другого страшнее~~»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успеха подряд окончательно вдохновили остальных. После этого они просто начали время от времени меняться местами, используя толпу зомби 2-го уровня перед собой как тренировочный полигон для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впечатляющим оказалась электрическая способность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сжатия её разрушительная сила была очень высокой. После сжатия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расходуя энергию и пополняя её, они незаметно уничтожили всех зомби 2-го уровня. Вокруг лежали ошмётки тел и разлитая тёмная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не появлялось новых зомби. Вэнь Яо махнул рукой, просто плеснул немного бензина и велел Сюй Сыяню устроить большой костёр, полностью сжечь остатки и оставить только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собирали ядра, 006 внезапно поднялась выше и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среди зомби 4-го уровня обнаружено пять зомби со сверхспособностями: звуковая, скорость, сила, ментальная и металл.】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они прячутся среди зомби 3-го уровня. Возможно, попытаются воспользоваться хаосом, убивать обладателей сверхспособностей и пожирать их плоть и кровь.】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рекомендует хозяину и остальным заранее съесть зелёные сладкие перцы, чтобы предотвратить раздражение и нервозность от звуковой атаки.】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Яо стал жёстким. Он поднял глаза вдаль, слегка сжал 006 в воздухе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66. Дальше тоже внимательно следи за всем и помоги мне убедиться, что все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выпятила грудь, серьёзно похлопала себя по ней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【Положись на меня! Я буду следить каждую секунду и не пропущу ни одной опасности!】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