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шоссе почти не было препятствий. Возможно, кто-то уже проезжал здесь раньше: редкие машины аккуратно стояли по обеим сторонам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была хорошей, Вэнь Яо почти всё время использовал режим «Автопилот» и попросил 006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ночью «Первые лучи» могли нормально отдыхать в продолжавшем двигаться автодоме и не менять водителя через каждые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двигаясь, то ненадолго останавливаясь, примерно в шесть утра следующего дня «Первые лучи» въехали в пределы города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навигация сообщила о прибытии, солнце как раз поднялось с востока. Вэнь Яо моргнул ещё немного сонными глазами, наклонился вперёд и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секунду в лицо ударил тёплый солнечный свет, смешанный с прохладным морским ветром, и остатки усталости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чистое небо соединялось с синей морской гладью, а края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был слишком огромен. До сих пор по нему нельзя было заметить никаких изменений или следов влияния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Яо вспомнил: за всё время, кроме водоёмов, заражённых зомби, они так и не встречали других водных зомби-животных.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возможно, для водных животных правило 006 «неудачная эволюция превращает в зомби-животное»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во время первой волны изменений все водные животные успешно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объяснение звучало не слишком реалистично. Если в воде присутствовал вирус зомби, зомби среди водных животных всё равно появлялись — например, различные зомби-рыбы.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Яо рассеянно блуждал, а сам он надолго погрузился в размышления, так и не сумев распутать клубок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 пушистое прикосновение к шее и медленно пришёл в себя. Обернувшись, увидел Лэлэ с полным любопытства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собака никогда раньше не видела моря. Теперь она сосредоточенно любовалась пейзажем за окном и заодно прижималась к своему уборщику лотка!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тут же выбросил из головы нерешённый вопрос, почесал её под подбородком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такой большой малыш, а всё ещё любишь ласкаться~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издала тихое довольное поскуливание, прикрыла глаза и ещё сильнее потёрлась о него, явно намереваясь прилипнуть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собака прижались друг к другу и неторопливо наслаждались запахом моря, который приносил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солнце поднималось всё выше. Почувствовав, что прохлада исчезает, Вэнь Яо нажал кнопку и поднял окно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стеклу закрыться, как жара в кабине мгновенно пропала и снова стало исключительно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повернулся к Сюй Жоханю, который спокойно спал, свернувшись на пассажирском кресле. Наклонившись, он поправил сползшее тонкое одеяло, а затем посмотрел на центральный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 не появилось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Яо уже слышал, что в жилом отсеке понемногу начинается шорох. Вероятно, отец и мать Ху проснулись по привычному времени, собирались умыться и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отвечавшие за тыл, старшие были одновременно внимательными и надёжными. Стоило кому-нибудь сказать, что хочется поесть, и на следующий день это блюдо обязательно появлялось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баловства члены «Первых лучей», хоть и жили в апокалипсисе, не только не похудели, но даже стали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машинально сжал пальцы и слегка похлопал по нагрудному карману, где ещё дремала 006, уговаривая её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остальные могли отдыхать, 006 следила за дорогой половину ночи и уснула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системой и, возможно, сон ей вообще не требовался, но Вэнь Яо всё равно было её жалко. Маленький круглый шарик всегда был невероятно послушным и столько им помогал — он давно относился к нему как к собственному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мерцающую под солнцем морскую поверхность. В этот момент снова прозвучала подсказка навигации, и он отключил «Автопилот», вручную направляя машину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проснулся и тоже хотел умыться. Иначе всё время оставалось неприятное ощущение несвежести.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автодом, Вэнь Яо сразу заглушил двигатель и включил режим блокировки — что-то вроде ручного тормоза. Затем отстегнулся, осторожно достал 006 из кармана и положил на ключицу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погладил Лэлэ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останешься в машине или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краем глаза посмотрела на спящего рядом Сянсяна, потом на Вэнь Яо и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У-у~ У-у-ав~ (Сянсян ещё не проснулся. Я останусь за всех сторожить, а уборщик лотка иди!)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слова, Вэнь Яо почувствовал тепло на душе и не удержался, потрепал собаку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Умница~ Тогда придётся тебя побеспокоить.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прекрасно знал, что после выхода дверь кабины автоматически заблокируется и внутри будет безопасно, но всё равно принял заботу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и правда была невероятно внимательной: ради защиты остальных даже готова была отказаться от привычки всюду 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открыл дверь, ухватился за поручень и одним прыжком спустился на землю. Обойдя машину с другой стороны, достал принадлежности для умывания и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жилой отсек ему было лень. К этому времени остальные уже почти проснулись, наверняка пришлось бы стоять в очереди. Слишком хлопотно — проще умыться где-нибудь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нужно только лицо вымыть да зубы почистить. Пара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Вэнь Яо сунул зубную щётку в рот, дверь жилого отсека внезапно открылась. Четверо подростков с щётками и стаканами для полоскания спустились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Сюй первым побежал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тоже вышел! А я думал, почему мы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угу! — с набитым пеной ртом неопределённо промычал Вэнь Яо, слегка подвинулся в сторону, освобождая место четырём детям, которые во что бы то ни стало решили уместиться рядом,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ладно Вэнь Сюй смотрит на старшего брата через толстейший фильтр, но почему у остальных троих этот фильтр тоже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увидеть, что Вэнь Яо один и ничем не занят, — и все обязательно радостно 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Яо постоянно казалось, что вокруг него сплошь дети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 из этих «детей» был довольно послушным: что им скажешь, то и делают. В подавляющем большинстве случаев, если Вэнь Яо говорил идти на восток, на запад они точно не побегут.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одновременно облегчение и лёгкую головную боль, Вэнь Яо быстро закончил умываться. Дождался, когда четверо подростков тоже закончат и вернутся в жилой отсек, и только тогда повернулся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дверь и собирался подниматься, когда заметил: кроме 006, Сюй Жохань и Сянсян уже проснулись и с удовольствием потягивались.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махнул рукой, показывая, чтобы он пока не забирался внутрь. Вэнь Яо остановился, дождался, когда кот и мужчина спустятся,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уже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подбежавшего ласкаться большого мейн-куна, принял от Сюй Жоханя 006 и аккуратно вернул в прежний карман. Затем достал принадлежности для умывания и передал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сначала умойся. А я пока протру Лэлэ и Сянсяну морды и заодно почищу им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легко кивнул, взял щётку с уже выдавленной пастой и отошёл в сторону,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 и собака уже послушно выстроились в очередь и ждали помощи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