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оцепенении, да и сам Юкимура на мгновение опешил. Он отчетливо уловил в этом ударе тончайший, едва различимый шлейф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Провокация?»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Сэйичи едва заметно покачал головой, отгоняя непрошеную мысль. Судя по поведению Минамино Шуичи, тот явно не горел желанием сближаться и уж тем более наживать врагов. Значит...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глаза не обманули его, Шуичи беззвучно произнес: «Расчленяющий удар Хуаянь». Трудно было поверить, что этот утонченный, вежливый юноша способен дать своей технике столь кровожадное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«Хуаянь» — расчленить, разорвать, лишить конечностей. Если сопоставить зловещее название приема с тем, как мяч только что хищно обвился вокруг воображаемой шеи и пояса противника, становилось не по себе. Вооружись этот парень своим настоящим оружием — плетью, — он без труда обезглавил бы врага и перерубил его тело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ракетка — это совсем другое, — негромко, будто самому себе, заметил Шуичи. Он мягко улыбнулся, но его взгляд словно затянуло дымкой, скрывая любые истинные чувства. — Всю суть приема так просто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полностью?»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опустил взгляд, переваривая услышанное. Если неполная версия выглядит так, то при настоящем ударе плоть, должно быть, разлетается кровавыми брызгами, а кости дробятся в щепки...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навыки, Минамино-кун, — с приветливой улыбкой произнес Юкимура. — Как закончим тренировку, заполни, пожалуйста, заявление на вступление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не унимается...»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слегка прикрыл глаза. Юкимура прекрасно понял его скрытую угрозу, но продолжал гнуть свою линию. Значит, чувствует себя в полной безопасности. Понимая, что уклониться от настойчивого приглашения не выйдет, Шуичи тихо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Юкимура-кун.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сторонами корта. Попробуй сыграть отсюда, — мягко предложил Юкимура, неторопливо направляясь к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склонил голову набок и, перехватив ракетку поудобнее, двинулся ему навстречу. Поравнявшись с капитаном,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наследник семьи духовных практиков. Мой долг — следить за порядком в человеческом мире, сдерживать ёкаев и тех, кто обладает паранормальными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был ясен без лишних слов: раз уж у Шуичи обнаружилась демоническая энергия, то из поля зрения его теперь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иного выбора у меня все равно нет, — спокойно отозвался Шуичи, но тут же посерьезнел: 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Условие? — Юкимура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 в жизнь моей семьи. Любые вопросы мы будем решать здесь, в клубе. Я готов пойти навстречу и сотрудничать, но только на этой территории. — Шуичи прямо посмотрел в глубокие сине-фиолетовые глаза собеседника. 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взгляд Юкимуры потеплел. — Мы никогда не тревожим покой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слово, — бросил Шуичи. Он снова вежливо и маскировочно улыбнулся и зашагал на противоположную сторону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спину настиг негромкий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назывался тот твой первый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спиной друг к другу, тихий голос Юкимуры прозвучал на удивление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Шипастый клинок розовой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Клубные занятия завершились ровно в полседьмого. Сложив вещи, Шуичи вернул Юкимуре одолженную ракетку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с неизменной улыбкой принял спортивный инвентарь. Он прекрасно видел: несмотря на вежливый тон и внешнее дружелюбие, Минамино держался на подчеркнутом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у него теперь в черном списке...»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со лба зеленую повязку и убирая её в сумку, Юкимура философски вздохнул. С этим ничего не поделаешь. Сам виноват, раз уж решил ввязаться.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закрыть замок, на него упала широкая тень. Юкимура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Санада, Янаги.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стояли те, с кем он вырос бок о бок, товарищи по корту и незаменимые соратники в делах иного мира — Хранитель меча Санада Гэнъитиро и Мастер барьеров Янаги Рэндзи.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Юкимура, этот парень... — лицо Санады, как обычно, напоминало суровое каменное изваяние. Вне официальных тренировок и миссий они давно общались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исходит отчетливая демоническая энергия, — бесстрастно добавил Янаги, что-то быстро записывая в свой блокнот. Теперь Профессору наконец стало ясно, почему капитан так заинтересовался новичком и лично настоял на его вступлении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его под личный контроль, — успокаивающе произнес Юкимура. — Все в порядке, он не похож на того, кто станет сеять хаос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предназначалась скорее для Санады, который всегда отличался излишней бдительностью и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Санада скрестил руки на груди. — Но расслабляться все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весело отозвался Юкимура, закидывая теннисную сумку на плечо. 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шел по вечерней улице в весьма скверном расположении духа. Последние дни выдались на редкость утомительными: сначала это внезапное нападение ёкая, теперь вот — повышенный интерес со стороны местных экзорцистов. Для того, кто всем сердцем желал лишь одного — тихой, мирной жизни обычного подростка рядом с матерью и отцом, — всё это было чертовски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тучи сгустились, оставалось лишь смириться и как-то приспособиться к слежке Юкимуры. Главное — обезопасить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всплыл хрупкий, на первый взгляд, силуэт капитана. Шуичи невольно скрипнул зубами. С другой стороны, они хотя бы ровесники — с такими проще найти общий язык, чем с упрямыми стариками-мастерами, у которых на уме одни лишь догмы. От этой мысли на душе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еще оставалось немного карманных денег. Шуичи заглянул в кошелек и решил зайти в местный супермаркет. Накупив кое-каких хозяйственных мелочей для дома, он неторопливо пошагал домой, шурша пластиковым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из глубины дома донесся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Шуичи,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тепло 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я вернулся! — Он скинул обувь у порога и протянул матери пакет. — По дороге вспомнил, что у нас бумага закончилась, вот и заскочил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без тебя делала, золотой ты у меня мальчик, — Шиори ласково улыбнулась, забирая покупки, и легонько подтолкнула сына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 газетой в руках уютно устроился элегантный мужчина средних лет — господин Минамино.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наш сын пришел! — позвала мужа Шиори.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возвращением, — господин Минамино отложил газету и поднялся навстречу с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скорее, ну же! — заговорщически подмигнула Шиори мужу, явно с трудом сдерживая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мужчина запустил руку в карман пиджака и извлек три ярких туристических купона. — Нам в компании выдали путевки. Скоро выходные, и мы с мамой подумали... Не съездить ли нам всей семьей в Хаконэ? Понежимся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поедем обязательно! — Шиори перехватила один из билетов и помахала им перед носом сына. — Я так давно мечтала об этом! Шуичи, ты ведь поедешь с нами,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поездку они с мужем укатили вдвоем, оставив мальчика приглядывать за домом. Шиори тогда извелась от чувства вины, и теперь, когда подвернулась такая прекрасная возможность, она твердо вознамерилась порадовать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на миг растерялся, но мгновенно разгадал бесхитростный замысел матери. Он невольно рассмеялся — легко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мам. Я с огромным удовольствием поеду с вами. Я и сам очень этого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http://bllate.org/book/19916/2038460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