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Надуло ветром — вот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местной глуши к болезням относились по-свойски. У кого не бывает головной боли да жара? Всякая химия — отчасти яд, так к чему без нужды пороги клиник оббивать? Коли свалила лихорадка, надо пить воду да укутываться потеплее, чтобы хорошенько пропотеть, а от легкой хворобы первый лекарь — целебный отвар из луковых стеблей и редечного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пробрал сырой осенний холод — это ветряной застуд: тут полагается прикладывать к центру стопы ломтики имбиря, чтобы сохранить тепло и выгнать влажную немочь.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Хуайцин только появился, жар жёг его немилосердно, и Чи Е не рисковал — сразу взялся за лекарства. Но теперь гость почти поправился, а ради такой мелочи глушить организм таблетками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снова чихнул, и кончик его носа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подошло время сна. Чи Е положил фонарик и вошёл в дом. Циферблат настенных часов в небольшой гостиной показывал десять. Слева располагалась кухня, справа — две спальни, расположенные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Тун Хуайцина к себе, Чи Е уложил его в комнате напротив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ведь ненадолго, буквально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ломтик от свежего корешка имбиря и отыскав в аптечке марлевый бинт, Чи Е направился к гостю. Тун Хуайцин, протирая глаза, поднял голову и с лёгким любопытством проследил за его приближением.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Наклей это на середину стопы, а утром снимешь. Бинтовать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уставился на свежий срез имбиря, от которого исходил резкий, пряный запах,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он не мог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находятся особые акупунктурные точки, — пояснил Чи Е. — Имбирь вытянет холод и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Хуайцин, разумеется, прекрасно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обслуживала личная команда медицинского сопровождения. Всякие процедуры для расслабления мышц, массажи и акупрессура выверялись с аптечной точностью, а лекарства и витамины покупались исключительно самые дорогие, импортные.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он постоянно хворобал.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постоянным уходом, Хуайцин вовсе не горел желанием пачкать руки об имбирь. Он лишь лениво шевельнул ногой. Белоснежные, аккуратные пальцы с округлыми ноготками выглядели безупречно. В нём вообще всё казалось изящным — даже щиколотки обладали тонкими, плавными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читался предельно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собирался потакать чужим капризам, однако, мазнув взглядом по синяку в форме ладони на его бедовом бедре, всё же сдержался. Наклонившись, он обхватил изящную голень Хуайцина и уложил её себе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парень явно ещё сопляк зеленоватый. Естественно, с характером. Иначе с чего бы ему сбегать из дома и среди ночи бросаться в реку?»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слегка влажный ломтик имбиря лег на внутренний сгиб стопы. Нога у Тун Хуайцина была небольшой — Чи Е мог запросто обхватить её одной ладонью. Нежная, розоватая на пятке и хрупкая, точно молодой побег бамбука, она лежала в его огрубевшей руке невесомым лунно-белым лепестком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стопа никогда не капала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царапали соломой, не обжигали о раскалённую выхлопную трубу, она не утопала в вязком иле при сборе лотосовых корневищ. Чи Е даже сомневался, способна ли она прошагать хотя бы пару километров. Казалось, эта нога только вчера впервые ступила в грешный мир — нетронутая, чистая, открытая чужим взглядам без малейшего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обернул марлю пару раз вокруг стопы и уже завязывал узелок, когда Хуайцин вдруг дёрнулся и попытался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удержал его за голень, даже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сжал губы и широко раскрыл глаза. Как он мог забыть?! Этот автомеханик —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добровольно вытянул перед ним голые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сталкиваться с подобной публикой, и он отлично знал про их диковатые забавы. За границей к этому вроде как относились проще: однажды во время гастролей по Европе он случайно застал двух мужчин, целующихся за кулисами — растрёпанных, тяжело дышащих, с распахнутыми рубахами.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недоумением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замёрз с натянутыми плечами, а его взгляд стал острым и настороженным, точно у дикого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вторую ногу он даже не успел перевязать!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Хуайцин подскочил на ноги и, круто повернувшись, шагнул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ни секундой дольше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куда 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крошечной. На тумбочке ютилась простенькое, даже топорное бра, а у стены стоял послуживший своё шкаф из красного дерева с узким ростовым зеркалом. Прислонившись спиной к закрытой двери, Хуайцин медленно поднял опущенные вдоль тела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касался клавиш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подобное казалось абсолютно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Извлекать звуки из рояля для Тун Хуайцина было всё равно что дышать — подсознательная, не требующая усилий привычка. Разве кто-то считает собственные вдохи и выдохи?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трепетали сами собой, повинуясь глубокому внутреннему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Местные, судя по всему, любили зелень: горшки стояли не только во дворе, но и по комнатам. Самые простецкие, недорогие растения с пышной, грубоватой листвой. На второй этаж Хуайцин не поднимался и не ведал, что там растёт у ребятишек, но у Чи Е в спальне зеленел аспарагус.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на его подоконнике, красовался кустик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выходили на солнечную сторону. Хуайцин помнил, как впервые очнулся в этой комнате: открыв глаза, он увидел крошечные белые бутоны, купающиеся в утреннем свете среди сочной зелени. И сквозь едва уловимое благоухание жасмина он разглядел плечистого мужчину, который тщательно выжимал в тазу с холодной водой полотенце, а затем осторожно прикладывал его к его пылающему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шевельнул губами, так и не сумев вымолвить ни слова, и бессильно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права, жасмин тихо распускался в полумраке,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чуть приоткрыл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 на пороге, не пытаясь переступить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«Слепой,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сам доперевяжи, — он протянул оставшийся имбирь с кусочком бинта. В тусклом свете половина его лица тонула в тени, подчеркивая крутой размах бровей и острую синеву черных глаз. Широкоплечий, статный, в дверном проёме он смотрелся внушительно и даже угрожающе. — Как ляжешь, вентилятор выключи.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Дыра, а не дом. Даже кондиционера нет. Лишь под потолком уныло гудит да гоняет жаркий воздух старая вертушка.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опустил взгляд и сделал движение, собираясь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китайские розы пересадил, — не унимался Чи Е. — Пойдёшь 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Красивые. Не знаю, что за сорт, но цвести должны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плечом подпирал косяк, не давая заломить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цветам равнодушен, завтра Яньянь заберёт тебя на виноградники. Поедите от души, а что останется — притащите домой, на вино 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Хуайцина снова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вспомнились детские годы за фортепиано: ровная осанка, выверенная позиция пальцев, неумолимый ход часов... Под конец занятий предплечья затекали настолько, что он едва мог удерживать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эти минуты мать обычно включала ему аудиозаписи на английском — речи мировых лидеров или разбор литературной классики.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«Переключи внимание, милый. Устал от музыки — послушай английский, передохни, — говорила она ласковым, шелковым голосом. — Каждая минута жизни должна приносить пользу и иметь смысл. Не ленись, занимай себя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В её представлении именно так выглядела настоящая насыщенность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Е, похоже, точно так же вознамерился забить его время хоть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поднимал головы, но отчётливо ощущал исходящий от мужчины запах — смесь недорогого мыла и свежей земли. Должно быть, тот успел полить посаженные цветы: веяло от него сырой духмяной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деревенское средство возымело силу, то ли сказался крепкий сон, но утром Хуайцин проснулся сам, без посторонней помощи. Сладко потянувшись, он случайно спустил с плеча воротник — обнажилась белая, изящная фарфоровая ключица. Настоящий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гнездо у этого лебедя выглядело весьма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беспокойно: ворочался, изомял всю простыню, бинт на ноге давно размотался, а засохший ломтик имбиря свалился на пол. Раздвинув шторы и подставив лицо ласковым золотистым лучам утреннего солнца, Хуайцин принялся неторопливо заправлять постель. Его движения отдавали некоторой неловкостью, вызывая ассоциации со старомодным, чопорным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строго по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Тунтун! — Чи Ино высунула голову из-за двери. —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только-только выпали резцы, так что говорила она с лёгким свистом, но улыбалась во весь рот,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искренне не понимал, как можно радоваться жизни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— выпалила девчушка на одном дыхании, — что мы позавтракаем и пойдём рвать виноград!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 братом Тунтуном пойдём, — донёсся со двора голос Чэнь Сянъяна. — А ты сидишь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Мордашка девочки тут же скисла.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взглянул во двор. Как-никак, он оставался взрослым мужчиной, и Чи Е ни за что не отпустил бы с ним маленькую сестрёнку наедине. Честно говоря, сам факт того, что его без всяких опасений пустили в дом, уже удивлял — местный народ отличался поразительной простотой и отчаянной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— Чи Ино сорвалась с места и побежала во двор. — Брат-а-а! Сегодня же суббота, не хочу я торчать дома одна! Я гулять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играло яркое солнце, порхали бабочки. Чи Е умывался у рукомойника, повернувшись спиной. На его плече висело полотенце, рельефные мускулы плеч двигались под смуглой кожей. Выпрямившись под журчание воды, он продемонстрировал сухую, поджарую спину, сужающуюся к узкой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хорошо себя вела! — тараторила Чи Ино. — Меня даже учительница хвалила, и уроки я все сделала...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повернулся, с его подбородка капала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почему-ы-ы?!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натягивал бельевую верёвку: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прошлой неделе ты наврала, будто идёшь с подружкой в книжный, а сами заперлись в спальне и весь день протаращились в телевизор. Вот тебе и наказание на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Нейлоновый шнур звонко натянулся между гвоздями. Развешивая мягкие школьные олимпийки, Сянъян бросил на сестру строгий взгляд. Чи Ино состряпала самую жалостливую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смотрят! Я тоже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опустился перед ней на корточки. Девчонка обиженно надула губы — хоть ведро на них вешай.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смотреть телевизор можно, — произнёс он, глядя ей прямо в глаза. — Но надо знать меру, иначе испортишь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уставилась на носки своих сандалий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врать нельзя. Мы пришли за тобой в книжный, а тебя там нет. Разве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Тун Хуайцин подпирал дверную раму, прищурившись от ярких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виду обычный работяга, неотёсанный мужик, а воспитывает строго и по науке. Прямо педагогический талантяга».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в-третьих, — продолжал Чи Е спокойным, но твёрдым тоном, рассыпая искры из темных глаз, — то, что тебя похвалила учительница и дала тетрадку, — ты большая молодец. Но к наказанию за проступок это отношения не имеет. Одно другое не отменяет.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с минуту ковыряла носком землю, после чего уныло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Даже спорить больше не станет?»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слово Чи Е в этом доме было законом. У Хуайцина никогда не водилось ни братьев, ни сестёр, да и к детям он относился без особого восторга, поэтому не знал, как принято воспитывать в нормальных семьях. Но одно он знал точно: если бы его вот так публично отчитали — пусть даже по делу, — он бы устроил грандиозный скандал и встал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и самолюбие — вещь святая.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Ероша вихры на макушке сестрёнки, Чи Е направился к дому. Проходя мимо Хуайцина, он заметил, как тот высокомерно курносится и дерзко вскидывает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труда прочитал по его губам саркастичную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слишком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тут разводить красивую философию: наказывать восьмилетнего ребёнка домашним арестом на все выходные за то, что она пару часов поглазела в телевизор — сущие самодурство и перегиб.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 Чи Е после умывания слегка взъерошились. Хуайцин стоял в узком проёме, скрестив руки на груди, и даже не думал уступать дорогу, откровенно провоцируя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видать, имбирь впрямь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после ночного купания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Упёршись рукой в дверной косяк, Чи Е навис над ним, полностью закрывая собой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слишком. Дисциплину надо прививать смалу.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точно агат, глаза Тун Хуайцина приковал свежий шрам от укуса на его предплечье. Вблизи угадывались и другие отметины — мелкие, давние рубцы, рассеянные по крепкой мускулистой руке смуглого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отвёл взгляд. Расстояние казалось слишком интимным, от мужчины веяло густой, давящей мужской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порядка дела не будет, да и Яньянь смотрит, — хрипловатым, густым басом проговорил Чи Е. — Как говорится, детей учат при людях, а жену —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загнул!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тебе сестрёнка, при чём тут вообще воспитание сыновей? Обязательно устраивать показательную порку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какая ещё жена, откуда у тебя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твоя будущая благоверная где-нибудь накосячит, ты её не при всех стыдить будешь, а затащишь в спальню, закроешь дверь и станешь по-своему "учить"?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Двуличный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