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подозрительно посмотрел на него, беспорядочно потер лицо руками и снова спросил: На моем лице еще что-то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увидев, как эти его притягательные глаза смотрят прямо на него, невольно сглотнул, и его кадык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еще немного...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дрожащей рукой Су Инань потянулся к лицу Линь Юя и медленно коснулся слезной родинки под его левым глазом, осторожно стерев что-то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жеста Су Инань затаил дыхание, не отрывая взгляда от лица Линь Юя. Линь Юй, хоть и не понимал, что происходит, продолжал смотреть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скрестились и переплелись, словно какая-то невидимая сила крепко связала их двоих. Лицо Су Инаня покраснело еще сильнее, он снова сглотнул, чувствуя, как пересохло в горле. Время словно замерло, все вокруг стихло, оставив лишь звук их дыхания и биение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Юя был спокойным и глубоким, как озерная гладь, тогда как в глазах Су Инаня читались робость и напряжение. В этот миг они, казалось, забыли о существовании окружающего мира, полностью погрузившись друг в друга и ощущая присутствие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момент близости заставил струны души Су Инаня дрогнуть. Его рука слегка подрагивала: он хотел продолжать касаться этой нежной кожи, но боялся разрушить установившуюся тишину. Линь Юй тоже почувствовал странное поведение Су Инаня, и в его сердце зародились удивление и любопытство. Он совершенно не понимал, что происходит с Су Инанем? Неужели протирание лица занимает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чарующую атмосферу нарушил посторонний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выйдя из ванной после душа, увидел, что двое стоят перед панорамным окном, глядя друг на друга, причем рука Су Инаня все еще лежала на лице Линь Юя. Су Ибэй нахмурился, ощутив прилив сильного недовольства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странную атмосферу, пропитавшую воздух, словно происходило нечто, в чем он оказался лишним. Это чувство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чем тут занимаетесь? — не выдержал Су Ибэй, и в его голосе прозвучало раздражение. Он пристально смотрел на обоих, пытаясь найти ответ в их выражениях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остался невозмутим, его выражение лица ничуть не изменилось. Услышав вопрос Су Ибэя, он спокойно повернул голову и ответил: У меня на лице было что-то, он помогал мне это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услышав голос Су Ибэя, тут же поспешно отдернул руку, чувствуя нестерпимое чувство вины. Услышав слова Линь Юя, он заикаясь подхватил: Да... у него... на лице была какая-то грязь, он сам не мог достать, вот я и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самому Су Инаню эти слова показались неубедительными, и он тут же сменил тему: Ты помылся? Тогда я пойду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был озадачен столь странным поведением и машинально ответил: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Су Инань пронесся мимо, словно вихрь, и бросился в ванную. Ветерок от его движения даже растрепал все еще влажные волосы Су Ибэя. Су Ибэй в полном недоумении посмотрел на закрывшуюся штору ванной, не понимая,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тоже растерянно моргнул, а затем снова перевел взгляд на окно. Вскоре он, видимо, о чем-то задумался и начал шарить по карманам, но тут же вспомнил, что телефон был у него в руках, и, скорее всего, давно исчез в безбрежном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досадой прислонился лбом к стеклу. Ему вдруг захотелось сфотографировать этот пейзаж, чтобы показать остальным в психиатрической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беспорядочно вытирая волосы, заметил, что Линь Юй что-то ищет. Изначально он не хотел обращать на это внимания, но сейчас Линь Юй излучал такую ауру послушного ребенка, что у Су Ибэя зачесались руки устроить какую-нибудь пакость. Однако тут же перед глазами всплыла картина, как Линь Юй голыми руками раздавил голову змеи, и его желание проказничать мгновенно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повернул голову, но ничего не ответил, лишь озадаченно посмотрел на Су Ибэя, словно спрашивая: Это ты у меня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замер, а затем кивнул: Что ты ищешь? — про себя он подумал: Почему после того, как он очнулся после падения в воду, его характер стал таким покладистым? От него так и веет настроением: Я такой беззащитный, ну же,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телефон, но, кажется, он упал в море, — ответил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...М-м... — неловко отозвался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 гостиной воцарилась мертвая тишина. Су Ибэй посмотрел на свой телефон в руке и сказал: Тебе нужен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поднял глаза: Я хочу сделать один звонок,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делай что хочешь, — Су Ибэй разблокировал телефон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взял аппарат: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поклясться, что с Линь Юем сегодня вечером определенно!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взяв телефон, немного помедлил, но все же набрал номер. После нескольких гудков трубку сняли, и раздался знакомый раздраженный голос: Алло, здравствуйте, психиатрическая больница Циншань, чем могу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смотрел на пейзаж за окном и медленно произнес: Сестра Сяо Чэнь,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Сяо Чэнь замерла, продолжая разбирать вещи, а затем вернулась к обычному тону: С чего это ты вдруг решил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 характером Линь Юя они не будут общаться еще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помолчал, его голос звучал ровно, словно он говорил о чем-то совершенно незначительном: Я сегодня упал в воду, чуть не утонул, и вдруг вспомнил, что у меня на кровати припрятаны заначки. Нельзя же их потерять, вот я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которое екнуло, когда она услышала, что Линь Юй упал в воду, снова успокоилось, как только он перевел тему на свои сбережения. Сяо Чэнь усмехнулась: Ты рассказываешь мне об этом, не боишься, что я сейчас пойду и заберу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ответил с полной уверенностью: Не боюсь, ты их не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Сяо Чэнь взглянула на часы и поняла, что уже почти одиннадцать вечера. Она присела и сказала Линь Юю: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машинально покачал головой, но тут же вспомнил, что Сяо Чэнь его не видит, и произнес: Нет, у меня просто сильно кружится голова, из тех состояний, когда закрываешь глаза и сразу проваливаешься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еще звонишь? Быстро спать! — она уже собралась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Линь Юй зовет ее, Сяо Чэнь вздохнула: Что еще,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Линь Юй улыбнулся, и в его голосе проскользнула нотка радости: Я нашел очень красивое место, здесь море. Как только мне выплатят зарплату, я привезу вас всех сюда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опешила, а немного погодя рассмеялась: Ну что ж, тогда будем надеяться на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http://bllate.org/book/19981/1968771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