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Гу Чишу был готов совершить нечто импульсивное, Су Но внезапно с силой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Чишу, и Цзинь Хэлу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чувствовал невыносимое раздражение. Он здесь уже больше месяца, а его до сих пор держит в ежовых рукавицах какой-то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первоначальная цель состояла в том, чтобы превратить злодея в настоящего негодяя, он же должен был изо всех сил издеваться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 сейчас? То, что он считал издевательством, почему-то приносит злодею лишь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творится? Неужели у злодея всегда был такой покладистый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по столу, Су Но бессильно поник, словно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взял руку Су Но, которой тот ударил по столу, и внимательно осмотрел её, заметив, что кожа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лёгкое раздражение. С каменным лицом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Зачем ты ударил по 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тут же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Терпеть не могу, когда ты лезешь не в свои дела. Ты ужасно назойлив,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нахмурился. Он не понимал, почему настроение Су Но так внезапно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Даже если ты злишься, нельзя же так обращаться со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всё же договорил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вывело Су Но из себя. Почему уровень озлобленности Гу Чишу не 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 холодным лицом отшвырнул руку Гу Чишу: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сейчас с тобой разговаривать. 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посмотрел на свою оттолкнутую руку, его выражение лица стало мрачным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Но был слишком погружен в самокопание и не заметил перемены в настроении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Хэлу, наблюдавший за всей сценой, выглядел так, словно хотел сказать: ну вот и всё,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никак не мог взять в толк, почему Су Но вдруг так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в свою очередь, не знал, что нужно сделать, чтобы уровень озлобленности злодея наконец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выполнял подобных заданий и не знал секретов, а те методы, которые он пробовал на ощупь, казались совершенно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Су Но в отчаяние. Он понимал, что слишком торопится, но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мир. Хотя здесь и есть люди, которые его любят, Су Но казалось, что всё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чесал затылок, не зная, как утешить парочку, которая, похоже, поссорилась.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Чишу не бросился сразу же выяснять, что на душе у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Су Но в мысли, что все они — лишь персонажи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этот момент внутри самого Гу Чишу бушевала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холодного отношения Су Но. Ему казалось, что Су Но не должен так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осознал свои чувства к Су Но, а тот в этот самый момент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Гу Чишу всегда отличался острым умом, но сейчас он не мог разгадать мысли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 На этот раз Су Но не стал ждать Гу Чишу и вышел из класса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не последовал за ним. Он смотрел на удаляющуюся спину Су Но,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от этой странной атмосферы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одноклассники тоже в недоумении переглядывались, глядя на Су Но и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решил, что ему нужно успокоиться и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порыве чувств сделает что-то, что причинит Су Но боль, поэтому и не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Су Но не вернулся в общежитие, а бесцельно бродил по тенистым аллеям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Додо не понимал человеческих эмоций, он чувствовал, как сильно колеблется настроение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погрузился в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скажи мне честно. В чём заключается моё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испугался. Он подумал, что хозяин узнал правду, но выражение лица Су Но не было похоже на лицо человека, прозревшего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притворился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 чём вы? Разве ваша задача не в том, чтобы сделать злодея великим?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так. Додо, изначально ты сказал, что мне нужно добиться этого, чтобы злодей не мешал любовной линии главных героев, иначе мир, построенный на их отношениях,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разве это 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закусил губу,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наблюдал за ними, у главных героев прекрасные отношения, и у злодея нет ни малейшего намёка на симпатию к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задумался. Пожалуй,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объяснить это Су Но, ведь его собственная задача, которую он получил изначально, состояла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администратор системы сообщил ему кое-что, это не особо помогло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Додо всегда было чувство, что Су Но был привязан к системе не из-за случайной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тайна, скрытая за этим, была пока недоступна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попытаться утешить Су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не стоит так сильно переживать. Поскольку вы выбрали задание повышенной сложности, многие товары в магазине системы открыты для вас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бесплатно, Су Но сначала обрадовался, но тут же вспомнил поговорку о том, что дёшево хорошо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там всякий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стоит недооценивать магазин системы. Вещи там способны на всё, о чём вы даже не можете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отнёсся к этому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Всё, что продаётся в магазине, — это высшее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что мне сделать, чтобы вы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закатил глаза и совершенно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товары в магазине могут всё,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пусть дадут мне такой товар, который позволит мне прямо сейчас завершить задание и отправиться домой. Тогда я поверю, что магазин и правда такой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впрочем, и не питал особых надежд: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разочарованного Су Но, Додо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хотя я не могу помочь вам в этом, товары из магазина обеспечат вашу безопасность. Я буду всегда рядом и защищу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почувствовал, как на душе стало теплее. Хотя Додо был лишь искусственным интеллектом, он отлично справлялся с эмоциональной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 долгое время на прохладном ветру, Су Но почувствовал, что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вспомнил, как беспричинно злился на Гу Чишу, и ему стало неловко за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по-настоящему понял фразу о том, что порой человек не может понять даже самого себя часовой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системное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Системы достижений злодея, уровень озлобленности злодея подскочил до 50%. Поздравляем,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как уровень озлобленности Гу Чишу мог подскочить сразу на 40%?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уровень озлобленности злодея вырос на 20%, а не на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указал пальцем на панель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прошлый раз было не 10%? Сейчас 50%, это же рост на 40%!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принялся серьёзно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того дня уровень озлобленности злодея постепенно рос и достиг 30%, а сегодня он вырос ещё на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знал о том, что уровень озлобленности 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пришла очередь Додо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думал, вы знаете, что система оповещает об изменениях уровня озлобленности только в моменты резких скачков…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Додо становился всё тише, а лицо Су Но — всё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хочу, чтобы ты уяснил одну вещь. То, что уровень озлобленности вырос — это хорошо. Но ты должен понимать, что я новичок и многого не знаю. Даже если это какая-то мелкая деталь, ты обязан сообщать мне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осознал свою ошибку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хозяин, это моя оплошность. В следующий раз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 собирался его винить, он лишь хотел, чтобы Додо понял: он сейчас — полный профан.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несколько раз глубоко вздохнул и наконец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увидеть, почему уровень озлобленности злодея так внезапно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http://bllate.org/book/19990/1970912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