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поговаривают, что генерал Линь, прошедший через сотни битв в песках, изранен настолько, что его здоровье и жизнь уже на исходе. Когда я навещал его, он полулежал в постели, одетый лишь в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военачальника, чья жизнь прошла в военных походах, он выглядит, — Нин Юэчжи слегка усмехнулся, — как тростинка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руку, обводя пальцами воображаемый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тонкое запястье, почти как у женщины. Я даже сомневаюсь, способен ли он вообще поднять армейскую алебарду.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видел его в тот день, он был в легких доспехах. Трудно сказать, насколько он худ, но телосложение у него и впрямь довольно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его грозную ауру, он совсем не похож на тех крепких военачальников, что привыкли вести за собой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прощупал его пульс: он слабый и поверхностный, явный признак истощения крови и телесной немощи. Похоже, он действительно смертельно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Нин Юэчжи тронула зловещая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действительно болен, то, будучи главнокомандующим, обязан скрывать свое состояние, притворяясь здоровым. Иначе в армии начнутся волнения из-за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в столице все знают, что он прикован к постели, и он позволяет мне открыто проверять его пульс…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мгновенно понял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ведет себя так только потому, что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больным, когда здоров, и держаться из последних сил, когда болен — эта игра на грани правды и лжи и есть истинное искусство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ужасно любопытно: болен Линь Цэ или нет? Если он здоров, то как ему удалось подделать этот слабый пульс?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у Линь Цэ действительно худощавое. Но о методах подделки пульса он раньше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Дун, которая до этого молча слушала,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взоры прикованы к пустующему трону, никто не смеет действовать опрометчиво, и нам не стоит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Линь Цэ постоянно ссылается на болезнь. Если в решающий момент он останется в стороне, это сыграет нам не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держу продовольствие как рычаг давления, это крайняя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просто задерживать жалованье и провиант для трехсоттысячной армии? Одно неверное движение — и вспыхнет мятеж, что принесет нам лишь одни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многозначительно посмотрела на Чжоу Цзэи: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понимает, — Чжоу Цзэи опустил взгляд. — Я навещу его еще раз и постараюсь найти другие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Шэнцзин расположен в самом сердце Гуаньчжуна: зимы здесь теплые, лето прохладное, климат приятный. Даже когда на севере уже вовсю хозяйничала поздняя осень и люди кутались в ватники, жители столицы обходились легкой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резиденции генерала звенела сталь, а воздух рассекали свистящие удары мечей. Вскоре раздались глухие звуки тел, падающих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сегодня не наелись?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своих солдат, валяющихся на земле, Линь Цэ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Чжуюэ, какую отговорку ты придумаешь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Чжуюэ в душе проклинала того скользкого евнуха. Стоило ему явиться в резиденцию, как генерал рассвирепел еще сильнее и на тренировке стал драться еще жестче. Она совсем не хотела спарринговаться с генералом, который был не в духе и не знал меры. Подумав секунду, она похлопала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«эти дни», живот болит, сил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замер, на мгновение остановившись,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плохо себя чувствуешь, иди отдыхай, сегодня ты свободна от караула.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Чжуюэ, не моргнув глазом, соврала: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попрошу Чжуйсина подменить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не мог спорить с женщиной, у которой «эти дни», и перевел взгляд на остальных солдат, которые продолжали лежать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вас тоже «эти дни»?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телохранителей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 меня тоже живот болит, вчера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Инь со смехом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даете! Тренируетесь спустя рукава, зато отговорки придумываете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переели, говорите? Ладно, сегодня останетесь без ужина, сэкономим немного казны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поднялся шум, перемежающийся смехом и шутками. В этот момент на плац вышел Сунь Юдэ.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Цэ спросить, что случилось, как Чжуюэ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еще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опять тот противный евнух?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протянул генералу Линью визитную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Хуай-ван лично прибыл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Цэ, скрытый за маской демона-цилиня, мгновенно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Цзэи?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Я его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Сунь Юдэ: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его к задней калитке и открой только собачий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открытое оскорбление. Сунь Юдэ беспомощно попытался вразумить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понимаю ваше недовольство, но сейчас не время ссориться с Хуай-ваном.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его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 твердым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собачий лаз тоже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отправился встречать гостя, а Линь Цэ, снимая верхнюю одежду, направился в спальню и снова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Чжоу Цзэи, а следом за ним — Нин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Чжуюэ была слегка напугана: одного взгляда на них хватало, чтобы генерал пришел в ярость, а тут они оба… Она уже начала придумывать оправдание, чтобы избежать завтрашней тренировки. Поразмыслив, она решила просто поменяться сменами с Чжуйсином.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Чжоу Цзэи встретился взглядом с Линь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болен и не могу оказать Его Высочеству должных почестей,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сохранял невозмутимость,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 ядовитой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 о болезни генерала, вдовствующая императрица прислала лучшие женьшень и линчжи, чтобы поправить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Цэ не стал отказываться и велел Сунь Юдэ принять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так усердно трудился ради Его Высочества, что даже занемог, мы все очень переживаем, — Нин Юэчжи чуть приподнял уголки губ. — Не нужно ли генералу чего-нибудь еще? Если да, смело говорите, Его Высочество сделает все возможное, чтобы исполнить ваше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Хуай-вана такое доброе сердце, я не стану отказываться, — подумал Линь Цэ. Что бы попросить такое, чтобы и самому получить выгоду, и Чжоу Цзэи в неловкое положение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потребовать тысячу золотых?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осенило, и он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— город богатства и роскоши. Раз уж мне выпала честь оказаться в таком месте, разве не стоит воспользоваться случаем и насладиться земными радостями, чтобы потом не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чем,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цветы благоухают, а луна дарит прохладу, — проговорил Линь Цэ. — Жаль только, что в моей палатке холодно, а ночи приходится проводить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хватает кого-то, чтобы согреть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притворился, что его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Служба на границе тяжела, и в лагере не до развлечений. Раз уж вы вернулись в Шэнцзин, то, безусловно, должны насладиться всеми его удовольствиями.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пришлю вам десяток красавиц. Только, — он насмешливо улыбнулся, — генерал, берегите себя, не стоит предаваться излишествам.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меня удивят обычные женщины? — Линь Цэ презрительно хмыкнул. — Слышал, в столице модно увлекаться юношами.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желания — это естественный порядок вещей, — ответил Нин Юэчжи с улыбкой. — Любовь — это природа человека. Инь и Ян сосуществуют, и неважно, в каком сочетании, все это в рамках естественного пути. Это лишь подтверждает цивилизованность нашего Наньчжао.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генерал хочет попробовать, я пришлю вам десяток изящных юношей…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— повторил Линь Цэ, — обычные люди меня не интересуют. Как это можно назвать настоящим наслаждением?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достоин разделить со мной постель, должен быть существом редким, не имеющим равных, чья красота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Нин Юэчжи на мгновение застыла, но он тут же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 не побрезгует, я готов предложить свою кандидатуру…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Лан Инь с презрением фыркнул. — Ты всего лишь евнух, мой вкус не настолько непритязателен.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посмотрел на Чжоу Цзэи: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Услуга, которую Его Высочество просит у меня, — дело нешуточное. Разве Его Высочеству не стоит самому лечь в мою постель и составить мне компанию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слегка нахмурился, но его лицо осталось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Генералу Линю следует заботиться о здоровье. Мы вернемся к этому разговору, когда вы поправитесь.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вашего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улыбка Линь Цэ мгновенно исчезла, — Юдэ, проводи Хуай-вана.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Цзэи, не желая задерживаться, бросил сухое берегите себя и, развернувшись,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дней как снова стал принцем, а уже задрал нос, — как только они ушли, Линь Цэ презрительно усмехнулся. — Но раз даже это его не вывело из себя, значит, терпения ему не занимать…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 за выражение лица? — он обернулся к Чжуюэ. Та смотрела на него странным взглядом и без всякой причины отступила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Чжуюэ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сегодня узнала, что генерал питает слабость к однополой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поэтому вам скоро двадцать четыре, а вы до сих пор не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жены, ни наложниц, даже служанки для утех нет. Для здорового взрослого мужчины это крайне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опешил и заморгал. Он ведь просто хотел унизить Чжоу Цзэи, сказав это. Он же не собирался на самом деле с ним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Наньчжао и Бэйянь воевали шесть-семь лет, даже после перемирия на границе постоянно вспыхивают стычки. Ситуация немного улучшилась только в прошлом году, когда в Бэйянь начались внутренние смуты. Я постоянно в лагере, когда мне было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объяснять Чжуюэ: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 обстоят дела. Если я приведу жену в дом, а сам буду пропадать на службе, разве не погублю я ей лучшие годы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жизнь — это бесконечные походы, он трижды проходил мимо дома, не заходя внутрь. А если бы он вернулся, а в доме вдруг появились дети,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Чжуюэ пропустила его слова мимо ушей и отступила еще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внешностью вы не уступаете Чжоу Цзэи, но я считаю, что писарь Лю из лагеря Чжан — утонченный и белокожий, редкий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худой конец, Чжуйсин тоже подойдет. Хотя у него характер — хоть святых выноси, но внешность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маску было видно, как исказилось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сбросил одеяло и вскочил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подеремся.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Чжуюэ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«эти 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«эти дни», иди в свою комнату и не маячь у меня перед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Чжуюэ показала ему язык и, подпрыгивая, быстро выскочила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и Нин Юэчжи медленно вышли из резиденции. Нин Юэчжи сбросил фальшивую улыбку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как ты и сказал, в его поведении полно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http://bllate.org/book/19998/1972030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