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Бай Циннянь с трудом разлепил сонные глаза и приподнялся на кровати. Взглянув на окно, он увидел, что солнце уже клонится к закату.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его не покидала странная слабость и сонливость. Он не делал ничего утомительного — лишь разбирал травы да просматривал медицинские книги. Бай Циннянь потер лицо, пытаясь окончательно проснуться, и наконец спустил ноги на пол. Дойдя до стола, он налил воды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вода коснулась горла, к самому рту подступил приступ тошноты. Бай Циннянь схватился за грудь и начал судорожно давиться.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подавив позывы, он обессиленно рухнул на стол. Лицо его стало мертвенно-бледным, а в груди разливалась тяжесть, от которой ныло все тело. Что происходит? Неужели он что-то не то съел? Но он почти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поразмыслить об этом, как снаружи послышался скрип двери. Он сразу узнал: отец закончил медитацию. Пришлось, превозмогая тошноту, встать и выйти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распахнул дверь, на пороге показался Чжи Янь, сияющий радостью. Но стоило ему увидеть бледное, измученное лицо сына, как улыбка сменилась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что с тобой? Почему ты такой бледный? Где-то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у-у... — Бай Циннянь покачал головой, но, едва произнеся слово, тут же согнулся пополам, хватаясь за дверной косяк, и снова зашелся в рвотных позывах.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Няньнянь! — Чжи Янь в панике бросился к нему, подхватывая под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Бай Циннянь наконец перестал давиться и, пошатываясь, выпрямился, все еще опираясь на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в порядке... — он выдавил из себя слабую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Янь смотрел на него с невыносимой жалостью и поспешил завести сына обратно в комнату. Усадив его на стул,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может, мне позвать старейшину Гу, чтобы она тебя осмотрела?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отец, я правда в порядке, — голос Бай Цинняня звучал совсем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позовет старейшину Гу, та вряд ли придет. Наверняка он просто отравился чем-то не тем. Но не успел он договорить, как снова схватился за грудь и его стошнило кислой желчью. Казалось, из него выходят все внутренности, на глазах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Янь принялся осторожно поглаживать его по спине. Глядя на эти мучения, он вдруг осознал одну пугающую возможность и, дрожа, протянул руку, чтобы нащупать пульс. Только бы не то, о чем он думает...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Янь немного разбирался в медицине и умел определять пульс. Он прижал пальцы к запястью сына, а Бай Циннянь с надеждой смотрел на него бледным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лицо Чжи Яня изменилось. Он нажал сильнее, не веря своим ощущениям. Этот пульс... пульс беременности. Няньнянь носит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Янь отдернул руку, словно его ударило током, и вперился взглядом в живот сына. Прошел месяц... Ребенок внутри Няньняня от Лун Цяньлин. Он знал характер своего сына — тот не мог пуститься во все тяжкие, к тому же сроки совпадали. Этот ребенок определенно от Лун Цяньлин.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я... — Бай Циннянь, видя, что отец не сводит глаз с его живота, занервничал. Неужели у него какая-то смертельная болезнь, раз у отца такое тяжелое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Янь поднял глаза и встретился с ним взглядом. Он закусил губу, не зная, как открыть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со мной что-то не так? — не выдержал Бай Циннянь.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ты беременен.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Янь решил сказать прямо: рано или поздно сын сам поймет, а этот ребенок... он не должен был появиться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Циннянь почувствовал, как мир поплыл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 — Беременен? Но он же только недавно достиг совершеннолетия!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Циннянь застыл, словно пораженный молнией, и дрожащими руками коснулся своего плоского живота. Верно, месяц назад он был с той большой черной драконицей, и он не пил отвар против зачатия. Значит, он носит ребенка большой черной драконицы... Убьет ли она его, если узнает?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как Лун Цяньлин смотрит на него, словно собирается убить, он вздрогнул, и из глаз градом покатились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Няньнянь... — Чжи Янь прижал его к себе и принялся вытирать слезы. — Няньнянь, этот ребенок не должен был родиться. Нам придется... избавиться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Циннянь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Клан Драконов был истреблен тридцать тысяч лет назад. Если кто-то узнает, что ты носишь их потомка, ты понимаешь, что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будет? — прошептал Бай Циннянь осипшим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Мир Демонов отвернется от этого ребенка, а его самого ждет смерть. И тебя это тоже коснется, — голос Чжи Яня был тяжелым, но он говорил чистую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Циннянь сжал ткань одежды на животе так сильно, что побелели костяшки пальцев. Долгое время спустя он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сделаю, как скажет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договорив, он уткнулся отцу в грудь и зарыдал, захлебываясь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 поищу снадобье, — Чжи Янь с болью в сердце погладил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подняться, как на запястье Бай Цинняня внезапно проступила золотая нить. В следующую секунду комнату залил ослепительный синий свет, заставивший отца и сына зажмуриться. Когда сияние померкло, они открыли глаза и увидели перед собой синий призрачный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Чжи Янь с недоумением посмотрел на 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 прикрыл губы рукой, тихо рассмеявшись. Его взгляд, полный нежности, был устремлен на Бай Цинняня. Он произнес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Лань Ли, отец Лун Цяньлин.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Ли... супруг главы Клана Драконов!? — Чжи Янь широко открыл глаза, Бай Циннянь тоже смотрел на призрака с крайним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 кивнул, не сводя глаз с Бай Цинняня,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я прошу тебя, сохрани этого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прежде чем Бай Циннянь успел что-то сказать, Чжи Янь заслонил его собой, бросив на призрака неприязненный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чего ты боишься, но твой ребенок уже заключил брачный контракт с моей дочерью. Тебе не о чем беспокоиться, она непременно защитит их, — Лань Ли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брачный контракт? — Бай Циннянь выглянул из-за спины отца, озадаченно спросив.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с ней соединились, брачный контракт Драконов уже был заключен. Это договор, благословленный самим Небесным Путем. Драконы выбирают себе пару лишь раз в жизни, поэтому я умоляю тебя: можешь ли ты оставить ее ребенка? В конце концов, Клан Драконов почти исчез, и этот ребенок невероятно важен для нас...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http://bllate.org/book/20004/1973387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