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 с мрачным взглядом, полный нежелания, сложил руки в приветственном жесте и ответил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 это, — процедил он. — Ты лишь пытаешься пустить пыль в глаза. Сегодня я заставлю тебя валяться в ногах и молить о пощаде. Или ты уже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 бросил взгляд на толпу зевак внизу, и выражение его лица стало довольным. Молодые люди, собравшиеся поглазеть на представление, видя изящное лицо Лань Юньцзэ, принялись отпускать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смазливый, если боишься, иди лучше к мамке под юбку!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нарастал, и вся тренировочная арена наполнилась гулом. Лань Юньцзэ взглянул на часы и вздохнул. Опершись одной рукой о перила, он грациозно перемахнул через них и мягко приземлился прямо напротив Янь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с острым зрением, Лань Юньцзэ сразу заметил в углу свою жену в шляпе. Он подумал: наверняка мой супруг переживает за мою безопасность? Хотя он и бывает суров, но умеет зарабатывать деньги, да и заботится обо мне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у меня пять минут. Курьер не должен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Цзыань, с детства привыкший смотреть на всех свысока, был взбешён таким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Сегодня ты дорого заплатишь за свою самонадеянность!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размаху ударил кулаком в сторону красивого лица Лань Юньцзэ. Удар был вложен в полную силу, а стремительное движение сопровождалось свистом рассекаемого воздуха. Изначально Янь Цзыань собирался сдерживаться, чтобы показать своё благородство, но в этот момент единственным его желанием было втоптать этого парня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удар! — одобрительно воскликнул Лань Юньцзэ и легко 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невесомому пуху, он уклонился от атаки и плавно отступил назад. Заметив, что первый выпад не достиг цели, Янь Цзыань напрягся и тут же нанёс второй, целясь в горло противника. Лань Юньцзэ собрал Внутреннюю силу, оттолкнулся от земли и, совершив кувырок в воздухе, выбросил ногу в боковом ударе. Напряжённый носок его туфли пришёлся точно по запястью Янь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Звук вывихнутого сустава прорезал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инерцию удара, Лань Юньцзэ развернулся и изящно опустился в центр арены. Всё произошло в мгновение ока. Лань Юньцзэ стоял, заложив руки за спину,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Кулаке Семи Увечий есть кое-какие навыки, но методика тренировки неверна. Суставы повреждены, тебе нельзя использовать Нэйли, иначе пострадают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встречая кого-то, кто действительно разбирается в боевых искусствах, старый генерал Лань проникся симпатией и решил дать пару советов. Его ясный голос звучал спокойно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немом изумлении, после чего взорвалась восторженным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Стример такой крутой! Так его, заставь его признать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Пощёчина, ха-ха! Настоящая пощёчина! Ну что, те, кто называл стримера лжецом, выходите, получите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увидев, что их любимый стример так искусен в бою, были вне себя от восторга. Лицо Янь Цзыаня исказилось от ярости. Каждый выкрик толпы отдавался в его ушах, словно звонкая пощёчина. Он с силой вправил вывихнутое запястье и, скрежеща зубами, уставился на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проиграет на глазах у всех, опозорив Кулак Семи Увечий клана Янь, этот зал боевых искусств, скорее всего, завтра же исчезнет из этого процветающего города. Чего бы это ни стоило, он должен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Цзыаня заплясало безумие. Игнорируя наставления отца, он с силой ударил себя по Даньтяню. Его бледное лицо мгновенно налилось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потерял бдительность, и тебе повезло, — прорычал он и бросился на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сложились в искажённые крюки, целясь прямо в уязвимые точки противника. Почувствовав исходящую от него мощную Внутреннюю силу, Лань Юньцзэ слегка нахмурился, а в его глазах впервые промелькнула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