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уезде И вечерело быстро — и летом, и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весна и лето палили зноем, а осень и зима пробирали лютым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возможно, так казалось лишь Вэнь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была всего одна настоящая комната, где ютились мать, отчим и младший брат. Сам же Вэнь Цзинь ютился в тесной кладовке.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угол был сырым и мрачным, без единого окна. Летом, чтобы сделать хоть вдох свежего воздуха, приходилось оставлять дверную щель. Мальчик немного боялся темноты, но не смел среди ночи выходить в гостиную, спасаясь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Постельное бельё сменялось всего двумя комплектами — никаких излишеств. И только с наступлением летнего зноя мать доставала для него бамбуковую циновку.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пятнадцатилетнего Вэнь Цзиня в жизни почти не водилось радостей. Единственной отдушиной оставались незамысловатые игры с Цзян Синем, Цзян Янь и остальной деревенской детворой.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тяжелыми думами он не тяготился. Холод отчима и регулярная ругань матери давно стали привычной рутиной. Когда привыкаешь, всё уже не кажется таким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ним мир вокруг словно начал сдвигаться в лучшую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сдал вступительные экзамены в старшую школу, и отец подарил ему новый телефон, а старый достался Вэнь Цзиню. Так у него впервые появились собственные карманные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иногда брал телефон у Цзян Синя, поэтому базовые функции знал, пусть и печатал пока со скоростью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первое, что он вбил в поисковую строку, получив обновку, — имя «Сюй Сичжоу».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мимолётный взгляд в торговом центре до сих пор стоял перед глазами. Утончённое, красивое лицо юноши отпечаталось в памяти словно картина, которую не стереть. Чистый, звонкий голос, непринуждённая грация... Из всех людей, кого Вэнь Цзинь видел за свою жизнь в этой глуши, Сюй Сичжоу был самым совершенным и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Забыть его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Пылкий юноша, полный жизни — перед таким образом не устоял бы и летний гибискус.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Вэнь Цзиня хватало фанатов. Правда, мальчишки в основном боготворили футболистов да киберспортсменов, а по артистам сохли разве что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Цзян Янь имелся кумир — участник какого-то популярного бойз-бенда. Девчонка фанатела до того, что каждый год загадывала на день рождения одно и то же: поскорее вырасти и выйти за него замуж. А на праздники выпрашивала исключительно мерч и вещи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Вэнь Цзинь не понимал, как можно до безумия сохнуть по человеку, которого никогда вживую не видел, — радоваться весь день, просто разглядев его туманный силуэт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сам не встретил Сюй Сичжоу.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до него дошло: да, бывает и так. Кто-то способен сквозь холодный экран, преодолевая тысячи гор и морей, протянуть свой свет и вытащить тебя из невидимой, темной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удивительным. Странная привязанность, не имеющая отношения ни к романтическому флирту, ни к кровным узам. Ты просто искренне тянешься к человеку и хочешь следовать за ним.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никогда ни в кого не влюблялся. Первое трепетное замирание сердца и первый застенчивый румянец достались Сюй Сичжоу.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экране наконец загрузилась фотография, Вэнь Цзинь окончательно осознал восторг Цзян Янь от размытых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сладостная, почти до дрожи в костях, чистая радость — чувство, прежде ему незнакомое.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подарил его человек, с которым они даже не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Сичжоу, Сюй Сичжоу... Какое счастье, что этим летом, когда расцвёл гибискус, я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ты чего там разглядываешь? — спросил Цзян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пылающие уши и горящий взгляд, он грешным делом подумал, что тот, впервые получив смартфон, решил приобщиться к «запретным плодам» юности, и уже мысленно похвалил друга за понятливость. Но, заглянув через плечо, обомлел. На экране красовался... накрашенный и полуразодетый мужчина-артист?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выпал в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на него вылупился? На парня смотришь так, будто у тебя гон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молчал. Вэнь Цзинь мгновенно вспыхнул до самых кончиков ушей, залившись густым румянцем. Для подростка такая реакция вполне естественна, но когда её вызывает изображение другого парня... тут любой засомневается в адекватности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виновато отвел взгляд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Не неси чуши!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ну ладно по девчонке сохнуть, это я пойму, — фыркнул Цзян Синь, недоумевая. — Но стесняться при виде мужика — это уже какой-то диагноз. А-Цзинь... он тебе что,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броско, особо не задумываясь. Вэнь Цзинь вовсе не походил на фаната, тем более такого, кто станет визжать по накрашенному, поющему и танцующему красавчику из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Цзинь подскочил на травянистом склоне словно ошпаренный и уставился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откуда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нафиг?! — Он тоже подхватился с места, уставившись на Вэнь Цзиня с полнейшим изумлением. Голос его пресекся от возмущения. — Ты реально по нему тащишься?! Да он же на бабу похож! Ну, вымалевался симпатично, и всё! Такими только мелких девчонок вроде А-Янь разводить, а ты-то куда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обычно избегал конфликтов и огрызался, лишь когда задевали самое заветное. Но сейчас, слыша, как Цзян Синь безосновательно поливает грязью Сюй Сичжоу, он мгновенно вспыхнул, точно взъерошенный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какую ещё бабу?! Не смей его обзывать!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да включи ты мозги! На нём штукатурки полтонны, конечно он кажется красавчиком. Смоешь эту малёвку — и вылезет страшила. Не ведись на обертку! Вокруг полно симпатичных девчонок, да те же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Задолбал! Я пошёл, меня мама обедать 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срочно домой — сохранить побольше фотографий Сюй Сичжоу и узнать о нём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красивый. Невероятно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Вэнь Цзинь! Ври да не завирайся, мы пять минут назад из-за стола встали! — крикнул вослед рассерженный Цзян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опять проголодался! — не оборачиваясь, буркнул Вэнь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ошарашенно смотрел, как тот вприпрыжку убегает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он успел стать таким жизнерадостным?»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затылок чесать, погрузившись в глубокое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никого не было. Мать, скорее всего, ушла с соседками маджонг перекидывать, младший брат учился, а отчим работал в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остался в полном одиночестве. Сжав в ладонях потрёпанный смартфон, он уединился в своём крошечном уголке и с трепетным восторгом погрузился в поиски информации о человеке, которого никогда не встречал. Жгучее желание узнать о нём больше подталкивало вперед — казалось, так он станет хоть на шаг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Сичжоу. Мужчина, 20 лет. Родился 5 сентября в Наньчэне. Поп-исполнитель, автор-исполнитель, танцор...»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следовало подробное описание его семьи, истории дебюта и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влюбленный в музыку, в шестнадцать он поступил в американский Музыкальный колледж Беркли, где учился на отлично. Играет на фортепиано и гитаре, сам пишет музыку, аранжировки и тексты, отлично танцует и поёт. Настоящий универсал.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дебютировал всего полгода назад, поэтому широкой публике его имя пока было знакомо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проходил через конвейер шоу талантов и не томился годами в статусе стажёра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первую популярность Сюй Сичжоу завоевал в интернете благодаря собственным трекам. И лишь окончив Беркли, подписал контракт с одной из ведущих медиакомпаний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официального дебюта число его подписчиков на Вэйбо превысило три миллиона, а авторские песни неизменно становились хитами на музыкальных и видеоплатформах. Агентства буквально выстраивались в очередь, мечтая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метко выразились в одном из самых популярных репортажей:  «Сюй Сичжоу — дитя бога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жадно вчитывался в каждую строчку, листая страницу за страницей. Одни статьи хвалили Сюй Сичжоу, другие просто перечисляли факты. Встречалась и критика, но ни в одной публикации не ставили под сомнение его грандиозный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недосягаемо одарен. Настолько, что даже через холодный экран его сияние внушало священный трепет. Вершина, на которой стоял Сюй Сичжоу, казалась лестницей, по которой Вэнь Цзиню не подняться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пятнадцатилетний юноша просто и чистым сердцем восхищался им, испытывая смесь влюбленности, уважения и светлой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Зарегистрировав аккаунт на Вэйбо через QQ, Вэнь Цзинь отыскал официальную страницу Сюй Сичжоу и тут же добавил его в «Особые подписки». Заодно, прогуливаясь по СуперТопику, подписался на официальный фан-клуб и группу анти-хейта.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у него в подписках числились только Цзян Синь и Цзян Янь, а теперь набралось почти два десятка аккаунтов. Лента ожила. Вэнь Цзинь почувствовал, что наконец-то обрел свой собственный маленький мирок.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Сюй Сичжоу было уже больше шести миллионов подписчиков. По-настоящему бешеный успех к нему ещё не пришёл — большинство юных фанаток пока просто пускали слюни на его внешность. К тому же после подписания контракта он выпустил лишь одну песню собственного производства. В одном из интервью он признался, что хочет сделать паузу, чтобы доработать новый материал и порадовать слушателей качественными релизами.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логично: после официального дебюта требования к продукту возросли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записи на странице Сюй Сичжоу были ограничены полугодием, да и личных фото он почти не выкладывал — сплошные промо-посты да короткие аудио с наигранными на гитаре набросками. Безлико и сдержанно. Пролистав ленту, Вэнь Цзинь немного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 СуперТопике кипела жизнь! Фанаты щедро делились снимками и аудиозаписями. Стоило кликнуть — и глаза разбегались от изобилия кадров высокого качества: со сцены, из звукозаписывающей студии, из аэропорта, со съемок клипа... И на каждом снимке Сюй Сичжоу выглядел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же просто отвал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Цзиня разгорелись глаза. Он сохранял фото за фото, никогда прежде не ощущая, насколько вместительна память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парень может быть насколько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смотрел, тем сильнее погружался в это чувство. Влюбленность превращалась в сладкую зависимость, пьянящую и дурманящую, точно опиум.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Сичжоу был настоящим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даже сходил в поисковик, нашел «Руководство для фаната» и скачал пару необходимых приложений. Следуя инструкциям, он заходил в СуперТопик каждый день как по часам. Единственное, в чём он пока не мог помочь кумиру из-за отсутствия денег, — это покупка альбомов и мерча.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фанат из него вышел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чувство в пятнадцать лет — как искра в сухой траве: вспыхнет и запылает неугасимым пожаром.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вершине башни стоял спиной к солнцу и луне, но сам сиял ярче любых звёзд. Вэнь Цзинь был лишь одним из сотен потерянных в грязи подростков, которым этот свет подарил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Сичжоу был слишком чист, заставляя Вэнь Цзиня стыдиться собственной невзрачности, и слишком далек.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Звездам и луне надлежит висеть высоко в небесах — только тогда ими восхищаются.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Сичжоу видел куда больше прекрасных гор и рек, чем он сам. Вэнь Цзинь лишь искренне желал ему дойти до самых процветающих и сияющих вершин. Чем ярче горела его звезда, тем сладостнее для Вэнь Цзиня распускался летний гибискус.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трепетало, пока он просматривал ветки СуперТопика. Счастье плескалось в его обычно спокойных, тихих глазах. Жар раскалённой волной разливался по венам, и на мгновение Вэнь Цзиню показалось, будто его кровь от рождения течет лишь ради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Фанатов Сюй Сичжоу называли «Членами экипажа» или «Лодочками», а его самого — «Капитаном». Сюй Сичжоу любил сладкое и не переносил острое, а его кумиром был Майкл Джексон...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листая очередной тред, Вэнь Цзинь внезапно замер, а шея налилась густой, смущённой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первыми получать эксклюзивные фоточки братика? Хочешь узнать больше о его милых привычках? Хочешь вместе с нами поразмышлять над тайнами бытия? Мечтаешь узнать его идеальный тип? Если сердце забилось чаще — скорее к нам! Номер QQ-группы: ХХХХХХХХХ»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Вэйбо хватало фанатских чатов, созданных девочками, он уже натыкался на парочку. Но настолько бесстыдного, смелого и прямолинейного призыва ещё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Эксклюзивные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 бытия...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клюнул вовсе не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идеальный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замялся. Палец колебался между «Копировать» и «Выйти». Немного посражавшись с собой, он так и не смог устоять перед искушением и подал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группы выглядело более-менее прилично:  «Лодочка старшего брата качается-качается».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входа требовалось ответить на три вопроса и дождаться одобрения админов: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Твой пол (м/ж)?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День рождения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Хочешь трахнуть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вопроса выглядели вполне стандартно, но третий-то откуда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впервые в жизни испытывал такой стыд. Уши пылали. Мучимый сомнениями, он с горем пополам вбил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Парнишка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5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Примут ли его вообще после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перевести дух, как тишину комнаты разразила канонада громких уведомлений. Вэнь Цзинь вздрогнул, поторопился убавить звук и открыл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Заявку одобрили!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[Волосок Сюй Сичжоу]: «Добро пожаловать, милый мальчик-фанат!!»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посыпалась лавина приветствий. Сообщения мелькали с такой скоростью, что Вэнь Цзинь не успевал прочесть ни строчки — старые мгновенно уплывали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был не слишком большим по сравнению с гигантскими фан-клубами — всего человек двести-триста. Но в сети находилось больше сотни, и, судя по всему, в переписке участвовали абсолютно все. Активность просто зашкаливала.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Вэнь Цзиня в QQ был прост —  «Вайвай», его детское прозвище. Раньше он звался «Цветение гибискуса», ведь в его имени есть иероглиф «гибискус», да и родился он летом, так что сочетание казалось идеальным. Но Цзян Синь обозвал ник девчачьим и совковым, заставив сменить. Вэнь Цзинь не стал мудрить и вписал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аватарке стоял нарисованный им самим Губка Боб. Навыков рисования явно не хватало, но узнать персонажа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по-детски мило, отдавая наивностью школьника начальных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капитана] (Создатель): «А-а-а-а! Наконец-то к нам заглянул живой парень-экипажник!! Добро пожаловать, ура-ура! Девчонки, держите себя в руках, не спугните милашку!! Милашка, соблюдай правила: ступил на борт — назад дороги нет! А не то я привяжу тебя к мачте!!»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почувствовал, как по спине пробежал холодок. Создавалось стойкое ощущение, будто он попал в логово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одобрительными возгласами, которые мгновенно погребли под собой реплику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решил, что из вежливости обязан подать голос. Смущаясь, он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(котик.jpg)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капитана] (Создатель): «А-а-а, какая лапочка! Я не могу-у-у! (lsp.jpg)»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ест сладкое, но не ест острое] (Администратор): «Едрить-колотить!! Он живой! Настоящий живой парень! А где второй?! Куда делся Брат Наньфэн?! И вообще, мелкий, сколько тебе лет? (коварная ухмылка.jpg)»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[Рулевой] (Администратор): «@Южный ветер дует на лодочку»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экипажа номер один]: «@Южный ветер дует на лодочку»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экипажа номер два]: «@Южный ветер дует на лодочку»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[Простыня старшего брата]: «@Южный ветер дует на лодочку»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Сичжоу любит есть сладкие булочки]: «@Южный ветер дует на лодочку»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посмотрел на экран: девчонки единодушно тегали пользователя с ником «Южный ветер дует на лодочку». Не зная, кто это, и считая неловким просто сбежать, он решил ответить на вопрос админа: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шестнадцать. Скоро пойду в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правильный и сдержанный ответ, похоже, окончательно растопил сердца участниц. На него посыпался град вопросов: правда ли он ответил «хочу» на третий вопрос при входе? Что именно ему нравится в Сюй Сичжоу? Почему он стал его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совсем растерялся, не успевая отвечать. Лишь когда речь зашла о его родном городе и настоящем имени, Главарь вмешалась и заботливо написала ему в личку, предупредив, что личные данные в сети светить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всё понял и написал в общий чат лишь то, что он из Наньчэна.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снова взорвалась визгом, и чат опять захлестнула волна тегов в адрес «Южного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причины такой реакции, Вэнь Цзинь тихонько спросил у Главаря в личке, и та с готовностью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капитана]: «До тебя "Южный ветер дует на лодочку" был единственным парнем в нашей группе! К тому же он, как и ты, и как наш Капитан, тоже из Наньчэна. Эх, малыш, ты не представляешь, какой дефицит у нас с фанатами-парнями! Беречь вас надо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молча переваривал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теперь он официально числится в фан-клубе как редкий вид под особой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http://bllate.org/book/20019/1990554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