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новая картина со звёздным небом на стене, словно звезда, насильно втиснутая в самое сердце, продолжала излучать в душе Гу Чуюй тревожный, обжигающий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за испорченное полотно, смешанное с тайной сладостью от обладания уникальным подарком, сплелись в сложную сеть, крепко сковавшую её. Она несколько раз порывалась заговорить с Цзин Мяои, пусть даже просто сказать спасибо или ещё раз попроситься прощения за ту старую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Мяои не давала ей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Звёздное небо стало немым финалом, поставив точку в той случайности. С тех пор Цзин Мяои, казалось, с головой ушла в незримую войну — масштабная международная сделка по поглощению вступила в самую острую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невыносимо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Гу Чуюй, протирая сонные глаза, выходила из гостевой комнаты, Цзин Мяои уже давно покидала виллу, оставляя после себя лишь пустые стулья в столовой да след от остывшего чёрного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Поздними вечерами Гу Чуюй, обняв подушку, ждала на диване до тех пор, пока веки не начинали слипаться, но так и не слышала привычных, уверенных шагов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под одной крышей, но словно существовали в разных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Гу Чуюй ещё могла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убеждала себя, что сестра Мяои занята важным делом, что, как и много раз прежде, работа временно поглотила всё её внимание. Подобно домашнему питомцу, которого на миг обделили лаской, но который твёрдо уверен в возвращении хозяина, она терпеливо ждала, согреваясь воспоминаниями о былом снисхождении и особом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писать Цзин Мяои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Мяои, ты вернёшься сегодня ужинать? — к тексту прилагался милый стикер с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то гас, то загорался, но окошко ответа от нужного контакта так и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свернулась на диване; по телевизору шумело развлекательное шоу, но взгляд её был прикован к телефону. Чувство, что её игнорируют, подобно крошечным муравьям, начало подтачивать её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десяти вечера телефон наконец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чуть ли не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красовались два лаконичных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знака препинания не удостоили.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уставилась на холодные буквы, прикусила губу и быстро застучала пальцами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не забудь поесть,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пришло даже такого ответа, как «не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написала, что в саду расцвели розы,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позвонила, чтобы просто услышать её голос. Телефон долго не отвечали, а когда трубку наконец сняли, на фоне слышались невнятные, быстрые споры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Цзин Мяои донёсся сквозь помехи, в нём сквозила едва уловимая усталость и сухая деловитость.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особенного, — Гу Чуюй сжала телефон, невольно смягчив голос. — Просто хотела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совещании,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 Короткие и резкие.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смотрела на погасший экран, и то лёгкое волнение, вызванное картиной, окончательно сменилось растущей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Поговорим позже? Когда это позже? Сегодня вечером или в какой-то неведомый завтрашний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запланированных ужина были отменены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она тщательно нарядилась, надела платье из последней коллекции, которое Цзин Мяои привезла ей из Парижа, и просидела в уютном маленьком ресторанчике от заката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дождалась лишь извиняющегося звонка от помощника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приношу глубочайшие извинения. У госпожи Цзин затянулось совещание, она никак не может освободиться. Как вы смотрите на то,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она даже не успела собраться, как днём получила сообщение об отмене.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выдержала она, переспрашивая по телефону, в её голосе звучала обида и требовательность, которых она сама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 несколько секунд, затем раздался приглушённый, охрипший голос Цзин Мяои: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Возникла срочная ситуация. Слушайся, поешь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«слушайся».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ненавидела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действовало как заклинание, легко опечатывая все её чувства и недовольство, выставляя её ожидание и тоску чем-то незрелым, не «послушным».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словно влажный плющ, безумно разрасталась в этой пустой, роскошной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постоянно проверять телефон, каждые несколько минут включая экран, чтобы убедиться, что не пропустила ни одного сообщения. Она снова и снова открывала чат с Цзин Мяои, глядя на бесконечную вереницу зелёных блоков своих сообщений и редкие, до жадности короткие белые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контраст пугал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специально прикрывать рот рукой, тихо кашляя во время звонков, или говорить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Мяои, мне кажется... я немного приболела.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услышать заботу и беспокойство, надеялась, что, как и раньше, даже малейшее недомогание заставит Цзин Мяои обратить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короткая пауза, за которой последовал тихий стук клавиш и уставший, едва сдерживаемый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Пусть дядя Чэнь вызовет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обещаний приехать, никаких нежных расспросов — лишь сухая, формальная инструкция.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повесила трубку и уткнулась лицом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маленькие хитрости и уловки выглядели такими бледными и нелепыми перед лицом лавины работы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была той Гу Чуюй, которая могла легко управлять эмоциями и поступками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бродила босиком по пустой, безмолвной вилле. За огромными панорамными окнами сиял ночной город: неоновые огни, бесконечный поток машин, суета 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огромном пространстве она была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гулко отдавались на полированном полу, лишь подчёркивая мёртвую тишину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кабинету Цзин Мяои — дверь была плотно закрыта. Гу Чуюй толкнула её, внутри царил мрак, лишь лунный свет очерчивал холодные контуры мебели. Картина со звёздным небом в темноте казалась размытым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столовую — на длинном столе стояли изысканные серебряные подсвечники, но приборы были накрыты только для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она забилась в угол дивана,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Небывалая паника, словно ледяной прилив, беззвучно подступила к сердцу, поглощая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Мяои... она больше не нуждается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появились дела поважнее, ценнее, и теперь она, этот обуза, способная лишь на капризы и беспокойство, по праву была отставлена в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уникальные проявления нежности, та молчаливая защита — всё исчезнет без следа вместе с этой бесконечной занятостью?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безбрежную ночную мглу за окном и чувствовала себя забытой в углу звездой, которая, как ни старайся светить, уже никому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горел яркий свет, но он не мог разогнать холод, постепенно сжимавший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имя которой было «потеря», безмолвно накрывала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http://bllate.org/book/20060/1983535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