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вспыхнуло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мы кое-что выяснили, но пока не можем ручаться за достоверность. Снимки я вам отправил, взгляните — вдруг что-то покажется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больше шести лет. В том районе провели масштабную реконструкцию, многих домов просто не осталось. Ваши воспоминания о жизни до одиннадцати лет слишком отрывочны, нам тяжело собрать этот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просили не привлекать внимания, так что мы действуем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Сделайте всё, что в ваших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Нин Цзяньцзин открыл прикреплённый файл. Внутри лежала пачка фотографий и короткая аудиозапись. Он запустил запись и принялся медленно просматривать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 четыре назад тут всё перерыли, проект какой-то был. Перепланировали весь квартал. И здесь, и дальше по Сюэшуй-лу — всё заново отстроили. А раньше... да тут как щупальца осьминога всё переплетено было, на велосипеде и то не проедешь».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«Пропавший ребёнок? Не, не слыхал. Я сам-то года два как понаехал, но про такое не болтали. Брошенный? Да кто ж про такое на каждом углу трепаться станет! Ну и расспросы у тебя, парень. Всё, мне на рынок пора, спроси ещё у 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длилась от силы минут пять. Нин Цзяньцзин пересмотрел снимки несколько раз, но в памяти не отозвалось ни единого проблеска. Похоже, разум сыграл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детстве до одиннадцати лет превратились в хаотичный, мутный поток, где реальность переплеталась с бредом. Это место в его голове походило на заброшенную бойню, заваленную гниющими обломками прошлого, от которых нёсся удушливый, тяжёлый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переносицу, пытаясь смахнуть липкое оцепенение, когда тишину разбил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вернув лицу привычную сдержанность, Цзяньцзин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молодой господин! Чем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выдержал паузу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пробыл в FRG всего пару дней, а уже разучился разговаривать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нахмурился. Кончик ручки с тупым стуком постукивал по столешнице. На губах его проступила дерзкая, ленивая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«разучился»? Я всегда так разговариваю. Или вы, дорогой братец, позвонили мне только для того, чтобы прочитать нотацию?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времени. Я слышал, вы с Цзин Сючжу в последнее время постоянно цапаетесь. Он что, опять тебя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соскользнуло, оставляя на бумаге глубокую рваную царапину. Цзяньцзин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 Сючжу тебе наплетал?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старый чёрт ещё и жаловаться умеет!»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замялся. Разумеется, он не мог выдать их с Цзин Сючжу тайный договор — узнай Цзяньцзин хоть край уха, поднялся бы невообразимый скандал. Не мог он признаться и в том, что лично угрожал капитану FRG. Но и врать напропалую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Цзяньяо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ним переругиваться. Этот старый лис хитёр и прожжён, тебе его не переиграть. Мозгов не хватит. Занимайся своими делами и не наживай себе врага — сам же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мысленно хмыкнул. «Кто из нас пожалеет — это мы ещё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упрямиться! — с досадой вздохнул Цзяньяо. — Я же о тебе пекусь. Ты и Цзин Сючжу...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заставь его извиниться передо мной, — перебил Цзяньцзин с капризной въедливостью. — Ты хоть знаешь, что он сдвинутый? Он меня едва не задушил! И из-за чего? Из-за кота! Он явно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Цзяньяо слишком хорошо знал крутой нрав Цзин Сючжу. Капитан не стал бы распускать руки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со своими капризами. Сючжу никогда не станет цепляться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Вы что, так хорошо знаете друг друга? У вас с ним романа случайно нет? — Цзяньцзин фыркнул, ядовито протянув: — Ух ты, а у нашего старшего молодого господина, оказывается, широкие взгляды. Но у капитана Цзина тот ещё характерец, ты уверен, что вытянешь? Или,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Цзяньцзин! — в голосе Цзяньяо вспыхнула настоящая ярость. — Следи за языком! Ты действительно думаешь,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только ради этого бредня звонил? Если всё, я повесил трубку, у меня дела. — Цзяньцзин скомкал испорченный лист, метнул его в корзину и вытащил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Цзяньяо выдержал паузу, стараясь вернуть голосу ровный тон. — Не лезь к Цзин Сючжу. Тебе с ним не сладить. Послушай брата, я зла тебе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скривил губы в саркастичной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трогательно вы его выгораживаете. Если так невтерпёж — ведите его под венец и сделайте моей невесткой! Я даже возражать не стану,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Цзяньяо разболелась голова. Поняв, что спорить бесполезно,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мамы день рождения. Не забудь приехать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Цзяньцзина на мгновение замерли. Взгляд затуманился ледяной жгучей ненавистью, однако голос остался обманчиво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ты ведь это не всерьёз? Я тебе не родной брат. Если я не появлюсь перед её очами, почтенная госпожа проживёт на пару лет дольше. Пожалей её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ненавидела его гораздо сильнее, чем даже сам старый глава семейства. И если бы не «полезность» найдёныша для её драгоценного первенца, она бы в жизни не потерпела, чтобы какой-то уличный заморыш смел называть её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слишком высокородная.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надолго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вечера. Жду, — отрезал Цзяньяо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короткие гудки, Цзяньцзин со щелчком бросил телефон на стол. Расправив лист бумаги, он взял карандаш и уверенными, точными штрихами принялся набрасывать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переступил порог дома Нин, он был заморенным, черным от грязи мальчишкой. Изнемождённый, покрытый шрамами, он еле держался на ногах — и к тому же заметно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всегда ходил медленно, плавно и осторожно, скрывая свой изъян, поэтому никто в доме так и не узнал, что когда-то он был калекой. Даже Чэнь Цзюэмин и Янь Хай не догадывались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Старейшина Нин привёл его в особняк, дал имя Нин Цзяньцзин и приказал слугам окружить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доверчивый мальчик решил, что обрёл настоящий дом. Что обрёл родную душу, кров над головой и что скитаниям по холодным подворотням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быть послушным: помогал прислуге, выполнял любые поручения, проглатывал чужую брезгливость и улыбался в ответ на холодные взгляды. Он безмерно ценил каждый день в этой семье и боготворил всех, кто в ней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из дней Старейшина Нин не погладил его по голове и не велел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привезли в частную клинику. Толстые иглы въедались в кожу, впивались в вены, выкачивая алый поток, который тут же переливали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слуги пронюхали: никакой он не «второй молодой господин». Он — просто ходячий контейнер с кровью, купленный старым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кормили досыта сытной едой, чтобы кровь восстанавливалась быстрее, но вместе с пищей его пичкали презрением. Колкие насмешки и брезгливые шепотки отравляли каждый вдох, забиваясь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старший брат не был к нему откровенно жесток. На фоне ледяной ненависти госпожи Нин, интриг Старейшины и издевательств слуг Цзяньяо даже проявлял своеобразную заботу. Он даже пару раз осаживал распоясавшуюся дворню. Из чувства вины? Цзяньцзину было плевать. Это не трогало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всё, что он получил, он заплатил собственными литрами крови. Никаких причин для благодарности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правы: не стоило питать иллюзий. Только их жестокая откровенность помогала ему держать разум чистым и не поддаваться яду фальшивого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душевное тепло, ни физическая ласка ему больше не требовались. Он не нуждался в чужой жалости или подачках.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глубоко вздохнул, выгоняя тупую боль из груди. Карандаш с сухим шорохом чертил на бумаге линию за линией. Раз старший молодой господин так просит его приехать — что ж, он навестит особняк. И поздравит госпожу Нин с днём рождения. Как следует поздравит.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тишина, нарушаемая лишь сопением спавшего без задних лап Бамбукового Побега. Глаза Цзяньцзина налились опасным, бритвенно-острым блеском. Казалось, проходящие под кожей вены на шее готовы вот-вот лопнуть и обернуться стальными лезвиями, способными располосовать любого, кто подойдёт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слово согревает в лютый мороз, а злое — ранит даже в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провёл во льду слишком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забыл, что это такое. И знать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Цзин Сючжу вернулся из академии юниоров. Проходя мимо кабинета, он столкнулся с Цзяньцзином, выходившим на лестничную площадку. Капитан прислонился к стене и с иронией окинул парня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Нин-е изволит выходить? Не поздновато ли для прогулок?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едва удостоил его взглядом. Он размашистым движением прихлопнул лист бумаги к груди капитана — словно наклеил заклятие против злых духов, разве что без слюны. Когда Цзяньцзин отстранил руку, эскиз плавно поплыл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подхватил падающий лист, даже не 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же, не сбавляя шага, прошел мимо. Пропали куда-то привычные ядовитые колкости, с которых обычно начиналась любая их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духе?» — подумал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позу, Цзин Сючжу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сопляк. Поменьше глуши алкоголь. Ещё пару дней в таком режиме — и у тебя вместо крови винище потечёт.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резко замер. Брови сдвинулись, в глубине зрачков мелькнул студёный огонёк. Но когда он повернулся, на его лице уже сияла мягкая, невероятно обворожительная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капитан Цзин, вы так печётесь о моём здоровье? Только не говорите... что влюбились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фальшивую, медовую улыбку, Сючжу невольно вспомнил тот прошлый случай — и его сладострастный, капризный стон. В груди капитана что-то ёкнуло, волна неловкости заставила его отвести взгляд. Сжав бумагу в пальцах,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пей хоть до смерти,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понимающе кивнул, произнеся с двусмысленной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не понял, к чему относилось это «вот именно» — к согласию или насмешке, — но интуиция подсказывала, что этот невыносимый парень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секунду Цзяньцзин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умирать мне пока рановато. Вы ведь ещё не встали передо мной на колени. Было бы ужасно обидно пропустить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Цзяньцзин, не дожидаясь ответа, неторопливо пошёл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молча смотрел ему вослед, пока фигура парня не скрылась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всегда ходил бесшумно, словно дикий кот, но в воздухе всё ещё витал его едва уловимый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едва ощутимый аромат, похожий на прохладный морской бриз. Он совсем не вязался с его дерзким, взрывным и злопамятным характером, но дышалось рядом с ним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непроизвольно потёр кончик носа, и на его губах скользнула едва заметная усмешка. Вернувшись в тренировочный зал, он мельком взглянул на зажатый в руке лист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эскиз игровой формы, выполненный цветными карандашами.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широким, размашистым почерком были выведены иероглифы. Каждая линия дышала экспрессией и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«Яркое пламя горит, Феникс возрождается из пепла».*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располагался сам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фоне оранжево-алые мазки карандаша сплетались в языки бушующего пламени, в которых угадывались силуэты расправленных крыльев феникса. Узор казался сложным, но каждая деталь была прорисована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весь день просидел в кабинете не ради того, чтобы бездельничать, а чтобы нарисовать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провёл подушечками пальцев по размашистым строкам. Казалось, от этих букв исходит физическое тепло, обжигающее пальцы и проникающее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эскиз, даже просто лежащий на бумаге, нёс в себе неистовую силу, способную пробить самую беспросветную тьму, словно победный клич, возносившийся над пепелищем.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FRG потерпела сокрушительное, позорное поражение. Вся команда погрузилась в удушающее молчание. И эти слова, написанные рукой Цзяньцзина, попали в самую точку, разжигая угасший пламень.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«Яркое пламя горит, Феникс возрождается из пепла».*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знали, через какой ад им пришлось пройти. Разочарование фанатов, ядовитые помои хейтеров, холодно-рациональные утешения Нин Цзяньяо — всё это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оказался единственным, кто верил в их *возрождение*.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не знал, что именно заставило парня нарисовать этот эскиз — разговор ли после посещения академии или что-то ещё. Но раз уж Цзяньцзин верит, что FRG восстанет из пепла...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проведёт команду сквозь беспросветный полумрак и подарит ему эту триумфальную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турнире...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FRG одержит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Обязана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