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поднялся в салон, сжимая в руках автомат. Кортеж из более чем тридцати черных «кадиллаков» на предельной скорости рванул к вилле Гань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со свистом проносился пейзаж. Встречный ветер взъерошил волосы Чжияна, но был не в силах разгладить суровую складку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Тай Цзинь раскусил замысел Гань Чуаня? — размышлял он. — Но даже если и так, с чего устраивать подобный размах? Или это Чэнь Сун? Хватит ли у него дерзости? Он ведь сейчас по уши в проблемах из-за закрытия казино. Зачем ему нападать на Гань Чуаня? Очередная многоходовка?»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влетели на территорию виллы, мгновенно взяв особняк в кольцо. Едва «кадиллак» затормозил, Лю Чжиян выскочил наружу. Велев людям ждать снаружи и держа оружие наготове, он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царила глухая тишина. Но стоило ему подойти к лестнице, как сверху донеслось фальшивое, режущее слух завывание — кто-то безбожно коверкал мотив песни «На берегу озера Байкал».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этого сольного концерта, в доме было непривычно спокойно. Ни малейшего намека на угрозу. Чжиян поднялся на второй этаж и, остановившись у хозяйской спальни, осторожно окликнул Гань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проема неожиданно выскочила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Чжияна сработали быстрее мысли — выстрел грохнул в узком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ловко отшатнулась, и тут же раздался возмущенный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воюешь?! Это же покушение на собственного мужа! Покушение, Ян-Ян!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присмотрелся. Перед ним стоял Гань Чуань — в одних трусах-боксерах.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запала хватило ровно на секунду. В следующий миг Гань Чуань уже с энтузиазмом 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а стволик-то у тебя знакомый... О, слушай, иди скорей сюда! Я тут на городском рынке кучу барахла набрал. Глянь, что лучше подойдет для рудника «Хунпинь»? Надо же сойти за своего среди шахтеров...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грохнул одиночный выстрел — подчиненные Чжияна давали сигнал, проверяя, жив ли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подошел к окну, высунулся наружу и изумленно вытаращился на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себе... Откуда столько народу? Что стряслось?..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в два широких шага сократил дистанцию и с отмаши впечатал приклад прямо ему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сидел на стуле, прижимая к голове мокрую марлевую салфетку. На левой стороне темечка у него еще не сошла прежняя шишка, а теперь справа красовалась свежая, ничуть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Лекарственная пропитка жгла ссадину, заставляя его корчиться и шипеть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бросив взгляд на Лю Чжияна, который неподвижно замер на диване, Гань Чуань предпочёл засунуть стоны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Дорогой... Не думал, что ты так обо мне переживаешь, — подал он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сидел скрестив руки на груди, и его пальцы слегка дрожали. Ему было страшно даже представить, что случилось бы, окажись тот выстрел хоть на пару сантиметров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со стула, Гань Чуань подсел к нему на диван. Он обнял Чжияна за плечо, а не встретив сопротивления, перебрался ладонью к его шее, мягко поглаживая чувствительную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милый, не злись. Я знаю, ты волновался. Обещаю, в следующий раз обязательно отвечу на звонок,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уложенная прическа Чжияна слегка растрепалась, несколько прядей упали на виски. Нахмуренные брови, сжатые в узкую линию губы и тяжелый, укоризненный взгляд, устремленный в пустоту, придавали ему строгий, но донельзя изысканный вид. Узел галстука слегка съехал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Гань Чуаня от этого зрелища сладко защемило в груди. Сделав вид, что хочет поправить ему галстук, он перешел к более откровенным ласкам.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ткань рубашки плотно облегала тело Лю Чжияна. Гань Чуаню всегда казалось, что в этой строгой недосказанности кроется особое очарование. Ощущая живое тепло и пылкий, частый стук сердца, он сжимал его в объятиях все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Чжияна просто опустились руки. Получил прикладом по голове — и все равно думает только об одном!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с себя наглые ладони,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точно! — встрепенулся Гань Чуань. — Идем скорей! Поможешь выбрать, в чем я буду смотреться настоящим работягой с «Хунпиня»!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учебы в Китае Чжиян замечал, что его одноклассницы увлекались мобильной игрой «Miracle Nikki» — подбирали наряды для рисованной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Гань Чуань напоминал персонажа этой игры, переодеваясь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игре наряжали миловидную девушку, а перед Лю Чжияном крутился полуголый мужик. Да и гардероб отличался: вместо изящных платьев Гань Чуань примерял кошмарное, безвкусное барахло, от которого резало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натянул черную рубашку с коротким рукавом, распахнутую настежь и сплошь усыпанную гигантскими алыми пионами. Покрутившись перед зеркалом, Гань Чуань сияюще повернулся к Чжияну: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вещь! Ну как, дорогой, оценишь?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потер веки, чувствуя, что его эстетическое чувство подверглось жестокому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— Гань Чуань огладил себя по бёдрам и озабоченно нахмурился. — Статура у меня слишком уж аристократическая. На простого работягу не тяну. Скажи,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скажи, милый! — не отступал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прикрыл ладонью дрогнувшие в улыбке губы и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Цзинь никак не ожидал, что Лю Чжиян снова отправится на рудник, да еще и притащит с собой пополнение из новых рабочих. Отговорить советника не удалось, поэтому Тай Цзиню оставалось лишь строжайше наказать сыну, Тай Циню, не спускать с того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дня. Гань Чуань окончательно вжился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джунглях Муямы люди инстинктивно тянутся к сильным. Высокий, мускулистый, легкий на подъем и щедрый Гань Чуань быстро завоевал расположение горняков.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«Хунпине» трудилось около полутора сотен человек самых разных возрастов — от пацанов лет четырнадцати до седых стариков под семьдесят. Рабочий день начинался в шесть утра и длился до десяти вечера с часовым перерывом на обед. Каждый выход из шахты сопровождался тотальным обыском.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меркам Муямы за эту каторгу платили неплохо, поэтому желающих хватало с избытком. К тому же раз в неделю людям полагался полуденный «открытый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часы горняки могли копать где угодно, а всю добычу забирать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перед каждым таким «праздником» надзиратели рудника прочесывали жилы вдоль и поперек, выгребая все хоть сколько-нибудь ценное, пока не оставался один голый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Надзиратели рудника — местная охрана и надсмотрщики, три десятка головорезов в защитных жилетах, поголовно вооруженные. Они следили за порядком в забое и шмонали рабочих на выходе, чтобы ни один самоцвет не утекал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Цинь числился среди них «старшим надзирателем».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Иерархию замыкал советник, управлявший всем рудником. В отсутствие Тай Цзиня эти полномочия перешли к Лю Чжияну.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Чжиян пробыл здесь три дня, и все три дня работы простаивали. На все приказы запустить забой Тай Цинь лишь огрызался, ссылаясь на несносную погоду и угрозу обвалов.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Подчинить себе надзирателей рудника Чжиян не мог, а обычные горняки тем более не стали бы слушать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решил взять выдержкой. Любой, кто хоть немного разбирался в бизнесе, понимал, во что обходится каждый день простоя. Пока советник оставался на месте, сорвать работу насовсем у Тай Циня не вышло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Чжиян почти не покидал свой деревянный домик, изучая финансовую отчетность «Хунпиня». Бухгалтерию вели умело, сфабриковано было тонко, но опытный глаз все равно замечал нестыковки.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 задумчиво перебирал углы пожелтевших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Босс Янь прекрасно знал о крысятничестве Тай Цзиня... И специально стравил его с Гань Чуанем, чтобы они перегрызли друг другу глотки. Жаль только, сам до этого дня не дожил».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все списки рабочих, но так и не нашел парня по имени Шэнь Цзяжуй. Тот был спутником Ван Синь и Цуй Цзыхань и, если верить агентам казино, в данный момент находился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нет в ведомостях?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Чжиян поднял историю самого 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статуи Ганеши в забоях просто так не ставят — обычно к их защите прибегают, если при раскопках потревожили старое кладбище или здесь произошла кровавая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его не обмануло: десять лет назад на этом месте находилась угольная шахта. После страшного обвала, заживо погребшего рабочую смену, место забросили.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годы спустя Босс Янь где-то разузнал, что глубже залегают богатейшие жилы самоцветов, за бесценок выкупил заброшенные земли и основал рудник «Хунпинь».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дня надзиратели рудника не спускали с них глаз, так что перекинуться с Гань Чуанем хоть парой слов не удавалось. Чжияну еду готовил личный повар и приносил прямо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же питался из общего котла вместе с горняками.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окон Чжияна, он нарочно орал во весь голос, чтобы тот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вот это халява! Ни хера не делаешь, а кормят от пуза!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секунду тихо добавлял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вашу, да тут же помои, а не жратва...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Чжияна тронула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четвертое утро у Тай Циня сдали нервы. Проходя мимо домика, он увидел, что Лю Чжиян как ни в чем не бывало чинно завтракает за столом и собираться явно не намерен. Разъяренный надзиратель ворвался внутрь и одним пинком выбил стол из-под носа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Лэй, чистивший зубы на склоне сразу за домом, услышал грохот, развернулся и прямо через окно швырнул зубную щетку. Она метко угодила Тай Циню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Лэй влетел в комнату и сцепился с Тай Цинем прямо на глазах у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так и замер с поднятыми палочками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поднялся, подошел к уцелевшему кувшину, сделал глоток воды и, дождавшись, пока Лэй скрутит дебошира, наклонился и помог Тай Циню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директор Тай, к чему такие крайности? — ровным тоном поинтересовался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Цинь яростно вырвал руку из захвата Лэя и ткнул пальцем в грудь Чжияну: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 отсюда, слышишь?!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едва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каком же качестве ты отдаешь мне приказы?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Да я тебя!.. — От ярости мозги у Тай Циня окончательно заклинило. — Какая разница! Если завтра я снова увижу твою рожу на руднике, пулю в лоб пропишу!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у вас тут махач!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крыльца нарисовался Гань Чуань в окружении целой толпы рабочих. Он с любопытством заглядывал в открытые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Цинь выскочил на крыльцо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вылупились?! Проваливайте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заплывший, лиловый глаз, горняки дружно прыснули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 изобразил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б приложил льда, а то ведь совсем глаз вытекнет!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Ты-ы... — Тай Цинь задыхался от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вышел из дома и спустился к собравшимся.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Шахтеры уже знали о прибытии нового советника, но лицом к лицу увидели его впервые. В безупречном костюме и при галстуке, подтянутый и ухоженный, этот Советник Лю казался пришельцем из другого мира на фоне чумазых, огрубевших от тяжелого труда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новый советник, — чеканно произнес Лю Чжиян. Говорил он негромко, но в голосе звучала непререкаемая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Мужики переглянулись. По рядам пробежал шепоток — кто-то кого-то толкал локтем, пока импульс не дошел до Саньгоу, стоявшего рядом с Гань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подмигивающих товарищей, Саньгоу боязливо косился на Тай Циня и прошептал Гань Чуаню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Чуань... Ребята просят узнать... Ну, тот самый вопрос... Когда забой-то откроют?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не оплачивался, пайки урезали с каждым днем, но открыто выказывать недовольство люди боялись из-за угроз Тай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Чуань, разумеется, все понимал. Расплывшись в подобострастной улыбке, он обратился к Чжияну: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советник, мужики спрашивают, когда к работе приступать?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упали как камень в пруд — толпа гулом поддержала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Чжиян с трудом удержал лицо. Актерский талант Гань Чуаня пропадал зря — ему бы на подмостках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че, блядь, совсем из ума выжили?! — орал Тай Цинь, брызгая слюной. — Вам отдых дали, а вы еще недовольны?! А ну пошли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Горняки лишь ухмылялись. Свежеизбитый, с подбитым глазом, он продолжал корчить из себя хозяина. Не будь за его спиной вооруженных надзирателей рудника, с ним бы давно никто не 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Подтянувшиеся на шум надзиратели рудника начали грубо оттеснять толпу прикладами. Перед стволами автоматов людям пришлось неохотно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Окончите завтрак — и в забой, — ровно произнес Лю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Гудение утихло. Все взгляды скрестились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Циня перекосило: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Завтракайте, — повторил Чжиян, обращаясь к шахтерам. — После этого возобновляем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замешкались, поглядывая на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 Цинь и сам понимал, что затягивать простой опасно: отцовский гнев за три дня убытков обещал быть страшным. Раз выгнать Лю Чжияна нахрапом не вышло, придется действовать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Замысловато скривившись, Тай Цинь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Так и быть, уважим нового советника. Запускайте забой!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Чжияна бешеным взглядом, он развернулся и увел за собой надзирателей 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рудником пронесся ликующий клич. Шахтеры побежали разносить весть по баракам — погруженный в спячку «Хунпинь» мгновенно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Саньгоу в восторге тряс Гань Чуаня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Чуань, а ведь этот новенький советник — мировой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Чуань, успевший соскучиться по Чжияну до сумасшествия, за эти секунды успел мысленно зацеловать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удержать себя от отчаянных поступков на глазах у толпы, он с усилием сглотнул, хлопнул Саньгоу по плечу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— окликнул их Лю Чжиян, сходя по ступеням. — Мой завтрак испорчен. Я поеду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http://bllate.org/book/20071/1990834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