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Жёлтая песчаная взвесь застилала небо, солнце едва просвечивало сквозь плотную пелену облаков. Вокруг простиралась глухая, мёртвая пустыня.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проснись. Ну же,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его настойчиво трясут за плечо, Сыма Шу медленно открыл глаза и зевнул. Его затащило сюда прямо из постели, он даже толком не успел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над головой свинцово серело, словно собиралась гроза. Прямо перед ним на корточках сидела девушка лет двадцати, а может, и того меньше. Она испуганно таращила на него огромные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придя в себя, Сыма 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Сбившись со счёта, сколько раз он уже бывал в Хаосе, Сыма Шу впервые очнулся рядом с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провела реформу? Интересно, кого ещё на этот раз выдернули прямо из постелей?»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 ты кто? — робко спросила она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Сыма Шу, — ответил он, поднимаясь на ноги и небрежно отряхивая пыль с одежды. Вокруг царило унылое запустение — настоящая глухомань, где даже птицы не летают.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меня зовут Шу Хань, — дрожащим голосом представилась девушка, услышав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скользнул по ней быстрым взглядом. По одному только голосу было ясно, что бедняжка на грани паники. Он мысленно покачал головой: с таким настроем здесь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месте цель была одна — уцелеть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тех, кого призывал Хаос, оставались здесь навсегда. Выжившие получали награду в сто тысяч юаней, но для многих эти деньги становились посмертным утешением.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Насмотревшись на чужую смерть, Сыма Шу давно разучился сопереживать вслух. Проявив лишь тень сочувствия, он сухо хмыкнул и зашагал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с тобой? — Шу Хань поспешила за ним, стараясь держаться на расстоянии вытянутой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оглянулся на неё. Тонкая нежно-розовая пижама, испуганные глаза-блюдца.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ему нужно было отыскать воду или хоть что-то, что выбивалось бы из этого мёртвого пейзажа.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Хаос нельзя было пронести ничего своего, кроме той одежды, в которой тебя застал призыв. Впрочем, сторонние вещи здесь всё равно оказывались бесполезными.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Хань уцепилась за него, словно за спасительную соломинку. Шлёпая домашними тапочками, она семенила следом и без умолку трещала над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это за место? Почему мы тут вдвоём? Как же страшно! Я сначала подумала, что сплю, но всё такое настоящее... Может, это всё-таки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больно ущипнула себя за руку и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больно! Нет, не сон. А куда ты идёшь? Ты тут уже бывал? Почему ты одет так прилично? Можно я возьму тебя под руку? Мне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протянула дрожащую ладонь, пытаясь ухватиться за его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прикосновение, Сыма Шу обернулся. Девушка смотрела на него умоляюще, её глаза блестели от подступающих слёз. Выглядела она жалко, но он терпеть не мог чужих прикосновений. Высвободив руку, он холодно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извини... — стушевалась Шу Хань. — Когда я нервничаю, меня так и тянет поговорить. Ладно, я буду плестись сзади, а ты делай вид, будто меня нет. Но всё-таки, куда мы идём? Небо такое тёмное, гроза начнётся? Посмотри на эту землю, она вся в трещинах. Мы что, в пустыне? Где мы вообще? И почему мы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Тарахтящая под боком сорока начинала утомлять. Сыма Шу резко замер. Девушка по инерции ткнулась носом в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пискнула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рот, — бесстрастно бросил он. Он редко общался с женщинами, и первая же попавшаяся попутчица оказалась невыносимой болтушкой. Он понимал, что её несёт от страха, но от этого не становилось легче. Нужна была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мне страшно, — жалобно пролепетала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бойся молча и не мешай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она притихла, лишь тихонько посапывая.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поднялись на невысокий холм неподалёку от места их пробуждения. Сыма Шу принялся осмотрительно изучать окрестности, пока Шу Хань едва слышно зудела под ухом, точно надоедливый комар.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ни кинь взгляд — всюду тянулась безводная растрескавшаяся земля. Если они не найдут укрытие или воду до того, как стемнеет,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один вопрос? — Шу Хань робко подняла руку на уровне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 отозвался он, глядя поверх её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Воду. Или хоть какую-то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Лимит вопросов исчерпан, — прервал её Сыма Шу, вглядываясь в 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Хаос забрасывало целые группы. Но где остальные и когда они появятся —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почти всегда оказывался в первой волне прибывших. Он так и не понял, по какому принципу это работает. Возможно, дело в том, что именно он когда-то открыл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Новички в первые минуты обычно не погибали. К тому же, если кто-то умирал, система всегда присылала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заключалась в непредсказуемости этого мира. Законов здесь не существовало: бесплодная пустошь могла за секунду превратиться в цветущий оазис, а цветущие сады — в огненное пекло.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глубоким трещинам на глинистой почве, искать подземные ключи не имело смысла. Оставалось уповать на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Прикинув варианты, Сыма Шу приметил нависающий глиняный склон. Тот выглядел ненадёжно, грозя обрушиться в любой момент, но выбирать не приходилось. Они укрылись под ним, ожидая первых капель.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молчала, не выдавая никаких подсказок. Паршивый знак — впереди явно ждала жестокая бойня.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опыту, пустынный старт сулил сплошные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уже не помнил, когда сталкивался с этим в прошлый раз — года три назад, не меньше. Он-то надеялся, что после обновлений этот кошмар убрали, но реальность оказалась суровее.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привычным движением коснулся груди, нащупывая редкую нефритовую подвеску в форме руки. Шу Хань тем временем мерила шагами пятачок земли перед ним, то и дело порываясь что-то сказать, но так и не решаясь.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тишину разорвал оглушительный грохот, похожий на раскат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Громовой раскат, кажется, переполнил чашу терпения испуганной Шу Хань. Поборов страх, она сердито уперла руки в бока и шагнула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мы стоим здесь?! Почему не идём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Ждём дождя, — сухо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к чёрту, дождя?! — сорвалась на крик девушка. — Мы тут просто сгнием!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шумно выдохнула, на секунду замешкалась, а затем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идти — оставайся! А я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решительно зашагала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дури, вернись, — попытался поймать её за руку Сыма Шу, но она увернулась.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покачал головой и не стал преследовать упрямицу. Всё равно скоро прибежит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мысли были заняты другим. В памяти всплывали обрывки того самого выживания в пустыне. Он тогда победил, но едва унёс ноги, весь израненный и окровавленный.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моё тело бессмертно и способно исцелять любые увечья, но этот процесс чертовски медленный. В прошлый раз раны ныли и затягивались вплоть до следующего призыва. Повторять этот ад неохота».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пары минут, как запыхавшаяся Шу Хань примчалась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лучше с тобой побуду, — задыхаясь, пролепетала она. — Не знаю, что на меня нашло, злость какая-то дикая накатила... А там, за холмом, ужас что творится! Всё усыпано 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Бывает, — безучастно отозвался Сыма Шу. Это место умело играть с разумом, пробуждая в людях первобытную агрессию.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что, на развалинах какого-то древнего царства? Откуда там столько черепов? Я такое только в фильмах видела, — Шу Хань непроизвольно прижалась ближе к его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показалось, — Сыма Шу отступил на полшага в сторону. Он топнул по растрескавшейся корке земли. Из-под его чёрного кожаного армейского ботинка взметнулось облачко жёлтой пыли. Земля под ногами была твёрдой, как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далёкого раската грома всё стихло. Ни дуновения ветра, ни капли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Затишье перед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простояли под козырьком довольно долго, но небо так и не разродилось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нахмурился. Какое-то смутное предчувствие не давало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додумать эту мысль, как земля содрогнулась. Прямо из иссохшей почвы по обе стороны от них с грохотом начали расти отвесные скалы. Сыма Шу рванулся прочь из-под навеса, сообразив, что глиняный козырёк сейчас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Среагировав за долю секунды, он рванул Шу Хань за собой. Позади с оглушительным треском осели тонны земли. Воздух наполнил рёв, похожий на шум яростного урагана, но с неба не упало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Боже, смотри туда! — истошно завопила Шу Хань, указывая пальцем в глубь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Шу проследил за её жестом. На горизонте клубилась сплошная чёрная туча, стремительно приближаясь к ним. Он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дождь и не ураган. На них неслась обезумевшая лавина рогатых туш.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Сыма Шу осознал, что ландшафт полностью изменился. Они оказались зажаты на дне узкого каньона с выветренными, почти вертикальными стенами.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ходила ходуном. С отвесных круч градом сыпались камни, а место их недавней стоянки уже бесследно исчесло под завалами.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Кругом высились лишь голые, осыпающиеся скалы. Спрятаться от этого бешеного потока было абсолютно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в полной панике визжала Шу Хань, окончательно потеряв самообладание. Сыма Шу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скорости, стадо доберётся до них минуты за две, не больше. Если они не найдут хоть какую-то нишу, их просто размажет по скалам. Оставался единственный призрачный шанс — вжаться в каменную стену и надеяться на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 уцелеть под копытами стремился к нулю, но попытаться стоило. В этот момент сверху сорвался булыжник величиной с кулак и с силой впечатался в правое плечо Сыма Шу. Резкая боль обожгла плечевой сустав и эхом отозвалась в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Хань охнула, заметив летящий камень слишком поздно — её предупреждающий крик потонул в нарастающем гуле.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 хмурых небес мертвенным эхом раздался резкий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игроки Ли Ци и Ли Эр не сумели укрыться от безумного стада и были растоптаны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началось, — тихо проронил Сыма Шу, прижимая ладонь к ушибленному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вскрикнула Шу Хань. Её затрясло. — Они правда погибли? Так быстро?! Как... как такое возможно?! Что это за адское место? Я не готова к этому! Господи, почему всё это происходит?! Я в жизни не думала, что людей могут вот так просто растоптать быки!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металась из стороны в сторону, потеряв остатки разума. Забыв о ранении своего спутника, девушка застыла посреди ущелья, парализованная накатившим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http://bllate.org/book/20090/2028374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