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с трудом выплыл из беспамятства. Веки налились свинцовой тяжестью, глаза нестерпимо ломило, но сквозь пелену он все же разглядел пляшущие впереди отсветы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он понял, что лежит в пещере. За входом давно сгустилась ночная темень. Прямо перед ним, уютно потрескивая и рассыпая искры, горел костер, сложенный из сухих веток и палой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потряс головой, пытаясь разогнать туман в мыслях. События последних часов упорно ускользали, распадаясь на смутные фрагменты. Он лишь смутно помнил, как летел в бездну, а в ушах звенел чей-то странный голос. Кажется, тот говорил о каком-то «завершенном задании»...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чье это было задание? И что еще за „первая ключевая точка“?»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ради этого его так настойчиво заставляли участвовать в Великом собрании бессмертных?»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потер виски, пытаясь связать воедино разрозненные зацепки. Вчерашние чужие мысли, которые ему удалось подслушать, кишели непонятными терминами вроде «захвата» и «очков благосклонности». Очевидно, он сам стал для младших братьев заветной добычей. А если вспомнить, как разительно отличались их сладкие речи от ядовитого мысленного шепота, становилось ясно: ни одному из тех, чьи помыслы он читал,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выходило, что под подозрением остаются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ластившийся к нему младший брат; холодный, властный жених — Бессмертный Меч; и,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лис не вызывал у Цинь Шо неприязни, но в его положении доверие превратилось в непозволительную роскошь. Оказавшись загнанным в угол, он не мог положиться ни на одну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без подсказки колокольчика мысли этой троицы оставались для него тайной за семью печатями. Пойди разбери, кто из них друг, а кто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толкнул его в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Осенившись внезапной догадкой, Цинь Шо принялся лихорадочно осматривать себя. К его изумлению, если не считать изорванного одеяния, он был цел и невредим — на теле не отыскалось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секунду падения его пронзила такая дикая боль, что, казалось, кости разлетятся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окончательно прояснились, уступая место холодному расчету. Сорвись он в пропасть по-настоящему, очнулся бы на груде острых камней, а вовсе не в сухой пещере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успел его перехватить?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у входа послышались неторопливые шаги. Из полумрака донесся знакомый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А я уж грешным делом подумал, что мы больше не увидимся, достопочтенный заклинатель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в отсветах пламени копну огненно-рыжих волос, Цинь Шо почувствовал, как невидимые тиски, сжимавшие грудь, разжались. Сердце вдруг затопила странная, щемящая тоска, словно они расстались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спас меня?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Чжао фыркнул и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сдался ты мне. Я спал и видел, как ты расшибешься в лепешку! Сколько раз тебе говорено было? Веришь каждому встречному поперечному, а мои слова мимо ушей пропускаешь. Ну и каков итог? Вину на тебя навесили, Браслеты, Сковывающие Бессмертных нацепили, Меч Сокровенного Света отобрали, да и жизни чуть не лишили.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Меч Сокровенного Света, Цинь Шо спохватился и заозирался по сторонам, но тут же вздрогнул от резкого металлического звона. Меч упал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расторопностью ты бы его до скончания веков искал, — проворчал Лянь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за стенами пещеры становился все гуще. Лянь Чжао подошел ближе к костру, сел рядом с Цинь Шо и принялся лениво подбрасывать в огонь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ты, — негромко вздохнул он, глядя на пляшущие языки пламени. — Веришь любой чепухе, которую тебе вешают на уши. И за что мне это наказание? Такой же недотепа, как и тот, кого я знал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не имел ни малейшего понятия, о ком идет речь, но по лицу лиса понял: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он? — невольно вырвалось у него. — Младший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сотня твоих Бай Юев его мизинца не стоят, — хмыкнул Лянь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поворошил угли длинным прутом. Огонь вспыхнул с новой силой, выхватывая из темноты его точеный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свору твоих преданных собратьев по ордену. На этого вашего Бай Юя мне 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Цинь Шо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кого ты ввязался во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не станешь смеяться, — Лянь Чжао повернулся к нему. Уголки его губ привычно изогнулись в лукавой усмешке, но взгляд оставался непривычно серьезным. — Я делаю это ради собственного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нахмурился,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Чжао устремил взор на тлеющие угли, словно силился разглядеть в них ускользающие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который тает без следа, стоит мне открыть глаза, — тихо обронил он. — В нем всегда один и тот же человек. Я... безумно по нему тоскую. Больше всего на свете мне хочется увидеть его наяву хотя бы разок. Но все вокруг твердят, что это лишь пустые фантазии, и никакого мужчины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Цинь Шо внутренне содрогнуться. В памяти мгновенно ожило собственное сновидение, явившееся ему после первой встречи с Лянь Чжао, — образ бесприютного лиса с обрубленным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загадочный незнакомец из его собственных грез и есть тот, кого так отчаянно ищет этот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ведь тоже... — начал было Цинь Шо, колеблясь, стоит ли делиться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Лянь Чжао перебил его, вновь возвращаясь к действительности: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в чем ирония? Его я так и не отыскал. Зато наткнулся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промолчал, чувствуя, как лицо у него каменеет. Напустив на себя равнодушный вид, он опустил голову и принялся усердно разгребать золу сухой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мы с ним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Чжао мягко улыбнулся — без привычной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снах его лица не разглядеть. Но вы одного телосложения, да и повадками схожи. Разве что он куда рассудительнее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Цинь Шо вдруг накатило странное, несвойственное ему желание поддразнить собеседника. Он вскинул голову и пытливо взглянул на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есть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Лянь Чжао. — Он благороден и честен до глубины души. Он ни за что не стал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Осекшись на полуслове, лис прикусил язык, поняв,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 бы таким ничтожеством, как я, верно? — безжалостно закончил за него Цинь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продолжал весело потрескивать, но между ними словно выросла ледяная стена. Лянь Чжао сидел опустив голову, храня угрюмое молчание. Наконец он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сделать из тебя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Шо, не оборачиваясь, бросил в пламя очередную сухую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твоих глазах я недостоин даже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зашел в тупик. На каменной стене пещеры, освещенная бледным лунным светом, беспокойно металась тень лисьего хвоста. Цинь Шо присмотрелся, и по спине его пробежал холодок: то ли ему померещилось от усталости, то ли хвостов у Лянь Чжао действительно осталось восемь вместо привычных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и ко мне ты подобрался неспроста, — негромко произнес Цинь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 удивление ровно. Сквозь марево костра ему вдруг почудились призрачные очертания ушедших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обмолвился, будто я ударил тебя во второй раз. Когда же был первый? Не тогда ли, когда ты крупно обвел меня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тебя не обманывал... — Лянь Чжао замялся, в его интонациях проскользнуло непривычное замешательство, но он тут же упрямо вскинул подбородок: — По крайней мере, сейчас я с тобой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тогда все эти благодеяния? — Цинь Шо повернулся и в упор посмотрел на лиса. — Какую выгоду ты ищешь? Говори прямо, чего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прямой натиск застал лиса врасплох. Лянь Чжао на секунду опешил, лишившись своего обычного лоска, но тут же лукаво склонил голову набок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протянул ладони к огню. Почувствовав, как кожу обдает спасительным жаром, он заговорил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ждешь, будто я поверю, что ты печешься обо мне из чистой симпатии? Это глупо. Давай разложим карты на стол. Какова твоя цена и чем я могу расплатиться? А взамен ты расскажешь мне все, что тебе известно о моем прошлом. О том времени, которое стерлось из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Чжао во все глаза смотрел на него. На мгновение ему почудилось, будто перед ним вновь стоит тот самый человек — непоколебимый, сильный и грозный. На губы лиса набежала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заговорил об этом... — Лянь Чжао отвел взгляд. — Тебе ведь известно, что в Павильоне Сокрытого Оружия Безжалостной обители хранится редкое сокровище — Колокольчик, Призывающий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так давно Ваньчэнь упоминал о нем... — Цинь Шо осекся, внезапно сообразив, к чему клонит собеседник. — Тебе нужен Колокольчик, Призывающий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очень хотел, — кивнул Лянь Чжао. — До того, как в Безжалостной обители воцарился этот кавардак, за Павильоном Сокрытого Оружия приглядывал ты, и дела велись на диво исправно. Но стоило твоему шицзуню уйти в затворничество, как тебя словно подменили. Ты стал вспыльчивым, жестоким. Ранил нескольких собратьев по ордену, но упрямо все отрицал, пытаясь свалить вину на беднягу Бай Юя. Ты бился в истерике перед старейшинами, вопил, как безумный, что кругом одни лжецы и предатели, которые спят и видят, как бы сжить тебя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Цинь Шо что-то болезненно екнуло — будто отозвалось эхо старой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пору я частенько крутился возле Павильона Сокрытого Оружия, надеясь поживиться колокольчиком. Так мы с тобой и познакомились. Слово за слово, притерлись друг к другу... — Лянь Чжао замялся, подбирая слова, его певучий голос сделался тише. — Я не знаю, как именно ты лишился памяти. Помню лишь, что той ночью лил проливной дождь. Ты был тяжело ранен, едва держался на ногах. Весь в крови, ты приполз к пещере затворничества своего учителя, упал на колени и долго, отчаянно колотил в закрытые каменные ворота, захлебываясь слезами...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низко опустил голову, так что лица его стало не разглядеть. В неверных сполохах костра зловеще багровел старый шрам, прятавшийся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история умалчивает, — Лянь Чжао вскинул на него лукавый взгляд и мягко улыбнулся. — По крайней мере, до тех пор, пока я не получу свою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все понял. Он поднял взгляд, прямо посмотрев в лицо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Колокольчика тебе уже мало. Чего еще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стене дрогнула и поползла в сторону, разрастаясь и принимая истинные, пугающие очертания демонического облика. Заплясали, извиваясь, призрачные лисьи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Чжао придвинулся ближе. В его расширившихся изумрудных зрачках хищно отразилось пламя костра. Каждое слово он ронял весомо, точно натягивая тетиву: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твоя... кровь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