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Си, сидевший по другую сторону валуна, упорно молчал. Прежде с его взрывным нравом хватило бы и искры, чтобы он вспыхнул от подобного вопроса, однако теперь он лишь безмолвствовал.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воздух, казалось, сделался осязаемым и почти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Нахлынувшие воспоминания перенесли Цинь Шо в те дни, когда он только пришёл в себя после потери памяти. Первым, кого он тогда увидел, был именно Фэн Си. Мальчишка, дежуривший у его постели, улыбался так тепло, задорно сверкая клыками, и без умолку звал его старшим братом — искренне и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Цинь Шо и помыслить не мог, что такое тепло и участие могут оказаться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безоговорочно поверил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неужели ты забыл? Нас ведь связывают две сотни лет дружбы».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лет. Сколько дней и ночей они провели бок о бок с момента вступления в орден?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накануне Собрания бессмертных, стоило чужим мыслям впервые зазвучать в его голове, как всё это прошлое рассыпалось в прах, оказавшись лишь зыбким миражом.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Фэн Си всё же подал голос, упорно избегая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даже ты не способен этого понять, то имеет ли значение, настоящий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уловил скрытую в этих словах горечь и невольно улыбнулся. Его голос прозвучал на удивление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бы ни было в прошлом, я знаю одно: младший брат Фэн, который сейчас стоит предо мной, настоящий. Тот, с кем я делил невзгоды всё это время, — настоящий. А что касается былых времён... Какая разница, если я всё равно ничего не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Си, явно ошеломлённый, вновь показался из-за валуна, вглядываясь в него с глубоким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и вправду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собеседник пошёл на контакт, Цинь Шо подавил истинные мысли и с уверенностью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Разумеется. В конце концов, пока я не мог ничего вспомнить, именно ты постоянно навещал меня и оставался рядом. И этого, что бы ни случилось, у тебя никто не отнимет.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Си растерялся и поспешно спрятался обратно за камень. Его голос прозвучал натянуто, с явным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не так уж много я и сделал... Снадобья тебе всегда приносил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Цинь Шо, конечно, знал. Однако ещё во время пребывания в Обители в Сердце Озера слуга Сяо Дин обмолвился, что изначально, едва попав во внутренний круг ордена, Фэн Си обучался искусству врачевания и лишь позднее, перейдя под начало старейшины Уцзиня, сделался мечником. А значит, те целебные отвары, вероятнее всего, Фэн Си готовил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рискнуть и разыграть эту карту?»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Хоть приносил их и младший брат, — понизив голос, как можно мягче произнес Цинь Шо, стараясь скрыть волнение, — уверен, прежде чем чаша оказывалась у него в руках, ты отдавал немало сил, чтобы приготовить этот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 попало в цель: при упоминании о варке снадобий Фэн Си умолк. С другой стороны валуна донеслось лишь тихое, робкое звяканье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терпеливо ждал, не теряя времени даром. Он внимательно осмотрелся по сторонам и, не обнаружив среди привязанных к камням учеников Цзинь Вэйли,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схватили не всех. Надежда ещё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Пленивший их могущественный демон до сих пор не вернулся. Нужно было воспользоваться этой передышкой, выведать у Фэн Си как можно больше о прошлом и вместе придумать план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ушах вновь раздался знакомый перезвон, предвещая нечто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Резкая, разрывающая голову боль едва не лишила его чувств — точно так же, как накануне Собрания бессмертных. А в следующее мгновение в его сознании отчётливо зазвучали чужие мысли. Их источник находился всего в паре шагов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думал его младший брат Фэн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«Откуда он знает про отвары? Неужели начал что-то вспоминать?»*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всё тот же бесстрастный механический голос, который Цинь Шо уже слышал на обрыве.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**[Запрос отклонён. Очки благосклонности слишком низки для получения информации]**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 на мгновение замялся, а затем мысленно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«Каковы его текущие очки благосклонности ко мне?»*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**[Текущие очки благосклонности Цинь Шо к вам составляют: 30]**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Всего тридцать... — пробормотал себе под нос Фэн Си. — Странно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вновь пронёсся мысленный монолог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«Если у него ко мне всего тридцать очков благосклонности, зачем он говорит мне подобные вещи?»*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бесстрастная сущность осталась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**[Запрос отклонён. Очки благосклонности слишком низки для получения информации]**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смолкли так же внезапно, как и появились. Боль в висках утихла. Цинь Шо бросил взгляд на каменную глыбу, за которой прятался Фэн Си. Последние сомнения рассеялись: всё происходило в точности так, как предупреждал лисёнок.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Безжалостной обители действительно творилось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Цинь Шо собраться с мыслями, как Фэн Си, терзаемый подозрениями, сам прервал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Старший брат, а что вообще ты помнишь о нашем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расспросы Цинь Шо слышал уже не единожды, а потому ответ сорвался с губ без малейшего промедления. Вспомнив излюбленный приём лиса — искусно мешать правду с вымыслом, оставляя собеседника в дураках, —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Знаешь, порой перед моими глазами вспыхивают разрозненные образы. Но все они... почему-то связаны лишь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Именно, — вкрадчиво продолжил Цинь Шо. — Обо всех прочих я не могу вспомнить почти ничего. Должно быть, в прежние времена ты занимал в моём сердце слишком важное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Фэн Си мгновенно вспыхнуло пунцовым румянцем, однако он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Быть того не может! Прежде ты говорил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Порой мне снится наше детство, самое начало пути в ордене, — Цинь Шо подпёр подбородок ладонью, делая вид, что погружается в воспоминания. — Мы тогда были совсем юными, спали в одной комнате, делили пищу... Ближе тебя у меня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даже когда меня переселили в покои Шицзуня, это не отдалило нас друг от друга. Ты по-прежнему приходил ко мне каждый день. Мы вместе постигали дао, вместе спускались с горы, вместе истребляли нечисть... Две сотни лет пролетели как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искусно соткал эту ложь из собственных обрывочных снов и подслушанных разговоров. Заметив, что Фэн Си по ту сторону валуна притих, Цинь Шо решил нанести решающий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в прошлом, и теперь ты для меня важнее всех. Наша связь — самая долгая и крепкая, и никому другому её не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 украдкой взглянул на него, всё ещё борясь с сомнениями,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как же младший брат? И... Почтенный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этих двоих сердце Цинь Шо пропустило удар, но он не выдал своего замешательства ни единым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Младший брат? До вступления в орден мы знали друг друга от силы пару лет, к тому же были совсем детьми. Если бы мне не напоминали об этом на каждом шагу, я бы и не вспомнил. Что же касается Ваньчэня... — Цинь Шо вздохнул, симулируя искренность. — Наша связь с ним была лишь мимолётным порывом. Но тот, кто разделял со мной каждый день на протяжении двух веков, — это ты, младший брат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 низко опустил голову, словно раздавленный грузом нахлынувших воспоминаний. Его дыхание стало тяжёлым, а голос сорвался на едва различимый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Опять ты лжёшь... Если бы я действительно был дорог тебе... Если бы я был для тебя важнее всех... Зачем тогда ты поднял на меня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на мгновение вспыхнула застарелая обида. Последние слова он договорил так тихо, что Цинь Шо едва сумел их разобрать: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Ведь я уже решил остаться...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Зацепившись за эти слова, Цинь Шо мысленно сопоставил их с предостережениями лиса. Пазл начинал складываться. Если перед потерей памяти он действительно ранил Фэн Си, то разгадка тайны той злополучной ночи скрывалась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заключалась в патологической подозрительности Фэн Си. Расспрашивать его в лоб было бесполезно, а малейшая оплошность могла выдать его неосведомлённость и окончательно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выходом было как можно скорее усыпить его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для этого представилась идеальная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уже набрал в грудь воздуха, намереваясь продолжить расспросы, как вдруг уловил за спиной едва слышный шорох. Прежде чем он успел хотя бы обернуться, чья-то ладонь крепко зажала ему рот и нос, пресекая любые попытки вырваться, а над самым ухом раздалось тихое: «Тс-с...»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хватка наконец ослабла, он резко обернулся и натолкнулся взглядом на пару сияющих янтарных глаз с вертикальными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«Брат Цинь, не бойся»*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Вэйли осторожно прижал его за плечи к земле, приложив палец к губам, и в мыслях Цинь Шо зазвучал его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пришёл, чтобы вытащить тебя отсюда»*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http://bllate.org/book/20094/1998493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