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Цишань, разговаривавший у дверей с врачом, услышал шорох на койке. Обернувшись,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Чжи прояснился. Разглядев лицо отца, юноша недоуменно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Пап... Почему ты так постарел?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Цишань окинул сына сложным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 Помнишь,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растерянно отозвался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постели уже подходила врачебная бригада. Вэнь Чжи взглянул на свой белоснежный больничный халат, на мигающий рядом монитор, и в голове у него окончательно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осторожно осмотрел рану у него на голове, вполголоса посовещался с коллегами, сыпля непонятными медицинскими терминами. Томография четко показывала: повреждены миндалевидное тело и гиппокамп, а значит, часть воспоминаний неизбежно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память сохранилась полностью, такой случай стал бы настоящим прорывом в медицине, достойным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Чжи, сколько тебе лет,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медики окружили его и стали ощупывать голову, Вэнь Чжи лишь теперь с запозданием почувствовал тупую боль в месте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свое отражение в стеклянном графине с водой, он обомлел: голова была забинтована почти полностью, как у жертвы неудачной пластической операции, — торчали только губы да глаза. На бинтах даже проступало несколько алых пятен крови. Выглядело это весьма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от вспышки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Цишань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Семнадцать?! А ну подумай хорошенько! Что ты собирался делать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утром...»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воспоминании на Вэнь Чжи накатило неясное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отец проведал про его планы признаться Сы Минчэню? Его сладкая юношеская любовь завянет, так и не успев распуститься?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лишний раз волновать больного, врачи попросили Вэнь Цишаня выйти в коридор для разговора. В палате остались лишь психолог и невролог, чтобы зафиксировать детали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расспросов Вэнь Чжи наконец осознал горестную правду: у него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семнадцать. Ему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Чжи, еще секунду назад размышлявший о том, как признается в любви Сы Минчэню, рухнул на подушки, обессиленный и раздавленный. Десять лет юности —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двадцать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успел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оглядел палату, затем посмотрел на дверь. Заметив, что вокруг хлопочет один только отец, Вэнь Чжи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женился. По-прежнему папенькин любимчик.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успокоиться, он уточняюще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я ведь холост?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заглянул в медкарту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графе «семейное положение» указано: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Цишань вернулся в палату, Вэнь Чжи сидел виноватый и понурый, словно прибитый морозом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ты? —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пробормотал тот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Цишань взглянул на часы 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Сы Минчэнем? Ты попал в аварию, сутки прошли, а его до сих пор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Чжи мгновенно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Минчэнь?!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не помнишь? Четыре года назад вы с Сы Минчэнем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ничем не разбавленный восторг затопил всё существо Вэнь Чжи. Он неверующе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мы... мы с ним с самой школы вместе,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Цишань опустил взгляд, избегая встречать его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Четыре года назад. Это был деловой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Вэнь Чжи угасла, он с подозрением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Договорной брак? А... а он ко мне хорошо относится?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отлично ладите, — ровным тоном ответил Вэнь Цишань. — И нашей семье он все эти годы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тут же повеселел. Завалившись на кровать, он закинул ногу на ногу и беспечно заболтал правой стопой, с улыбкой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мой муженек до сих пор не приехал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«муженек» слетело с его губ невероятно легко, с едва уловимой капризной обидой, отчего Вэнь Цишань даже опешил на мгновение. Кажется, за все эти годы Вэнь Чжи ни разу при нем так не называл Сы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корпорации «Сышэн» сегодня ежегодный банкет. Гендиректор Сы, должно быть, завален работой и не заглядывал в телефон, — ответил стоявший рядом помощник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окончательно просветлел духом. Если верить отцу, со школы они не встречались — значит, за прошедшие годы много чего стряслось. Дошло ли до адресата его любовное письмо, оставалось загадкой. Впрочем, сейчас они в браке, и у них всё отлично, так что пока не стоит забивать себе голову давними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скорее увидеть Сы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 у вас? Я хочу ему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аварии ваш телефон выбросило на проезжую часть, его раздавил бетоносмеситель.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сокрушенно вздохнул. Будь у него мобильник, он бы хоть посмотрел их переписку или совместные фотки. Интересно, а как там поживает его виртуальная ферма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результаты анализов, Вэнь Чжи убедился: кроме головы, ничего не пострадало, так что при должном уходе можно лечиться дома. Он тут же попросил врача оформить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Цишань, убедившись, что сыну ничего не угрожает, поручил ему дождаться Сы Минчэня и умчался по срочным делам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Вэнь Чжи наконец смог разглядеть палату. Обув тапочки, он медленно прошлся до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отразился высокий, стройный силуэт. Через белые бинты он потрогал пальцами свои щеки, будто проверяя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удовлетворенно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свежая кожа! Совсем как в семнадцать лет. Сы Минчэню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Вэнь Чжи переоделся и решил отправиться прямо в главный офис «Сышэн», чтобы устроить мужу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брака — до кризиса седьмого года еще далеко. Интересно, они всё так же пылают страстью?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том, что они уже четыре года делят одну постель, к щекам прилил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Сы Минчэнь, наверное, побережет его здоровье и не станет заходить слишком далеко? А если всё-таки захочет... стоит ли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вскинул подбородок и бросил последний взгляд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него, конечно, безупречная, но этот белый кокон на голове смотрится ужасно. У Сы Минчэня сейчас банкет, так что молодому господину Вэню приличествует принарядиться, прежде чем показаться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кепку, Вэнь Чжи отправился прямиком в универмаг SKP.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пару раз оглянулся на странного пассажира и, убедившись, что тот не истекает кровью, поехал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мелькающие за окном здания, Вэнь Чжи мысленно удивлялся тому, как вырос и преобразился Цзянцзин за эти годы — вылитый мегаполис мирового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автобусной остановки, он случайно заметил на рекламном щите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он, оказывается, стал популярной звездой?!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водителя, Вэнь Чжи откашлялся и придал голосу исполненную глубокомыслия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а вы знаете Большую звезду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звезду Вэня? Как звать-то?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сколько у нас в шоу-бизнесе топовых артистов с фамилией Вэнь? Эх, ладно... Вэнь Чжи, слыхали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не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закинул ногу на ногу и молча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машины, он с шиком протянул водителю стоюаневую купюру и размашисто подмахнул автограф на чеке.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 сохраните. Потом за большие деньги продадите.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изъятые полицией с места аварии, лежали в запечатанном пакете. Среди них было и портмоне.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бегло пролистал содержимое: документы, куча банковских карт. Интересно, это его карты или Сы Минчэня?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зашел в первый попавшийся бутик люксового бренда. Несмотря на его чудаковатый вид с забинтованной головой, консультант вежливо устремилась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ряды изысканной одежды в зрелом стиле, Вэнь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что-нибудь подходящее для семнадцатилетнего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Но это из дорогих коллекций.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 небрежной грацией вытащил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Подберите мне полный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Вэнь Чжи вышел из магазина в свежей белоснежной рубашке. Фасон напоминал элитную школьную форму — элегантно и в то же время непринужденно. Показной образ из ранневесенней коллекции Дома 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одежде Вэнь Чжи чувствовал себя абсолютно органично: затешайся он сейчас в компанию старшеклассников — выглядел бы моложе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Вскорости такси затормозило у высотки «Сышэн». Как Вэнь Чжи и ожидал, у входа его перехватила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ежегодного банкета народ снует туда-сюда, но голова юноши была замотана так плотно, что на гостя торжества он походил меньше всего. Из соображений безопасности стражи порядка отказались его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тихо вздохнул. Что ж, незнание — не грех, в таком виде его и впрямь сложно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губы ладонью, он произнес полушепотом: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супруг Сы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смерил его подозрительным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Обождите. Я свяжусь с помощником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 самого детства купался в любви и заботе, ни в чем не знал отказа, и везде его встречали с почтением. Оказаться задержанным у дверей, будучи законным супругом, было досадно. Он капризно поджал губы, мысленно постановив: когда Сы Минчэнь придет, придется ему хорошенько загладить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банкета Сы Минчэнь с невозмутимым видом беседовал со старейшими членами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Пятидесятилетний юбилей корпорации «Сышэн» привлекал огромное внимание: в зале присутствовали представители более трех десятков финансовых изданий 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семь лет назад Сы Минчэнь вырвал у родного дяди контроль над компанией, «Сышэн» переживала невероятный подъем. Корпорация наладила прочные торговые связи с Европой и Северной Америкой, а число ее филиалов по всему миру достигло двадцати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членов совета директоров раньше оставалось несколько приверженцев дяди, но теперь их выкорчевали с корнем. Состав руководства стал сплоченным и верным — в него входили давние соратники его отца, не доставлявшие Сы Минчэню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Сы, тут ходит один упорный слух... Не знаю, стоит ли вам говорить, — Директор Чжао с бокалом в руке перевел взгляд на бизнес-партнера, с которым Сы Минчэнь только что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— откликнулся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позавчера вы внесли изменения в проект «Цзиньфу», из-за чего перераспределились инвестиции еще в пяти смежных проектах. И все они связаны с корпорацией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отпил красного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повсюду судачат, будто у вас с молодым господином Вэнем дело идет к разводу.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между семьями Вэнь и Сы в свое время наделал много шума в высшем обществе. Хотя семья Вэнь раньше и процветала, к моменту свадьбы она напоминала подточенное червями корыто, готовое вот-вот пойти ко дну. Семья Сы, напротив, занимала вершину бизнеса, и выстроить с ней союз мечтали десятки знатных родов. Прозябающим Вэням там делать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считали этот союз мезальянсом и подозревали, что у Сы Минчэня есть скрытые мотивы. Однако четыре года безупречной совместной жизни заставили сплетников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за Сы Минчэнем не числилось ни единого порочащего слуха. На увеселительных сборищах, где любила проводить время золотая молодежь, он не появлялся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позавчерашний небрежный шаг Сы Минчэня подал посвященным четкий сигнал: между семьями Вэнь и Сы пробежала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понял, — сухо отрезал Сы Минчэнь, давая понять, что тема закрыта, и направился в другую часть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хозяин вечера, он привлекал к себе внимание каждым движением, и его сдержанная холодность лишь укрепила гостей в 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смертельно устал от этого бесконечного дня. С бокалом вина он уединился на дальнем диванчике,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Чжи ушел, Сы Минчэнь сразу велел навести справки о возвращении Сан Ци. Как он и предполагал, самолет Сан Ци приземлялся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тешить себя иллюзиями, он просто выставил их общий дом на продажу. Все, что было с ним связано, хотелось вычеркнуть из памяти, не оставляя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был готов к тому, что дальше придется идти одному, без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он улетает в североамериканский филиал — поездка затянется месяца на три-четыре. Все оставшиеся финансовые вопросы с корпорацией Вэнь он уладит оттуда, а вернется в страну аккурат к оформлению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близился к завершению, и Сы Минчэня пригласили на сцену для заключительной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 редкий белоснежный костюм. Из-за переутомления глаз развился сильный астигматизм, поэтому он надел тонкие очки в серебряной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Сы Минчэнь приковал к себе взгляды не только гостей зала, но и Вэнь Чжи, который смотрел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давнего знакомого проскользнув в зал, Вэнь Чжи замер у одной из массивных колонн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сцене — ростом под метр девяносто, статный, с безупречной осанкой. В нем не осталось и следа юношеской незрелости: он выглядел еще более собранным и представительным, чем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брюки и рубашка сидели как влитые, подчеркивая бесконечно длинные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никогда раньше не видел Сы Минчэня в очках. Но этот образ — темные как смоль волосы, неторопливые уверенные шаги, сдержанное благородство — идеально совпал с его идеалом недосягаемого «белого месяца». Никакого чувства чуждости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на сцене подошла к концу, начался блок вопросов от прессы.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о стратегии и планах корпорации Сы Минчэнь отвечал предельно четко, сжато и глубоко. Эта непоколебимая уверенность вселяла спокойствие в сердца многочисленных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журналист из «Финансы Онлайн», набравшись дерзости,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Сы, ходит слух, будто вы вскоре вернетесь к статусу холостяка. Это правда? Если нет, не хотите ли воспользоваться случаем и развеять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репортер выразительно посмотрел на безымянный палец Сы Минчэня — кольцо отсутствовало, хотя след от него оставался вполне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наступила тишина, гости переглянулись и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Чжи, стоя у позолоченной колонны, тревожно и досадно принялся терзать ногтями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Сы Минчэнем так любят друг друга, откуда эти дурацкие слухи?!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вообще ни во что не ставят?!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Вэнь Чжи не терпел подобного обращения и едва не раздулся от гнева, как разгневанная рыба-пузырь. Скрестив руки на груди, он изо всех сил заставлял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не собирался вдаваться в подробности личной жизни, но, чтобы прекратить толки, ответ должен быть 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откуда взялись подобные домыслы, но хочу заверить всех присутствующих: мы с моим супругом очень счастливы—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прервалась на полуслове, перебитая нежным, чистым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Сы Минчэнь слышал тысячи раз и узнал бы из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 голову на звук, и в ту же секунду в его грудь уткнулось теплое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прижался щекой к его плечу, в его голосе звучала нескрываемая ласка и капризная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соскучился...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Сы Минчэнь потерял способность рассуждать. Первобытный порыв, идущий из самого сердца, заставил его мгновенно обнять юношу за талию и склонить голову, разглядывая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видно за бинтами, — янтарные глаза, затуманенные влажной дымкой. В них не было привычного холода, а лишь отчаянная тоска и жажда высказать всё, что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Минчэню казалось, будто он грезит наяву, но его ладонь сама собой бережно опустилась на белоснежный кокон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дрогнул, выдавая глубоко запрятанную боль и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