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у Сун Ши выдалась суматошной: с самого утра нужно было лететь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 с кровати, как Дуань Сяолюй тут же подпустил 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в такую рань в библиотеку засел за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Смысла отвечать не было. Сун Ши предпочёл проигнорировать этот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язвительный и назойливый тип!»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умыться как можно тише, забрал рюкзак и собрался на площадку — отрабатывать очередную роль массовки. Если бы не Линь Чжицзюнь, он бы устроил такой грохот, чтобы этот хам вовек не выспался!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голос Дуань Сяолюя всё-таки разбудил Линь Чжицзюня. Тот сонно зажмурился, потирая глаза,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пересилил себя, сдержал раздражение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 тобой. Мне как раз нужно домашку доделать, — подскочил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«Опять! Этого же вообще не было в сценарии!»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мысленно пробежался по сюжету новеллы — так и есть, очередная импровизация системы. Больше всего он ненавидел такие произвольные эпизоды: в них было чертовски трудно натянуть маску грубияна и сказать Линь Чжицзюню какую-нибудь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в библиотеке занимают спозаранку, — нахмурился он. — Сейчас придёшь — только время зря потратишь.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совсем вылетело из головы, — взъерошил затылок Линь Чжицзюнь. — Ладно, тогда на следующей неделе вместе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коротко буркнул и быстро подхватил рюкзак, торопясь выскочить за дверь, пока приятель не выдал ещё какую-нибудь неожиданную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коридоре до него донеслось, как Дуань Сяолюй снова поливает его грязью: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глянь на этого индюка! Встал ни свет ни заря, обоим отдых испортил, да ещё и тебя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и сам собирался вставать... — попытался заступиться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аж кулаки сжал. Когда эта клятая сюжетная арка закончится, он первым делом пропишет этому идиоту Дуань Сяолюю в челюсть!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разбудил? Он,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 Дружище, ты сам орал на всю комнату, как иерихонская труба! Если ты гетеросексуал, это не даёт тебе права вести себя как невоспитанное быдло!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 в мыслях, Сун Ши почувствовал, что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корпуса, он направился к столовой перекусить. Вообще-то ему безумно хотелось взять сочных чесночных лепёшек с луком, но их въедливый запах потом ничем не сбить, а на площадке с ним явно никто обниматься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тяжёлая жизнь: даже пожрать то, что хочется,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ограничиться стаканом пресной рисовой каши. Он даже не рискнул взять вариант с добавками, чтобы не оставлять ни малейшего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покупкой оставалось сделать ещё кое-что. Сун Ши заскочил в туалет при столовой, встал перед зеркалом, привычным ловким движением сдёрнул очки и зачесал чёлку назад. На всё про всё ушло меньше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кабинки в этот момент вышел какой-то студент и обомлел,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это что за фокусы?! Магия превращения в красавчика? Или... тайное задание какого-то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Студенту даже показалось, что до этой трансформации лицо парня было ему смутно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вышел из столовой и направился на парковку к своему скромному «Фольксваген Гольф».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регулярно пользовался двумя машинами: когда нужно было тусоваться с богатыми раздолбаями, приплывал на «Бентли Континенталь W12», а для поездок на съёмки скромно брал «Гольф».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«Бентли» всё ещё стояла возле бара. Сун Ши окинул взглядом стоянку и удовлетворённо хмыкнул: Линь Цзю оказался чертовски оперативен — машина уже красовалась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рюкзак на соседнее сиденье, Сун Ши завёл мотор и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площадки он добрался быстро. Достал из сумки распечатанный накануне сценарий и вышел из машины. Восемь утра, но съёмочная группа уже была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современный детективный сериал. Ему досталась крошечная роль — брат убитого.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сразу направился в гримёрку. Основной состав актёров уже находился там. Съёмки шли второй месяц, и для таких эпизодников, как он, никто съёмочную сетку заранее не бронировал — звали буквально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переступил порог, несколько гримёров и актёров невольно затаили дыхание. Даже для избалованного красотой шоу-бизнеса внешность Сун Ши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восходящая звезда? Кого он играет?» — пронеслось в умах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Сун Ши. Играю брата жертвы, — вежливо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пыл у желающих познакомиться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статист. Наверняка даже без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место жестокое и прагматичное. Каким бы ярким ни был твой талант или внешность, без солидного покровителя и продвижения ты так и останешься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Ши это ничуть не задело — именно такого эффекта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убитого парня явно не мог выглядеть сошедшей с обложки журнала моделью. Гримёр быстро убавила его глянцевый лоск, замазала тон, и Сун Ши превратился в довольно серую, невзрачную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под слоем грима его породистые черты полностью скрыть не удалось. Когда сериал выйдет на экраны, зрители в комментариях всё равно наверняка напишут парочку фраз вроде: «Ух ты, а брат-то симпатичный!».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угол, Сун Ши углубился в изучение сценария, дожидаясь своего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роль в картине исполнял не кто иной, как Ци Суйань — ключевой персонаж новеллы о шоу-бизнесе, обладатель статуса «главного героя-нападающего» и титула киноактёра. Он как раз появился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Суйаня была ярко выраженная, породистая мужская красота. Черты лица казались высеченными из мрамора, идеальными для крупных планов, а вживую его харизма буквально подавляла.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видел его впервые и на мгновение дался диву.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«Ого... А главный герой и впрямь хорош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знаменитость, к нему подошёл У Вэньи — актёр, игравший роль опытного оператива. Проследив за взглядом юноши, У Вэньи сощурился, а на его губах появилась скользкая улыбочка.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фанатеешь по Ци Суйаню?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не ожидал, что с ним кто-то заговорит. Повернувшись, он встретился взглядом с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сорок девять лет, в своё время он дважды брал статуэтки премий «Три малые». В иерархии этого мира существовало три самых престижных кинофестиваля, объединяемых под названием «Три главные», и ещё три попроще — «Три малые», которые скорее служили разогревом.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Завоевать «Малую» премию — тоже результат, но актёры со статусом никогда не стали бы хвастаться подобным, если в их копилке нет премий «Три главные». У Вэньи годами перебивался средними ролями, дважды номинировался на премию «Три главные», но получил лишь статуэтку премий «Три малые». Из-за возраста его с натяжкой можно было назвать «ветераном сцены», и перед молодёжью он любил напускать на себя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детективном сериале он играл на вторых ролях — в дуэте с Ци Суйанем. На бумаге их персонажи считались напарниками, но по факту У Вэньи находился на третьих позициях, уступая даже исполнительнице главной женской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Суйань же за последние два года забрал две из кинематографических премий «Три главные», и до абсолютного триумфа ему оставалось сделать всего один шаг. Огромная армия фанатов, невероятные рейтинги — он находился на самом пике, и У Вэньи до него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новеллы У Вэньи являлся мелочным пакостником: из зависти и спеси он пытался давить на Ци Суйаня своим возрастом и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поморщился про себя. Чего этому типу от него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наружу раздражение выпускать было нельзя. Напротив, пришлось изобразить робость и глубокий трепет — перед мелким статистом У Вэньи действительно казался величиной.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У, — первым поклонился Сун Ши, а затем тихим голосом ответил: — Я правда очень восхищаюсь мастером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мной, значит,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подавил желание закатить глаза и с наигранным восторгом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Вами я восхищаюсь ничуть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изобразил глубокий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умеешь ты льстить...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почти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не знал, куда деваться от этого нелепого разговора. Было очевидно, что мужик просто ищет повод прицепиться.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абсолютно искренен...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ещё, учиться тебе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опуская руку, ощутимо сжал плечо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столкнулся с прямым взглядом У Вэньи. Тот смотрел на него с откровенным, сальным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едва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Вышел на полчаса в массовку — и сразу нарвался на домогательства?!»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паршивое, что текущая роль не позволяла устроить скандал. Сун Ши сжал зубы, отступил на шаг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пора готовиться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удерживать его не стал, лишь бросил вслед с презрительной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Святоша недоделанный.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хрен с тобой. Пара минут на площадке — и я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зоны отдыха, Сун Ши чуть не столкнулся с Ци Суйанем. Тот скользнул по нему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видел эту сценку?!»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Вэньи действовал осторожно, так что со стороны это вряд ли выглядело криминально.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Сбегать было глупо, поэтому Сун Ши вежливо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Суйань, прошедший суровую школу шоу-бизнеса, держался безупречно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только сегодня вызвали, — кивнул Сун Ши. — Я играю брата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Сун Ши составлял вполне солидные 179 сантиметров (в кроссовках — все 180+), но Ци Суйань был выше его почти на полголовы. От одного его присутствия веяло мощным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удачной нам работы, — Ци Суйань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поспешно ответил на 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Киноактёр кивнул и прошёл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разница в классе!» — восхитился про себя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как У Вэньи провожает Ци Суйаня полным ненависти взглядом. Но стоит титулованному актёру повернуться, как лицедей тут же натягивает на рожу самую елеистую улыбку. Профессионал,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отвернулся. В следующий раз он будет обходить этого старика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режиссёр объявил его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полиция находит тело, устанавливает личность убитого и вызывает родственника на опознание. Персонаж Сун Ши должен припасть к трупу, рыдать навзрыд, упасть на колени, после чего оперативные сотрудники под руки уводят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Актёрские навыки у Сун Ши были на высоте — годы постоянной игры не прошли даром. На сцене он никогда не сдерживался, а уж последние пару дней его жизнь превратилась в сущий ад из трёх разных ролей. Ему остро требовалось выплеснуть накопившийся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сцена подходила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мертвецкую с неверующим видом, дрожащими пальцами приподнял саван и, узнав родного брата, буквально забился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сбивчиво выкрикивал имя погибшего, пока ноги от горя не подкосились, и он мешком рухнул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отчаянный вопль заставил замереть в изумлении половину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 эпизодников никто не ждёт выдающейся игры. А уж с такой модельной внешностью, как у Сун Ши, парня и вовсе приняли за обычный красивый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плач выйдет настолько жгучим и настоящим! Даже режиссёр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лицом и такой игрой — и всё ещё в массовке?!»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Вэньи, как опытный волк, сориентировался быстро. Шагнув вперёд, он крепко схватил Сун Ши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едва не вывалился из образа, чтобы съездить ему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паскуда! Даже во время кадра пытаешься щупать?! Неудивительно, что в сорок девять лет ты всё ещё никто, а Ци Суйань вытирает о тебя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актёрским порывом, Сун Ши с силой швырнул У Вэньи прочь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толчок он вложил немало личной ярости, так что актёра ощутимо качнуло. У Вэньи явно не ожидал от мальчишки подобной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моего брата?! Кто?! — Сун Ши немного переиначил текст, импровизируя на ходу и доводя персонажа до полного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вперёд, пожалев, что толкнул мерзавца слишком далеко — теперь до него нельзя было невзначай дотянуться ногой и съездить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команду «Стоп»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еле удержал равновесие. Лицо его окаменело. К счастью, сцена требовала суровости, иначе съёмочная группа замешкалась бы от его перекошенного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закипела злоба. Он снова двинулся к парню, но Ци Суйань опередил его. С глубокой скорбью на лице он положил тяжёлую ладонь на плечо Сун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обязательно найдём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— наконец крикнул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мгновенно вышел из образа и вытер с лица слёзы. В стороне он уже ловил на себе тяжкий, налитый ядом взгляд У Вэньи.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дрянь. Пришёл на крошечную роль — и умудрился нажить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убогий злодей выбывал из игры совсем скоро — Сун Ши быстро прокрутил в голове сюжет новеллы, и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этот слизняк посмеет лезть к нему и дальше — он лично покажет ему, где раки зимовать!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Суйань с нескрываемым интересом наблюдал за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Сун Ши незаметно сжимает зубы и прячет злость, показалось ему неожиданно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http://bllate.org/book/20133/1993837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