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холодно рассмеялся, и бокал с вином в его руке описал дугу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сделано нарочно, чтобы попасть в него, но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Фань Цзянь даже не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передразнил тон Фань Цзяня: «Кузен ведь не злится на меня, правда? У меня просто рука соскользнула».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 сжал кулаки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был молод и успешен, а в сочетании с его связью с Фань Цзянем некоторые люди с корыстными мотивами начали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такой мужчина в инвалидной коляске, как Фу Чжичэнь, не заслуживает быть генеральным директором «Фу Груп», и что Фань Цзянь, полностью здоровый мужчина, является истинным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осмеливались лишь сплетничать и насмехаться за его спиной — с «Фу Груп»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стекало по белому костюму Фань Цзяня, тёмно-багровый цвет резко выделялся на ткани, делая его вид совершенно неопрятным.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 никогда не умел скрывать свой характер, и как раз когда он собирался разразиться гневом, заговорил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номер на верхнем этаже. Там есть одежда — просто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мягко улыбнулся, в его глазах мелькнула искра злобы: «Я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Сун Цзян выкатил генерального директора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уловил обрывки того, что говорил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«Устраиваешь проблемы на моей территории, трогаешь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вопросов — это были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сокрушённо вздохнул про себя: если бы он не задремал, то, возможно, смог бы блокировать это для Фу Чжичэня. К счастью, Фу Чжичэнь обычно и так носил тёмные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случившееся, генеральный директор сегодня его не отчитал...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украдкой взглянул на отражение в дверях лифта. Мужчина, который вообще не проронил ни слова, всё это время сохранял каменное выражение лица —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Сун Цзян не сомневался: если бы Фу Чжичэнь мог стоять, Фань Цзянь не бегал бы повсюду — его бы избили до синяков и выбили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генеральному директору приходится быть в инвалидной 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президент Фу. Если бы я среагировал быстрее, Фань Цзянь не получил бы шанса сделать это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нахмурился, немного удивлённый тем, что сказал Сун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Фу, лишь бы вы не урезали мою зарплату...»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посмотрел на него, глаза тёмные и игривые: «Значит, всё, что угодно, только не урезание зарплаты?»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опасности, Сун Цзян собрался с духом и кивнул: «Да, что угодно — например, не давать мне есть целый день или заставить работать без остановки полную смену — я выдержу».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встретился взглядом с Фу Чжичэнем, затем достал из кармана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просто вытрет её сам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поделать? После того, как у него несколько раз закончилась туалетная бумага, у него выработалась привычка всегда носить с собой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пачка была совершенно новой — надеюсь, генеральный директор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Фу, у меня есть салфетки. Позвольте мне сначала вытереть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глядя на Фу Чжичэня...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сглотнул. Он зажмурился и начал неуклюже разрывать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Чжичэня был хриплым, почти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Чжичэнь схватил Сун Цзяна за запястье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«Прекрати. Отвези меня в комнату — мне нужно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не была сильной, но его кожа была тревожно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посмел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генеральный директор кипел от ярости из-за провокации Фань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вскочил в замешательстве и открыл дверь в номер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Фу, я подожду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после того, как Фу Чжичэнь вошёл внутрь, а румянец на лице Сун Цзяна не сошёл — если честно, он горел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всегда говорил, что у него холодная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сегодня он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понимал, и это 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провёл пальцами по волосам, ослабил галстук, расстегнул рубашку и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это остудит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дошло: они оба взрослые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вообще краснел?!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хлопнул себя по лицу. Какой же он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донёсся изнутри комнаты, застав Сун Цзяна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генеральный директор швыряет вещи, переодеваясь?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что-то опрокинул? Это имеет смысл — у генерального директора не очень хорошие ноги, так что случайно наткнуться на что-то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Цзяна затекли ноги, поэтому он присел на корточки, чтобы полистать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Моюй: [Сяо Сун, куда вы с генеральным директором делись? Я застрял, разговаривая с людьми из других компаний. Этот мусор Фань Цзянь действительно плеснул красным вином в генерального директора?]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Цань: [Ни хрена себе, ни хрена себе, ни хрена себе! Вечеринка так накалилась?!]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Цань: [Кто дал этому ублюдку смелость плеснуть в моего генерального директора!]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Цань: [Я нарисую круг и наложу на него проклятие — надеюсь, его укусит собака, собьёт машина, ему не достанется пакетик с приправой к лапше быстрого приготовления и у него закончится туалетная бумага, когда он будет срать!]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Моюй: [Генеральный директор на тебя наорал? @Сун Цзян]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Цань: [Ты в порядке, Сяо Сун? Бедняга. @Сун Цзян]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Цзян: [Нет, генеральный директор на меня не злился. Он сейчас переодевается в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Цзян: [Просто у генерального директора немного повышена температура.]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Цань: [Мужики всегда горячеют, когда пьют. Высокая температура —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Моюй: [У меня лицо болит от того, что я улыбался им с фальшивой улыбкой. Хочу сбежать~ но не могу...]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Моюй: [Когда генеральный директор закончит, Сяо Сун, спроси у него, когда мы сможем свалить.]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выключил экран телефона. Точно... почему генеральный директор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Переодевается дольше, чем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вам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стучал некоторое время, но Фу Чжичэнь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послышался звук чего-то тяжёлого, ударившегося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там с ума 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попробовал открыть дверь. Хм, не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я захожу... Вы уже переоделись?»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погодите, какого чёрта.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комнате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генеральный директор был на кровати, а рядом с ним была женщина в почти ничего, её лицо было уткнуто в одеяло, её худые руки вцепились в Фу Чжичэня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оттолкнул её своей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ударилась об пол, и её лицо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позже будут какие-то опечатки или перепутанные символы — это нормально. Меня наказали теневой блокировкой, и я ничего не могу с этим поделать. Извините, ребята, если что-то непонятно, просто отметьте меня @.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