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Полгоста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дворе поместья Линь Хань выровнял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Шаги Призрачной Тени, он в одно мгновение оставил множество остаточных силуэтов по всем углам двора, после чего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просто великолепю! — радостно воскликнула наблюдавшая за ним со стороны Чэнь Кэи.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 тех пор как я постиг Намерение Меча Смерти и Разрушения, я явно ощущаю, что мое понимание техник и боевых искусств значительно возросло. За эти полгода Формула Хуньюань, Метод Меча Возвращения к Небесам и Шаги Призрачной Тени уже достигли уровня входа в врата. В ближайшее время пробиться до стадии малого успеха будет трудно, а моя база культивации на ранней ступени Стадии Закладывания Основы тоже стабилизировалась. Вот только Пилюли Усиления Ци, выданные в качестве награды ранее, полностью съедены — пора отправляться на закалку вне пределов секты, — подвел Линь Хань предварительный итог своим полугодовым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Кэи, собирайся. Пора идти в Зал Цзянху брать задание и выходить на закалку за пределы секты, — повернувшись, сказал Линь Хань Чэнь Кэи.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Брат Линь, за эти полгода я тоже не запускала тренировки: моя база культивации не только пробилась на пик Стадии Закалки Ци, но и мой Метод Меча Лазурной Воды освоен на уровне входа в врата, — гордо задрав шейку, произнесла Чэнь Кэи.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всё же не смогла постичь намерение меча, как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Чэнь Кэи всё же выглядела очень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путь самосовершенствования изначально полон трудностей и преград. Мне лишь посчастливилось случайно постигнуть намерение меча, а впереди еще долгий путь. Держи, эту бутыль Пилюль Закладывания Основы я дарю тебе, она поможет тебе в будущем прорыве на Стадию Закладывания Основы, — утешая Чэнь Кэи, Линь Хань протянул ей полученные ранее пилюли. Для него самого Пилюли Закладывания Основы сейчас были далеко не так полезны, как для Чэнь Кэи.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Спасибо, брат Линь! Брат Линь лучше всех,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Кэи мгновенно повеселела.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Хань и Чэнь Кэи пришли в главный зал Зала Цзянху. Внутри царило оживление: одни ученики, только что вернувшиеся с выполненных заданий, радостно получали заслуженные награды, другие хмурились, уставившись на доску объявлений и размышляя, какое задание выбрать, а иные группы, объединившиеся ради выполнения поручений, с горестным видом вносили тела погибших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Цзянху имелось пять досок заданий, соответствовавших Стадии Закалки Ци, Стадии Закладывания Основы, Стадии Формирования Ядра, Стадии Зарождающейся Души и Стадии Превращения Божества. При этом, с целью закалки учеников секты, адептам разрешалось брать задания исключительно выше их собственной ступени культивации, но строго запрещалось браться за поручения для более низких ступеней. Уровень сложности каждого задания обозначался звездами от одной до десяти. Однозвездочные задания выполнялись в одиночку, со второй звезды допускалось объединяться в команды по два человека, и так далее по нарастающей вплоть до десятизвездочных, на которые могли собираться до десяти человек. Разумеется, если кто-то был излишне уверен в собственных силах, он мог в одиночку взяться за выполнение задания более высокого уровня сложности, однако после бесчисленных трагических случаев в истории Секты Тяньхуан почти никто не терял рассудок настолько, чтобы в одиночку тянуть задания повышенной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задания статичны, а мир цзянху изменчив. Некоторым неудачникам доставались низкозвездочные задания, однако в процессе их выполнения по тем или иным причинам сложность резко возрастала, выходя за пределы их возможностей, что вело к провалу задания и даже собственной гибели. Разумеется, если удавалось справиться с заданием даже после скачка его сложности, в награду выдавали ценности соответствующего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доске заданий Стадии Закладывания Основы, Линь Хань и Чэнь Кэи увидели, что на огромном стенде плотными рядами выстроились бесчисленные поручения, перед каждым из которых висела деревянная бирка. Стоило взять такую бирку в руки и влить в нее духовную энергию, как на ней проявлялась основная информация о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давно не виделись. Не думала, что ты за столь короткий срок прорвешься на раннюю ступень Стадии Закладывания Основы. Я-то чувствовала, что ты далеко не так прост, как мне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Хань раздумывал, какое задание выбрать, раздался мягкий и приятный голос. Обернувшись, Линь Хань увидел трех приближающихся человек. Впереди шла Мо Юйянь, а по бокам ее сопровождали юноша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Какая красивая девушка,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ее не знаешь? Это же Мо Юйянь! Мне посчастливилось однажды лицезреть ее красоту, и с тех пор я не могу ее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ледяная красавица? С чего это она вдруг сама заговорила с кем-то? Кто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зовут Линь Хань. Полгода назад мы поступили в секту одновременно, и тогда он был лишь на поздней ступени Стадии Закалки Ци, а на вступительном испытании разделил с Мо Юйянь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Полгода назад он находился всего лишь на поздней ступени Стадии Закалки Ци, а теперь уже на ранней стадии Стадии Закладывания Основы? Это же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тогда он с культивацией поздней ступени Стадии Закалки Ци занял первое место наравне с Мо Юйянь, и все думали, что он просто практикует какую-то технику ментальной силы. Теперь же очевидно, что этот человек куда сложнее,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Будоражащие воображение успехи Линь Хань затмили даже красоту Мо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окружающие разговоры, Линь Хань беспомощно покачал головой. Он всегда хотел вести себя тихо и незаметно, ведь истину о том, что высокие деревья первыми ломают от ветра, он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Мо-гунян. Мне просто посчастливилось совершить прорыв, — вежливо ответил Мо Юйянь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ты слишком скромничаешь. Позволь представить: это мой старший соученик У Тяньлун, а это моя старшая соученица У Тяньфэн, они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Линь Ханю, Мо Юйянь представила ему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старший брат У, старшая сестра У. Я Линь Хань, а это моя младшая сестра Чэнь Кэи, — вежливо поприветствовал их Линь Хань, одновременно просканировав обоих и определив, что брат и сестра находятся на средней ступени Стадии Закладывания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уже слышал от младшей соученицы Мо упоминания о тебе. Сегодняшняя встреча доказала, что слухи не лгут — я даже ощущаю от тебя какую-то непонятную угрозу, — шагнув вперед и по-свойски закинув руку Линь Ханю на плечо, с молодецким удальством произнес У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беззаботным и открытым характером У Тяньлуна, У Тяньфэн вела себя куда спокойнее, лишь коротко кивнув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старший брат, давай к делу. Линь Хань, мы трое — лучники, специализируемся на дальнем бою. Мы пришли сюда именно в поисках бойцов ближнего боя для совместного выполнения заданий, и тут как раз встретили вас двоих. Не хотите ли объединить усилия и взять пятизвездочное задание? — озвучила свою цель Мо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пятизвездочные задания сложны, объединившись впятером, мы обладаем крайне высокими шансами на успех. К тому же награда за пятизвездочное задание даже после разделения поровну будет выше, чем если бы мы с Чэнь Кэи выполняли двухзвездочное. К тому же у меня припасена козырная карта в виде Намерения Меча Смерти и Разрушения, — немного подумав, Линь Хань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согласен. Однако сложность пятизвездочного задания немалая, а моя младшая сестра находится всего лишь на пике Стадии Закалки Ци — надеюсь, в нужный момент вы сможете уделить ей немного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дал согласие Мо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спокоен! Раз уж младшая сестрица столь очаровательна, я, У Тяньлун, не позволю ей пострадать ни единым волоском, — похлопав себя по груди, пообещал У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спасибо, братец Тяньлун, — игриво поблагодарила его Чэнь Кэи.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Тяньлун от неожиданности смутился и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этот парень падок на такое, — странным взглядом посмотрел на У Тяньлуна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команда из пяти человек была официально сформирована…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http://bllate.org/book/20168/2008375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