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понимаете? Дожить до самого конца — вот величайшая победа. Бояться смерти не стыдно, страх перед смертью — вот истинный источник движущей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зыркнула на Фан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надул губы, перестал обращать на неё внимание и повернулся к Фан Наю: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неужели ты выучил только это заклинание слежки Сяотяньцюаня?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Бэй принялся покусывать палец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заклинание слежки! И Тридцать шесть превращений Тяньгана, и Семидесяти два превращения Диша, и Облачную Колесницу, и Таинственное Искусство Восьми-Девяти, и Священный Метод Сражения, и Девять Таинств — я всё это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Фан Бея заставили Фан Те, Фан Ная и Фан Си замолчать. Все они ошеломленно уставились на Фан 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долго хлопала глазами,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ты выучил столько разных техник, и чего же ты хочешь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Бэй задумался и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как Сунь Укун: устроить погром в Небесном Дворе, прославиться во всех Трех Мирах и чтобы при этом меня не придавила гора Пяти Пальцев! Я считаю, что Сунь Укун — самый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цель! Когда мы полностью освоим наши техники, мы вместе, как братья, ворвёмся в Небесный Двор! Я буду Небесным Владыкой, вторая сестренка — императрицей, третья сестренка — императрицей Сюаньу, а ты, младший братец, будешь Великим Мудрецом, Равным Небу. Ну, из тех, у кого есть реальная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Си взбунтовалась: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 мне быть императрицей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бросил на Фан Си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Тысячелетняя черепаха да десятитысячелетняя черепаха... Ты боишься смерти точь-в-точь как тот Бай Сяочунь, ты же настоящая черепаха, втянувшая голову в панцирь! А Сюаньу — это тоже черепаха, кем же тебе еще быть, если не императрицей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тут же обиделась, губы ее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издеваешься надо мной! Я пожалуюсь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сделала вид, что собирается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тут же схватился за голову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слёзы! Если посмеешь заплакать, я не возьму тебя с собой искать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тут же замерла: плакать не хочется, но и не плакать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деревянная лодочка пересекла границу маленького островка.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то, чего маленькие сорванцы никак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лодочка под ними внезапно претерпела колоссальные изменения: её корпус засиял переливчатым светом и стал расти на ветру, в одно мгновение превратившись в гигантский корабль длиной около тысячи чжанов. Древесина корабля отливала нефритово-зелёным цветом, покрываясь неясными, непостижимыми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вокруг судна возник защитный барьер, источающий зелёное сияние, который плотно окутал весь корабль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лишило всех пятерых малышей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они еще никогда не видели ничего столь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детей восхищенно ахал, кто-то испуганно вопил, а кто-то просто онемел от потрясения перед лицом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пришел в себя первым и вдруг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знал! Я так и знал! Папа вечно твердит, что все сказки — ложь, но раз мы в этих сказках выучили такие мощные техники, с чего бы им быть ложью? Ха-ха, гляньте-ка, только взгляните! Это же искусство магических превращений! Спорим, папа просто не хотел отпускать нас с острова, поэтому специально так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Фан Си, Фан Бэй и Фан Най принялись с самым серьезным видом кивать своими маленькими 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папа — страшный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папа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папа — та еще злюка!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Пин находился здесь и услышал, что говорят о нем малыши, он бы, пожалуй, горько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начали носиться по всему огромному кораблю, а вдоволь наигравшись и пошумев, снова уселись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первоначальный шок и новизна улеглись, дети решили, что, кроме огромных размеров, в этом корабле больше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Те перевел взгляд на Фан Ная. Трое младших брата и сестры уже озвучили свои идеалы, и среди них остался лишь пятый, кто еще ничего не сказал. Фан 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а ты? Кем ты хочешь стать и что почерпнул из папиных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Най замер, сжав губки, и задумался. Внезапно он поднялся на ноги, задрал голову к небу и, подражая человеку из папиного рассказа,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я пожелаю, небо не смеет...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ГХУМ!!!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Най произнести последнее слово, как над головой раздался оглушительный, потрясающий небеса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небосвод изменился в цвете, и всё небо мгновенно заволокло густыми грозовыми тучами. В радиусе миллиона ли всё было скрыто плотными слоями темных облаков, погружая мир во мрак, словно в глухую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этими исполинскими тучами бесчисленные фиолетовые молнии зашевелились и стали стягиваться воедино, словно замышляя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сообразил, что дело неладно, и стремглав зажал Фан Наю рот ладонью, насильно заставив того проглотить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Фан Те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Ты и впрямь смеешь такое говорить, хочешь всех нас угробить?!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Най растерянно хлопал глазами, испытывая смесь недоумения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означают слова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папа рассказывал сказки, он ведь тоже произносил подобные слова! Почему, когда их говорил папа, ничего не происходило, а стоило ему самому недоговорить и фразы, как на небе возникло столь жуткое знамение?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малыши тоже со страхом поглядывали на почерневшее небо над головой. Все они отчетливо чувствовали, как на них надвигается ужасающая, леденящая душу и заставляющая сердце трепетать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следующее мгновение на них обрушится некая уничтожающая мир, чудовищная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погибли, мы погибли! Сяоу, ты и вправду чуть всех нас не уморил!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боялась смерти больше всех. Сейчас ее била крупная дрожь, она вся тряслась и бормотала под нос упреки в адрес Фан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чутье на опасность было развито сильнее прочих, а потому и объем переживаемого ею ужаса оказался наибольшим.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и Фан Те смотрели на происходящее помрачневшими глазами: они впервые на собственном опыте ощутили, что из себя представляет так называемое небесное могущество из папиных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небесная кара явно превышала всё, с чем они были способны справиться в нынешнем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же остолбенело глядел на грозовые тучи в небе, и в его глазах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лишь полнейшее оцепенение!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грозовые тучи на небесах сгустились и постепенно превратились в гигантский фиолетовый Глаз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Грозовой Глаз, казалось, обладал собственной волей: он начал озираться по сторонам, и лишь холод, безразличие и непреклонная решимость уничтожить всё живое сквозили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пятеро малышей увидели Глаз Кары, они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тот самый Око Небесной Кары из папиных историй?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скривила плаксивую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нам, конец... Подумать только, я, Фан И, обладающая несравненной красотой и чудовищным талантом, собираюсь погибнуть, даже не успев возвыситься! Почему мне так не везет?!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же с мрачным видом всматривался в Око Небесной Кары, лихорадочно перебирая в голове мысли, пока наконец тяжело 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нам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безжалостный взгляд Ока Небесной Кары упал на всех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леденящая, необъятная, бесконечная, равнодушная воля, несущая абсолютное разрушение, обрушилась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крепко зажмурилась: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когда этот мир менял свои краски, в девяти небесах, во Дворце Цзысяо, немощный старец слегка нахмурил брови, приоткрыл глаза и бросил мимолетный взгляд вниз, однако мгновенно снова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Дворе, в Зале Линсяо, величественный и неизъяснимо грозный образ императора медленно разлепил веки. Его взгляд также скользнул по нижнему миру, после чего последовал равнодушный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выказывающие почтения Небесному Пути не заслуживают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закрыл глаза, погрузившись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Дворец Цзысяо и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Нувы, во Дворце Юйсюй, во Дворце Бацзин, в обители Западной Религии, а также в местах обитания прочих великих мудрецов Хунхуана — повсюду ощутили это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могущественные существа лишь слегка приоткрывали глаза, после чего теряли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Хунхуане непочтение к небесам каралось смертью, и такие глупцы не стоили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Бию Владыка Тунтянь точно так же ощутил появление Ока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