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Юй прямо на глазах у Хунцзюнь Лаоцзу проверял всё снова и отново.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этими тремя Врожденными Сокровищами и тремя Высшими Врожденными Духовными Корнями нет никаких проблем, он наконец опустил Гору Бучжоу.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Гора Бучжоу коснулась земли, висевшее до этого в воздухе сердце Хунцзюнь Лаоцзу наконец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еще не время проявлять буйство — нужно было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 чтобы похитить плоды Дао Континента Хунхуан, он, Хунцзюнь Лаоцзу, терпел столько лет, столько лет строил планы, и нельзя было допустить, чтобы всё сорвалось из-за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Хунцзюнь Лаоцзу был вынужден временно подавить жажду убийства по отношению к Пань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зрел план: как можно скорее ускорить Катаклизм Вэнь и Шао, чтобы избавиться от этой огромной занозы в лице Клана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существовала еще одна крупная проблема — Гора Бучжоу. Раньше он не считал Гору Бучжоу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пока Пань Юй хоть на день оставался на Континенте Хунхуан, пока Гора Бучжоу служила небесной опорой Континента Хунхуан, Пань Юй мог использовать ее для шантажа.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 глубины Северного Моря, он увидел, что Черная Черепаха Северного Моря мирно дремлет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мощную ауру Черной Черепахи Северного Моря, и особенно силу, исходившую из ее мощных конечностей, Хунцзюнь Лаоцзу вздохнул с облегчением: пройдет еще немного времени, и конечности Черной Черепахи Северного Моря достигнут нужных кондиций.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существовали еще четверо божественных зверей: Лазурный Дракон, Белый Тигр, Алая Птица и Сюаньу (Черная Черепаха).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тайным руководством они также достигли уровня Чжуньшэн, выполнив условия для слияния с конечностями Черной Черепахи Северного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самодовольный вид Пань Юя, Хунцзюнь Лаоцзу холодно усмехнулся про себя: «Покрасуйся еще немного, отродье! Как только Черная Черепаха Северного Моря завершит последнюю трансформацию, настанет твой смертный 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Даоюань,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 ли ты мои объяснения удовлетворительными, можно ли считать этот инцидент исчерпанным? — спросил Хунцзюнь Лаоцзу.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себе, сойдет, считай, что ты прошел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на этот раз. В следующий раз я буду не столь разговорчив. И еще одно: уясни раз и навсегда — какие бы правила вы ни устанавливали со Старым Небесным Путем, это ваши дела, к нам с Кланом У они не имеют ни малейшего отношения. Ты нам не указ, и права указывать у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Захотим — будем соблюдать, не захотим —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до оскорбления твоего святого величия, то, по моему мнению, это просто шутка. И даже если я оскорбил тебя всерьез, что с того? — холодно усмехнулся Пань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холодно бросил Хунцзюнь Лаоцзу. — С этого момента мы не вмешиваемся в дела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холодную реплику, Хунцзюнь Лаоцзу развернулся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раздался еще один холодный окрик Пань Юя. Услышав его, уголки ртов Хунцзюнь Лаоцзу задергались, и он с лицом, пылающим от гнева, процедил: — Даоюань, что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эти две птицеподобные твари, Ди Цзюнь и Дунхуан Тайцзи, убираются со своим Небесным Двором Клана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строят свой Небесный Двор Хунхуан где им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не на моей Горе Бучжоу. Я не желаю, чтобы кто-то топтался у меня над головой, иначе я не сдержусь и перережу их всех, — с мрачным и убийственным выражением лица заявил Пань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Даоюань, Тридцать три небеса издревле были местом расположения Небесного Двора. Такова воля небес! Если они не построят Небесный Двор здесь, то какой же это Небесный Двор? — сдерживая ярость, произнес Хунцзюнь Лаоцзу.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я хотел на вашу волю небес. Строить Небесный Двор у меня над головой не позволено!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Континент Хунхуан велик, мест для их главной базы предостаточно, — ответил Пань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Даоюань, неужели этот вопрос совсем не обсуждается? — возмутился Хунцзюнь Лаоцзу, чувствуя, что его жажда убийства снова грозит выйти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Небесный Двор нельзя будет возвести на Горе Бучжоу, это нанесет сильнейший удар по авторитету Небесного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это крайне серьезно подорвет циркуляцию удачи Небесного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самым скромным подсчетам, она уменьшится по меньшей мере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Клана Демонов и без того уступали силам Клана У, а после такого разрыва они отстанут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Юй холодно усмехнулся: — Старый вор Хунцзюнь, я с тобой не обсуждаю это, я тебе приказываю. Если Небесный Двор не перенесут, я в любой момент могу нагрянуть туда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не взыщите, если я прихлопну парочку императоров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другой выход: выберите кого-нибудь из Двенадцати Прародителей У, пусть он унаследует титул Небесного Императора Хунхуан. Впрочем, если этот пост предложат мне, я тоже не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Перенесем! — скрипя зубами, выдавил из себя Хунцзюнь Лаоцзу. — Я велю Клану Демонов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перекошенное от досады лицо Хунцзюнь Лаоцзу, Пань Юй мгновенно повеселел и тут же бросил: — Старый вор Хунцзюнь, так ступай же, поторопи их с переездом.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Хунцзюнь Лаоцзу издал холодный смешок, развернулся и покинул вершину Горы Бучжоу.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Хунцзюнь Лаоцзу удалиться, как Ди Цзян, Чжу Жун, Гун Гон, Хоу Ту и остальные Прародители У подошли к Пань Юю и принялись разглядывать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Пань Юем, они почему-то ощущали странную теплоту и близость, словно перед ними был их собственный кровный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родственная связь, идущая от самой плоти и крови, не могла быть фальшивой.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Прародительница У Хоу Ту не удержалась и спросила: — Этот даоюань, неужели ты и впрямь наш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Хоу Ту, что за глупые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ваш старший брат, то кто же? Кровные узы не могут лгать! То, что я — ваш старший брат, не подлежит никаким сомнениям, — ответил Пань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почему мы ничего об этом не знали? — тут же поинтересовалась Прародительница У Сюань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Божественный Отец защищал меня, а потому не стал пре предавать огласке мою истинную личность. Более того, он применил величайшие божественные способности, чтобы скрыть любые сведения обо мне. То, что вы не знали о моем существовании,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закалялся в Бескрайнем Хаосе лишь для того, чтобы поскорее достичь уровня Хуньюань Дало Цзиньсяня и вернуться на Континент Хунхуан, чтобы защитить вас, моих младших братьев и сестер, от любых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Понятно? — произнес Пань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как! — промолвила Хоу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в этот миг все сомнения рассеялись в сердце Хоу Ту. Глядя на Пань Юя, она ласково назвала его старшим братом. Пусть даже Пань Юй и не принадлежал к числу чистокровных потомков Паньгу.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 то, что сегодня Пань Юй ради их защиты пошел на прямой конфликт с Хунцзюнь Лаоцзу, он заслужил право зваться старшим братом в глазах Двенадцати Прародителей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Юй погладил Хоу Ту по волосам и мягко произнес: — Сестренка, не переживайте! Раньше меня не было на Континенте Хунхуан, и вам приходилось терпеть притеснения. Но раз уж я вернулся, никто больше не смеет вас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Небесный Двор, ни Хунцзюнь Лаоцзу, и даже Небесный Путь Хунхуана —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для начала вернемся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воплощение Хунцзюнь Лаоцзу прибыло на Тридцать три небеса, в Небесный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http://bllate.org/book/20170/2008707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