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остановил машину и, сняв пиджак, укрыл им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изнурительных съемок в шоу, длившихся последние два дня, Су Вэньцзин погрузился в глубокий сон и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зоны отдыха, Цинь Чи вышел из машины, чтобы купить кепку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Скандал, затеянный Цинь Сяочжи, еще не утих, и он не хотел, чтобы Су Вэньцзин снова попал в заголовки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Су Вэньцзин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пиджак был сброшен и валялся под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несколько секунд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Вэньцзин от холода поежился, мужчина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отбросив гордость, он наклонился, чтобы поднять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с него пыль, он снова укрыл им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внезапно повернул голову, и его волосы коснулись руки Цинь Чи, вызвав легкое щекотное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Цинь Чи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Вэньцзина разбудил голос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небо уже начало светлеть, а в воздухе чувствовался соленый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увидел перед собой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протянул ему маску и кепку, его низкий голос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растерянно принял вещи. По тону Цинь Чи он решил, что тот чем-то недоволен, поэтому послушно натянул маску и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и Су Вэньцзин шли вдоль берега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раннего часа людей было мало, в основном пожилые люди, совершавшие пробежку по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насчет Цинь Сяочжи?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был слегка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Цинь Чи нашел подходящий предлог и больше не будет поднимать эту тему. Оказалось, он все же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разведусь с ним. Но Цинь Сяочжи хочет подождать, пока завершится кинопремия, где номинирована Нин Лэ. Сейчас, когда нас сфотографировали вместе, поспешный развод вызовет лишь волну домыслов у интернет-пользователей, и ситуация только усугубится.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Чи эта улыбка выглядела вымученной и полной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острых темных глазах мужчины промелькнуло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натягивает улыбку из-за того, что натворил Цинь Сяочжи? Он страдает, он все еще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Цинь Чи, и он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лишнее, это не то, что ему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Рассвет! — голос Су Вэньцзина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Далекая морская гладь словно покрылась слоем бледного золота, горизонт посветлел, а морской ветер обдувал лицо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Золотисто-красный свет постепенно вытеснял темно-синий цвет неба, превращая его в нежно-голубой, и казалось, будто само небо стало оранжевым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искоса посмотрел на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маски на его маленьком, размером с ладонь, лице были видны только янтарные, похожие на драгоценные камни глаза, в которых светилось неподдельное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Чи, казалось, заразился этим настроением, и его холодное выражение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недавний разговор, он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Су Вэньцзина раздался голос Системы 518: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манипулируешь эмоциями Цинь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поддается манипуляции только потому, что ему не все равно. Точнее, я просто влияю на него, у меня нет таких больших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быстрее развестись с Цинь Сяочжи. Прогресс слишком медленный, нужно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температура повышалась, на пляже становилось все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посмотрел на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молча развернулся и направился к машине, припаркованной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несколько шагов, как кто-то дернул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обернулся и встретился с большими красивыми глазами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Чи, ты, кажется,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потер ключи от машины, его голос прозвучал чуть холоднее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устал. Обратный путь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пристально посмотрел на него и издал низкое, утвердительное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518: — Сяо Цзин, ты вредный, сам же знаешь ответ и спрашиваешь!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Вэньцзин: — 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предложил сначала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у приморской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припарковались, издалека было видно, как к Цинь Чи спешат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этого места — мой друг, — сказал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 Цинь Чи был особый номер. Как только она въехала на территорию, охрана узнала ее, и владелец лично выбежал встречать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Цзян Хэ, был мужчиной лет сорока, плотного телосложения и со слегка смуглой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пожал ему руку, сохраняя вежливую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предупредили заранее? Если бы не сообразительность Сяо Сюя, я бы не смог оказать вам должный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легкий обед,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Без господина Циня не было бы этой усадьбы, как я могу проявить небрежность!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любезностями, Цзян Хэ перевел взгляд на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обладал выдающейся внешностью и выглядел очень приметно, к тому же был совсем юным — на вид чуть больше двадцати, как его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у господина Циня был такой друг. Раньше тот приходил либо с помощником, либо один. Впервые он привел кого-то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моя фамилия Су, я друг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пожал ему руку и приветливо добавил: —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отдельный кабинет, Цинь Чи отодвинул стул для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жест удивил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наблюдал за выражением лица Цинь Чи, не смея выдать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невозмутимым, он взял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у нас в усадьбе появились новые блюда из сезонных морепродуктов и овощей, не желаете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Су Вэньцзина, очевидно, спрашивая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предпочтений, я ем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велел секретарю передать распоряжения на кухню, дав еще множество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Су Вэньцзина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добавить Цинь Сяочжи в черный список, как тот сразу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спрашивал, где он сейчас, и говорил, что ждет у двери дома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безмолвно поджал губы — так быстро нашел, где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дома, иначе снова пришлось бы выслушивать его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ответил двумя словами: —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заблокировал его, решив разблокировать, когда будет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проходил в компании владельца, Цзян Хэ. В кабинете, помимо редких замечаний Цинь Чи и Цзян Хэ о развитии усадьбы,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повара в таких элитных местах — настоящие мастера, способные раскрыть вкус морепродуктов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какой обидой смотрела Нин Лэ на него после того, как киноактер Бянь Чэн раскритиковал ее игру, он почувствовал, что еда стала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Вэньцзин первым сел на водительское сиденье и с улыбкой посмотрел на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Чи, выглядя несколько растерянным, обошел машину и сел на пассажирское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http://bllate.org/book/20212/2011532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