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умерла, но деньги потратить не успела. Как же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мысль, промелькнувшая в голове Лу Ци в тот миг, когда ее сбил потерявший управление грузовик. Однако тьмы и конца, которых она ожидала, не последовало. Вместо них возник ослепительно белый свет и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активирована. Уровень совместимости души с носителем — 99%. Условия привязки соблюдены. Обнаружена сильная воля к жизни. Запуск протокола экстренного перемещения. Целевой мир — Три жизни, три мира: Десять миль персиковых цветков. Персонаж для вселения — Божественная дева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успела опомниться, как после головокружительного вращения оказалась на окутанных облаками Девяти небесах. На ней было серебристо-белое платье, а запястье обвивал прозрачный браслет в форме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что… — прошептала она, разглядывая свои длинные пальцы, водопад серебряных волос и чувствуя внутри поток неведомой, но могущественной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мир задания, — прозвучал в голове голос системы. — Вы теперь Божественная дева Девяти небес, равная по статусу императору Дунхуа. Ваше истинное обличье — древний серебряный дракон, существующий уже сотни тысяч лет. Основное задание будет выдано после запуска сюжета. Желаю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моргнула, не в силах прийти в себя. Она всего лишь попала в аварию, как же она оказалась в просмотренном недавно сериале? И стала какой-то Божественной девой?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Божественная дева, — почтительно склонилась перед ней небесная фея. — Небесный владыка просил вас прийти. Говорят, вернулся наследный принц, и по этому случаю устраивают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ответила она, стараясь сохранить величие, хотя внутри у нее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феей через череду дворцов, Лу Ци пыталась переварить воспоминания прежней владелицы тела и обдумать план действий. Согласно сюжету, Су Су уже попала на небеса, и скоро Су Цзинь подставит ее, она лишится глаз и будет жестоко страдать… От этих мыслей Лу Ци невольно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 Девяти небес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объявлении ее имени все небожители в зале поклонились. Лу Ци слегка кивнула и заняла место рядом с императором Дунхуа.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пира у входа поднялся шум. Лу Ци подняла глаза и увидела, как двое небесных стражников вводят женщину в белом. У той было невероятно чистое и красивое лицо, но чувствовалась в ней какая-то земная простота, из-за чего она казалась чужой среди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Небесному владыке, эта смертная женщина самовольно прорвалась через Южные небесные врата, утверждая, что ее привел наследный принц, — отрапортовал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пополз шепот. Лу Ци заметила, как лицо сидевшего по правую руку от владыки принца Е Хуа изменилось, но он не спешил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смертная, а смеет врываться в Небесный дворец? Увести ее, разберемся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— Лу Ци сразу поняла, что это Бай Цянь с запечатанной памятью, ныне смертная Су Су — подняла голову, и в ее глазах блеснула искра упрямства: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выслушать меня, владыка. Я не врывалась, меня действительно привел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резко оборвал ее владыка. — Как ты смеешь шуметь в священном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вздрогнула, но выпрямила спину. В тот момент, когда стражники уже собирались уволочь ее, Лу Ци внезапно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негромко, но в Зале высших небес воцарилась тишина. Все взгляды устремились на Божественную деву.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медленно поднялась, и ее серебристо-белое платье потекло, словно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эта смертная пришлась мне по душе. Может, позволите мне заняться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боюсь, не по правилам…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 — уголки губ Лу Ци приподнялись. — Даже когда Отец-бог был жив, он не связывал меня никакими глупыми запретами. Или вы думаете, что я стану следовать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владыке пришлось уступить. Он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так поняли, Божественная дева. Раз уж вы просите, пусть эта смертная перейдет под ваше попечение.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кивнула и подошла к Су Су. Вблизи та оказалась еще прекраснее, особенно ее глаза, чистые, как родниковая вода, в которых даже в столь пугающей обстановке светилась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спросила Лу Ци, хотя прекрасно знала ответ. Голос ее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Су, — робко ответила женщина, чувствуя странное спокойствие, встретившись взглядом с Божественной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протянула руку и поправила прядку волос на лбу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во Дворец Цзычэнь?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замерла, а затем кивнула. Неизвестно почему, но эта величественная Божественная дева казалась ей куда теплее, чем принц Е Хуа, который привел ее на небеса, но теперь словно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под изумленными взглядами небожителей, Лу Ци, держа Су Су за руку, покинула Зал высших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 располагался на самой вершине облачного моря Девяти небес. Его окружали заросли фиолетового бамбука, а беседки и павильоны были вырезаны из белого нефрита — это место сочетало в себе и величие небесного дома, и утонченную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— Лу Ци привела Су Су в павильон у воды. —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смотрела на бурлящее облачное море и виднеющиеся вдалеке горные пики, ее глаза 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красиво… Неужели я правда могу здесь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 сегодняшнего дня ты часть Дворца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лично распорядилась, чтобы за Су Су присматривали четыре феи, и велела подать лучшие небесные фрукты и нектар, подходящие для смертных. Вечером того же дня Лу Ци даже нарушила уединение и поужинала вместе с Су Су, терпеливо обучая ее различать небесные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добры ко мне? — не выдержала Су Су, когда наступила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расчесывавшая ей волосы,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смотрела в бронзовое зеркало на изящное лицо Лу Ци, и ее сердце почему-то забилось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всего лишь смертная…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 — Лу Ци отложила гребень и мягко положила руки на плечи Су Су. — Здесь, на Девяти небесах, я сама решаю, чего ты достойна.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Су защипало в глазах. Она внезапно обернулась и обняла Лу Ци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слегка напряглась, но не нашла в себе сил оттолкнуть дрожащее тело. В конце концов она лишь нежно похлопала девушку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потянулись один за другим. Лу Ци почти все свое внимание уделяла Су Су. Она учила ее распознавать целебные травы, водила по самым живописным местам небес и даже начала передавать основы совершенствования. Су Су училась невероятно быстро, и уже через полмесяца могла удерживать на ладони крошечный огонек небесной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 дева, смотрите! — однажды утром Су Су радостно прибежала в спальню Лу Ци, протягивая ладонь, на которой распустился цветок, сотканный из магической силы. —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только что вышедшая из медитации, сидела с распущенными волосами, которые серебряным водопадом спадали на спину. Она взяла прозрачный цветок, и в ее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смогла придать форму небесной энергии без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сама не знаю как. Просто думала о вас, и цветок сам собой сложился…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 дрогнуло. Она смутно догадывалась, что это может быть признаком того, что память Бай Цянь начинает просачиваться сквозь печать. Но она ничего не сказала, лишь улыбнулась и приколола цветок к волосам Су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покраснела и принялась машинально теребить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http://bllate.org/book/20254/2019745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