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всё не спешил высказывать своё мнение, и кто-то из чиновников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может ни дня оставаться без правителя...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временно исполняет обязанности при печати, а сановники и чиновники девяти рангов исправно несут службу, так что двор по-прежнему функционирует в обычном режиме, — Се Синь улыбнулся, но в его улыбке чувствовалась угроза. — Или же, господа, вы столкнулись с такой проблемой, которую способен решить только сам Сын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важное дело? Не стесняйтесь, расскажите, дайте и мне послушать. Быть может, я сумею помочь вам разобраться и предложу какое-нибудь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кто осмелился бы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сыкун поспешил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трон пустует, но спешить нельзя. На кону судьба всего государства Наньчжао, поэтому излишняя осторожность здесь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собрание началось в час кролика, а сейчас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спорили всё утро. Сами-то они не устали, а вот низшие чины, вынужденные стоять по стойке смирно, уже изнывали от боли в пояснице, а в горле у них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уже одолевал голод, животы предательски урчали, что выглядело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канцлера Се была ясна: вопрос откладывается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три высших сановника согласились с ним, остальные и подавно не смели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пронзительным голосом провозгласил окончание аудиенции, и многие чиновники, словно спасаясь от пожара, бросились прочь из дворца Цзяншань — прямиком в уборные.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людском потоке Линь Цэ остался стоять на месте, снова встретившись взглядом с Чжоу Цзэи, который тоже не спешил покидать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поредела, Линь Цэ развернулся и широким шагом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выждал немного и тоже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любопытством наблюдал за ними, издал насмешливый смешок и, окруженный свитой льстивых чиновников, также покинул дворец 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Сунь Юдэ по приказу императора Сюаньу был отправлен в Шобэй в качестве военного инспектора, а заодно и присматривал за бытом Линь Цэ. В прошлом он был санци чанши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 Цэ отправился на аудиенцию, он тоже вошел во дворец и дожидался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Цэ вышел, Сунь Юдэ поспешил к нему навстречу и, следуя за ним, направился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 Синь, какая у него ко мне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 дворе была сложной, все стороны сплелись в тугой узел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долгое время находился в Шобэе и никогда не водил дел со столичными чиновниками. Но он занимал высокий пост и не состоял ни в каких группировках, чем невольно нажил себе врагов среди влиятельных семей и сановников, привыкших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 — старинный аристократический род, у них глубокие связи с домом Чжун, — Сунь Юдэ прослужил чанши более десяти лет и знал всё о знатных фамилиях Наньчжао. — Канцлер Се и молодой генерал Чжун знакомы с детства, говорят, они не разлей вода, дружны,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Чжун, возглавляющий армию Чжэньнань, — потомственные военные, чья слава длится столетиями. Они всегда свысока смотрели на армию Чжэньбэй, вышедшую из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Сюаньу благоволил армии Чжэньбэй, солдаты там получали жалованье чуть выше, чем в других войсках, и старый генерал Чжун уже давно выражал недовольство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Чжун — его родной внук, будущий главнокомандующий армией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немногим старше него, но его слава и авторитет куда выше, поэтому молодой Чжун наверняка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и молодой Чжун — друзья с малых лет, их узы крепки, так что дома Се и Чжун, объединившись, естественно, враждебно настроены к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канцлер Се не заявлял открыто, кого из принцев он поддерживает, это точно не Хуай-ван.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и князья, давно обосновавшиеся в столице, пытались любыми путями привлечь Се Синя на свою сторону — дарили жемчуга, драгоценности, редкие картины и свитки, не скупясь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Цзэи не имел с ним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вдовствующая императрица смогла убедить Се Синя поддержать Хуай-вана, Линь Цэ здесь был бы вовсе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ей не удалось перетянуть канцлера на свою сторону, она и вызвала Линь Цэ в столицу, чтобы тот стал противовесом Се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тоже не выразил своей позиции, но его фраза о том, что важны таланты, а не кровное родство, и что сын преступника — не помеха, уже выдавала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 хочет вынудить меня открыться, — холодно усмехнулся Линь Цэ. — Если я прямо заявлю о поддержке Чжоу Цзэи, он тут же при всех обвинит его в том, что тот недостоин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вдовствующей императрицы ограничена внутренними покоями. Среди внешних чиновников у неё немного сторонников, да и ранги у них невысоки.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высших сановника заглядывают в рот канцлеру Се. Если тот открыто выступит против кандидатуры Чжоу Цзэи, шансы последнего занять трон, и без того ничтожные, окончательно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подходили к воротам дворца, когда высокая фигура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кривя губы в ядовитой, змеиной усмешке, смотрел на Линь Цэ с холодным презрением. Несмотря на его привлекательную внешность, он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вдовствующая императрица желает вас видеть,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 удивился: после утреннего собрания императрица Дун непременно захочет обсудить план действий. Но Нин Юэчжи специально дождался, пока они пройдут такой путь, и только у самых ворот преградил им дорогу, заставляя возвращаться — очевидно, что он делал это лишь ради того, чтобы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бросил на него косой взгляд и, проигнорировав, направился прямиком к дворцу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внешнему чиновнику, ему не положено бывать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Сюаньу не взял себе ни одной наложницы, и гарем пустовал уже десять лет, лишь императрица жила во дворце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императрица уже отослала слуг, внутри были только она и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проследовал за Линь Цэ, а Сунь Юдэ прикрыл за ними двери и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собрании генерал уже видел других принцев и князей, — императрица перешла сразу к делу. — Как нам сделать так, чтобы И-эр беспрепятственно взошел на престол? Есть ли у генерала дельный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военный, привык воевать, а не плести интриги при дворе, — Линь Цэ холодно усмехнулся. — Какие уж тут советы? Что вдовствующая императрица прикажет, то я и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такая скромность, генерал? — императрица не обиделась на его дерзость. — Сегодня вы сражались с канцлером Се на словах, как на мечах, и ничуть не уступили. С тех пор как Се Синь стал канцлером и сосредоточил в руках огромную власть, вы — первый, кому удалось дать ему отпор и даже одержать верх. Ваши манеры, красноречие и стратегический ум вызывают у нас с Хуай-ваном лишь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позицию Се Синя. Я много раз пыталась подкупить его, предлагая бесценные сокровища, но он всё отвергал. Мне так и не удалось узнать, чью сторону он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в чем можно быть уверенным: кого бы я ни поддержал, он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Чжоу Цзэи: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найдете способ укротить его, этот трон вам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поджал губы,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печали, словно он был обижен, что невольно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женщиной, Линь Цэ, возможно, смягчился бы. Но он был мужчиной, и это лишь раздражало генерала, которому хотелось отправить его в лагерь на пару недель, чтобы выбить из него эту изнеженность.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буду искать способ, но мне нужна и ваша помощь, генерал. Сегодня, благодаря вам, Се Синь отложил вопрос о выборе правителя, и для нас это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надеялся, что чиновники сразу согласятся признать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разузнать намерения Се Синя, остальные чиновники выжидают, а другие принцы наверняка сделают всё возможное, чтобы переманить его. Надеюсь, в это время вы приложите усилия и найдете верное решение. Как только И-эр взойдет на престол, вы сможете с почетом вернуться в Шобэй.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дела, императрица взглянула на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полдень, распорядись, чтобы принесли обед, генерал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Линь Цэ гордо развернулся. — Прошу позволения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Юэчжи, проводи генерала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не нужно, — Линь Цэ, не оборачиваясь, зашагал прочь из дворца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его будет Нин Юэчжи? Это лишь вызовет лишнее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статная фигура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просто вояка, не способный на словесные баталии, и хотела лишь воспользоваться его военной силой, — с восхищением и легкой досадой произнесла императрица. — Не ожидала, что он окажется столь способным. Но этот его скверный характер... нужно найти способ приструнить его. Даже когда ты, И-эр, сядешь на трон, пока власть не укрепится, он будет нужен, чтобы держать чиновников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рычаг давления на Линь Цэ, иначе всё может пойти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