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открыл первую вкладку в списке популярных трансляций, и перед глазами всё мгновенно переменилось. Ему показалось, будто он вновь перенёсся в тот тихий, засыпанный снегом мир. Только теперь на бескрайней белой равнине высился одинокий тёмный валун. На нём сидел мужчина в лаконичном чёрном костюме, плотно облегавшем фигуру. Небрежно подстриженные короткие волосы довершали этот свободный, лишённый всякого пафоса образ, который, впрочем, мгновенно мерк перед его лицом. Черты его были настолько безупречны, что любая простота казалась изысканным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резких, как лезвия, бровей смотрели пронзительные, хищные глаза. Этот холодный, суровый взгляд заставлял инстинктивно держаться на расстоянии. Тонкие губы были плотно сжаты, ни намёка на улыбку. Весь его облик так и дышал ледяным, непреклонным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Батюшка Шу Сюня тоже редко баловал окружающих улыбкой, но этот незнакомец производил совсем иное впечатление. Отец казался льдом — крепким, но способным растаять в тепле семейного отдыха, среди любимых детей и жены. А талая вода, какими бы острыми ни были грани сковавшего её льда, всегда теряет былую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 перед ним был клинком. Обнажённой, смертоносной сталью. Даже сокрытое в ножнах, это оружие источало сокрушительную мощь. Невозможно было представить, что этот человек способен хоть когда-нибудь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в чёрном молчал. В нём не было и капли того напускного дружелюбия, суетливого азарта или велеречивости, которыми щеголяли другие ведущие. Однако зрителей это ничуть не смущало — чат буквально взрывался от активности. Сообщения летели с такой бешеной скоростью, что у Шу Сюня зарябило в глазах. Комментарии лавиной неслись по экрану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Наш Ецянь невозмутим,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Бог Ночи раздавит этих выскочек!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только профиль нашего бога круче всего на свете! С таким лицом можно побеждать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 начало! Кровь уже так и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Шу Сюнь ненадолго растерялся, но быстро сообразил, что стримера зовут Ецянь. Потоки восторженных криков то и дело прерывались яркими вспышками донатов: на экране мелькало всё — от скромных бутылочек с питательным соком до циклопических межгалактических лайнеров. Из любопытства Шу Сюнь открыл вкладку с подарками и обомлел. Оказалось, за каждую виртуальную безделушку зрители платили вполне реальные межзвездные баллы! Крохотный хомячок, никогда раньше не видевший стримов, окончательно запутался в этой сложной 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Ецянь возглавлял рейтинг, в нём определённо крылась какая-то притягательная сила. Однако для неискушённого зрителя он казался худшим ведущим в мире. Прождав у экрана добрых десять минут и так и не дождавшись от молчаливого гиганта ни единого слова, Шу Сюнь вздохнул и перешёл на вторую строчку 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бурлила жизнь. Счётчик онлайна показывал умопомрачительную цифру — четыре миллиарда зрителей. До рекорда безмолвного лидера Ецяня этот стрим недотягивал, но сама цифра заставила Шу Сюня изумлённо распахнуть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вспомнил данные о населении вселенной, которые читал когда-то. Самой многочисленной была Духовная раса, произошедшая от разумных растений — их численность приближалась к сорока миллиардам. Следом шли расы инсектов и зверей, насчитывавшие примерно по тридцать миллиардов каждая. Человечество занимало предпоследнее место с двадцатью миллиардами жителей. Самой же малочисленной оставалась Призрачная раса — лишённые плоти бестелесные сущности обладали колоссальной продолжительностью жизни, но их едва ли набиралось восемь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космической эры, где счёт шёл на целые обитаемые миры, эти цифры казались довольно скромными. Каждая цивилизация владела несколькими звёздными системами с мириадами пригодных для жизни планет. Но чтобы колонизировать новые территории, добывать ресурсы и развивать инфраструктуру, требовались рабочие руки. Население оставалось ценнейшим стратегическим ресурсом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численность всех разумных видов в освоенном космосе едва превышала сто тридцать миллиардов. И сейчас почти четверть этого колоссального населения зависала на трансляциях игровых платформ! Масштабы игровой индустрии поистине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Шу Сюнь пока слабо разбирался в глобальной аналитике, ему просто казалось, что геймеров вокруг пруд пруди. Владелец второго канала тоже был мужчиной, но полным антиподом угрюмого Ецяня. Стример по имени Ле Ян увлечённо делился со зрителями своими соображениями по поводу предстоящего 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ледниковый период сам по себе не представляет смертельной угрозы для опытных игроков, — рассуждал Ле Ян. — Разумеется, если не брать в расчёт обычных людей без пробуждённых способностей. Так что либо разработчики скрывают какой-то подвох в механике «Конца зимы», либо стартовые условия окажутся неоправданно суровыми. К экстремальному холоду лучше всего приспособлены раса зверей и призраки. А вот инсекты, люди и представители духовной расы рискуют попросту окоченеть или впасть в анабиоз в первые же минуты. Логично предположить, что фаворитами этой гонки станут звери и призрачные сущности,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щеголял длинной гривой огненно-рыжих волос, а в его глазах, казалось, полыхало настоящее пламя. На плечи был небрежно накинут тёмно-пурпурный плащ поверх алого спортивного костюма. Он неторопливо прогуливался среди кружащихся хлопьев снега. Благодаря длинным ногам он двигался размашисто и быстро, сохраняя при этом вид праздного гуляки.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в глаза Шу Сюню, когда он зашёл на канал — пара длинных, изящных усиков на макушке красавца. Такие антенны встречались только у расы инсектов. Чат мгновенно развеял любые сомнения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бойтесь! Будем спать до самого финала, глядишь, наши и победят!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Ле говорит! Всё по делу разложил.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Ле Ян! Династия Императорских Бабочек непобедима!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мерцал от новых и новых сообщений. Парень в красном самоуверенно усмехнулся, блеснув белозубой улыбкой. Этот жест победителя заставил чат буквально зайтись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продолжал свой разбор, виртуозно играя на чувствах многомиллионной публики. Он умело подогревал интерес зрителей, доводя атмосферу ожидания до белого каления. Оставалось лишь дождаться момента, когда эта пороховая бочка взлетит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внимательно слушал гипотезы Ле Яна и то и дело усердно кивал крошечной головой. Настройки профиля он не менял, оставив всё по умолчанию, поэтому вошёл на трансляцию в режиме непосредственного обзора от лица стримера, а не с виртуальных трибун. Никто из многомиллионной толпы так и не заметил, как забавный пушистый комочек прилежно конспектирует каждое слово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Ле Ян и имел доступ к списку гостей, выловить в бескрайнем море из миллиардов имён одну кроху было физически невозможно. Единственным безмолвным свидетелем этой забавной сцены остался ИИ модерации платформы. Никто во всей вселенной ещё не подозревал, какую невероятную историю напишет этот сосредоточенно кивающий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запуска серверов «Конца зимы» оставалось всего пять минут и тридцать три секунды. Разработчики не проводили закрытых тестов, поэтому игровой мир оставался для всех абсолютной загадкой. Полная безвестность лишь подстегивала азарт публики. Счётчики на каналах крутились со скоростью безумного волчка, принимая всё новые миллионы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эфира, Шу Сюнь кликнул на иконку «Конца зимы» и вновь очутился посреди бескрайней снежной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стартовала трансляция на официальном канале игры. Студия мгновенно заполнилась зрителями. В эфире появились двое ведущих, готовых комментировать выживание игроков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ценителей виртуального экстрима! С вами комментатор Си Юэ, и мы ведем трансляцию из официальной студии запуска «Конца зимы». Сегодня мы будем в реальном времени следить за успехами наших отважных первопроходцев. До старта осталось около пяти минут. Согласно последним сводкам, в залах ожидания уже зарегистрировалось более трёх миллиардов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у микрофона комментатор Цзы Сэ! — подхватила её коллега. — Да, три миллиарда — это колоссальная цифра! Почти треть всех владельцев высокотехнологичных капсул в обитаемом космосе. Мы уже побили рекорд, который в прошлом году установил «Город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А пока серверы готовятся к запуску, давайте заглянем к нашим фаворитам и узнаем, как проводят эти последние минуты признанные мастера виртуального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вели эфир уверенно и непринуждённо. Картинка на главном экране сменилась, показывая локацию Ецяня. Сидевший до этого неподвижно мужчина медленно поднялся со своего чёрного валуна. Мощная фигура ростом под два метра, затянутая в тёмную экипировку, внушала невольный трепет. Каждое его движение дышало скрытой силой и опасностью. Он обвёл холодным взглядом заснеженную пустошь. В чате тут же поднялся невообразимый визг, но стример, давно отключивший отображение зрительских трибун, остался глух к восторгам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Си Юэ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Ецянь демонстрирует абсолютное хладнокровие. Ни тени волнения перед неизвестностью. Чего не скажешь о его преданных поклонниках — там творится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согласна, — подхватила Цзы Сэ. — Сколько бы я ни комментировала его игры, каждый раз мурашки по коже. Этот взгляд... словно бритвенно-острые лапы богомола! Мне, как маленькой бабочке, становится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 Сэ на голове тоже забавно подрагивали аккуратные усики. Она принадлежала к расе инсектов и происходила от редкого вида крошечных фиолетовых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на секунду лишился дара речи от такого сравнения, но быстро справился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полагаю, фанаты Ецяня оценят твою метафору. Но не переживай, бабочек в его рационе точно нет...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Усики на макушке Цзы Сэ уныло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мне совсем не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 студии не смолкал. Через мгновение объектив камеры перенёсся на другой канал, и лицо Цзы Сэ мгновенно озарилось благоговением. На главном экране появился представитель королевской ветви их расы — блистательный Ле Ян из династии Императорских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накалялась. Комментаторы плавно вели эфир, переключаясь между трансляциями топовых игроков. Когда до старта осталось тридцать секунд, картинка замерла на стартовом меню «Конца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Проекции плоских экранов растаяли, уступая место полноценному голографическому режиму. Вокруг закружился бесшумный хоровод снежинок, медленно опускавшихся на бескрайнее белое покрывало. Единственным ориентиром в этой безмолвной пустоте оставался тёмный монолитный валун высотой около метра — классический маркер зоны ожидания. Малыш Шу Сюнь усердно взобрался на самый верх камня и встал там, гордо расправив крохотные плечи. На душе у него было на удивление легко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Виртуальные зрители, занявшие места на трибунах, ловили ладонями прохладные хлопья, наслаждаясь безупречной физикой симуляции. В небе над заснеженным простором пульсировали огромные багровые цифры таймера.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людей замерли, соизмеряя биение сердец с неумолимым бегом секунд. В этой звенящей тишине последнее число растаяло, сменившись цепочкой нулей. В то же мгновение миллионы силуэтов растворились в воздухе, отправляясь навстречу неизведанному.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Запустилась загрузка, которая должна была продлиться ровно три минуты. После этого доступ для новых участников закроется до тех пор, пока первая волна игроков полностью не погибнет или кто-то из них не пройдёт игру до конца. Стандартное, жёсткое правило большинства проектов в жанре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игровой капсулы Шу Сюня окружила абсолютная тьма. В этой глухой тишине раздался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переноса в игровой мир. Начат базовый анализ физических показателей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Полностью пробужденный класса C1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5,3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30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[Вердикт Системы: Малыш, случайно забравшийся в мамину капсулу, твои шансы выжить здесь не превышают трёх минут. Удачи! Надеюсь, мама не отшлепает тебя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только что потроллила бездушная железка?»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развитый интеллект у машин определённо имел свои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Алгоритмы Системы логично предположили, что перед ними младенец, забравшийся в родительский капсульный бокс ради шалости. Впрочем, строгих ограничений на посещение виртуальности для детей не существовало. Смерть цифрового аватара могла нанести легкий ментальный урон, но он не представлял опасности — обычное зелье восстановления или пара дней крепкого сна полностью стирали все последствия. К тому же в сети существовали тысячи детских развивающих симуляторов.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человечество начало использовать генетические препараты, сменилось несколько поколений, и в мире всё чаще рождались естественно пробужденные — те, кому для раскрытия талантов не требовались инъекции. Однако малышей размером с Шу Сюня история ещё не знала. В суровую эпоху, где правила бал грубая сила, даже самые хрупкие девушки не согласились бы уменьшиться до размеров беззащитной букашки.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Система идентифицировала его как человека, доказывало: сканирование шло на глубинном генетическом уровне, а не по внешнему виду. Способности делились на стандартные ранги от С до S. Если же в геноме присутствовали черты сразу нескольких видов, к буквенному обозначению добавлялся числовой индекс.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ранг — C1 — означал самый слабый уровень способностей и наследование лишь одного звериного гена. Зато статус полностью пробужденного давал неоспоримое преимущество: Шу Сюнь мог без труда принимать полноценный животный облик, в отличие от частично пробужденных, способных трансформировать лишь отдельные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тон Системы ничуть не умерил пыл маленького искателя приключений. Кроха лишь упрямо выпятил крошечную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пролетели незаметно. В темноте вновь раздался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завершена. Локации для участников выбраны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[Синхронизация с аватаром установлена. Уровень чувствительности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параметров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переноса: 5... 4...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таймер обнулился, как пронизывающий до костей холод мёртвой хваткой вцепился в его тело. Опора под лапами внезапно исчезла. По умолчанию Система выбрасывала игроков в полуметре от земли. Для обычных великанов под два метра ростом это сущий пустяк, но для крошечного Шу Сюня падение стало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пикнуть, он с тихим «плюх» провалился в глубокий рыхлый сугроб. Пышная снежная перина отлично самортизировала удар, уберегши малыша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Отряхнувшись от налипших снежинок, Шу Сюнь поднялся на лапки и посмотрел наверх сквозь пробитый им лаз. Небо затянули грязно-серые тучи, сквозь которые едва пробивался блёклый, холодный солнечный свет. Стужа яростно вгрызалась в малейшие крохи тепла, стремясь заморозить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замолкла. В ушах свистел лишь тоскливый, завывающий ветер. Цепляясь за холодные комья, Шу Сюнь ловко выкарабкался из ямки на поверхность. Он огляделся вокруг. Ослепительная белизна резала глаза. Снежные шапки скрыли очертания холмов, и лишь по тёмным силуэтам вековых деревьев можно было угадать, где пролегает горная гряда.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http://bllate.org/book/20265/2130945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