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пребывал в полнейшем смятении, когда следующая фраза Мужун Цзиня вогнала его в такую краску, что он был готов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ты неважно себя чувствуешь? Мне кажется, у тебя лицо покраснело, да и тело… ведет себя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Мужун Цзинь опустил взгляд ниже, прямо на пах Су Юя. Проследив за его взором, Су Юй с ужасом обнаружил, что его мужское достоинство выказало непокорность, которую он никак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Су Юй смущенно кашлянул, отвернулся и, чувствуя себя крайне неловко, пробормотал: — Ничего особенного. Просто жара, воздух слишком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Мужун Цзинь прищурился, и в его голосе прозвучали странные нотки. — Но как бы ни было жарко, со мной подобного никогда не случалось. Ванфэй уверен,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молчал. Этот идиот Мужун Цзинь! Неужели он не понимает, что это нормальная физиологическая реакция мужчины? Хотя… он же хилый болезненный тип, полуживой. Наверняка его почки давно ни на что не годны. Ну и ладно, так даже лучше: если он импотент, значит, можно не бояться, что его самого однажды «прижмут»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развеяла тучи, сгустившиеся над Су Юем после того, как Мужун Цзинь ловко выманил у него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 — бросил Мужун Цзинь, когда Су Юй уже почти вышел из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вынужден остановиться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еще? Конечно, в брачные покои,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стоять же здесь, глядя на его лицо, по которому не разберешь, мужчина перед тобой или женщина, и продолжать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уверен, что идет отдыхать? А не собирается наставить мне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споткнулся и чуть не растянулся на земле. Да когда это закончится? Он ведь уже забрал приданое, почему он продолжает цепляться к этой теме? Терпение лопнуло. Если не показать зубы, этот тип так и будет считать его ручным котенком. Сейчас он узнает, на что способен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Су Юй, полный решимости, зашагал обратно к Мужун Цзиню. Тот лишь мельком глянул на него, мгновенно раскусив намерения. Мужун Цзинь холодно посмотрел на него, опустил глаза и, когда Су Юй подошел совсем близко,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в черных масках бесшумно возникли из ниоткуда. Они выхватили мечи, и в их единственных открытых глазах читалась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остолбенел, его воинственный настрой вмиг улетучился. Ноги подкосились, и он плюхнулся на колени прямо у ног Мужун Цзиня, вцепившись в его полы и завывая: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был неправ! Больше не буду, умоляю,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грехи его так наказало небо? Другие попадают в миры, где их окружают красавицы, а он сразу получил побои, да еще и принудительное замужество в качестве ванфэя! С таким трудом выбил приданое у этой стервы Госпожи Су, даже толком разглядеть не успел, как этот проклятый ванъе его отобрал. А теперь он просто хотел ущипнуть этого больного за щеку, чтобы сбросить напряжение, и тут же получил мечи у горла. Как же он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Мужун Цзиня дернулся. Он никогда не встречал такого человека, как Су Юй: шумный, меняющий маски быстрее, чем переворачиваются страницы в книге. Если бы он не видел своими глазами, он ни за что не поверил бы, что этот трусливый парень — тот самый побочный сын из резиденции Первого министра, который, будучи тяжело раненным, не моргнув глазом торговался с Госпожой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был озадачен: как в одном человеке уживаются такие противоречия? С подозрением прищурившись, он отвел взгляд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не стану тебя наказывать. Завтра отправимся во дворец к Императору на покое подносить чай. Помни: не смей там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почувствовал, как гора свалилась с плеч. Он вытер слезы, которые выдавил из себя для убедительности, о штанину Мужун Цзиня и поднялся, подобострастно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разве не говорили, что ваше состояние ухудшилось? Может, мы не поедем завтра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привык к свободе и терпеть не мог этот дворец, где нужно было кланяться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умру во дворце, завтра я обязан явиться к Императору на покое, — отрезал Мужун Цзинь с непреклонной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озадачен. Почему он так упрям?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 дворце осталась твоя старая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необдуманный вопрос, Су Юй не придавал ему значения. Если бы у Мужун Цзиня там была пассия, Император на покое давно бы ее пожаловал, не пришлось бы так мучиться. Однако слова Су Юя попали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резко обернулся, в его обычно безразличных глазах вспыхнула ярость. Его сильная рука без предупреждения сомкнулась на горле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тайной, о которой знали единицы. Даже когда его отравили, все считали, что это лишь зависть Императора к его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начал задыхаться, лицо залилось краской. Воздуха в легких почти не осталось, и он понял, что если это продолжится, Мужун Цзинь просто задушит его. Он отчаянно забился, пытаясь вырваться, но к своему ужасу обнаружил, что даже со всей своей силой не может пошевелить Мужун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понятия не имею,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багровеет лицо Су Юя, Мужун Цзинь осознал, что перегнул палку. Он разжал пальцы и, странно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Су Юй рухнул на землю,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больно-то как! Его шея, нежная и светлая, как очищенное яйцо, наверняка вся в красных следах. Как он теперь будет знакомиться с красавицами? Проклятый Мужун Цзинь! Но постойте, откуда у этого больного такая силища? Он, здоровый парень, оказался слабее. Неужели он все это время притворялся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посмотрел на Су Юя, который нелепо ползал по земле, и его настроение немного улучшилось. Тот был слишком глуп, чтобы быть шпионом, подосланным Императором для унижения. Но в мире не бывает ничего абсолютного. Не стоит проявлять излишнюю самоуверенность, лучше понаблюдать за ним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Су Юя холодный взгляд, Мужун Цзинь развернулся и направился в свои покои, оставив его в одиночестве корчиться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http://bllate.org/book/20266/2021815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