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лениво протянул альфа, поднимая трубку. Его голос заставил сердце собеседника трепетать, а в голове на миг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Цинь Хуайшан взглянул на имя звонящего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Хуайшан, — тут же отозвался Хань Цихуа, выходя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опустил взгляд на спящего у него на руках человека. Из-под шелковистых черных волос, доходивших до плеч, виднелась половина бледного лица с длинными ресницами, мокрыми от слез и слипшимися, отчего те казались еще длиннее и пушистее. Лицо, которое обычно заставляло любого альфу на улице обернуться, сейчас выглядело усталым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осторожно вытер остатки слез с ресниц, затем провел пальцем по мягкой, нежной щеке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Цихуа, что-то случилось? — Почувствовав, что Ся Минчао у него на руках, кажется, проснулся от громкого голоса и нахмурился, собираясь перевернуться на другой бок, Цинь Хуайшан инстинктивно понизил голос и притянул его к себе за талию, не желая отпускать, чтобы они оставались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объятиями, Ся Минчао во сне попытался оттолкнуть помеху, мешающую ему спать — безуспешно, лишь обиженно надул губы и снова уткнулся в «живую подушку». Цинь Хуайшан, глядя на его по-детски капризное выражение лица, улыбнулся, и в глазах его заплясали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без дела нельзя позвонить и поболтать? — Хань Цихуа смотрел на влюбленные парочки, сновавшие по площади, и поддразнивал его, хотя на лице у него читалась досада. Судя по необычно мягкому тону и нарочито приглушенному голосу, рядом с Цинь Хуайшаном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был альфой или если бы Цинь Хуайшану нравились альфы, разве стал бы он скрывать свои истинные чувства, называться братом и смотреть, как тот, кто ему нравится, путается с омегами?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 друга, Цинь Хуайшан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тебе по государственной системе подобрали омегу. Ты, наверное, совсем утонул в нежности и забыл обо мне... — Хань Цихуа сделал паузу. — забыл о нас,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к тебе, но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больше двух месяцев. Я позвал пару друзей, встретимся в старом месте, в баре «Сэньсэ», в семь вечера. Посидим, — голос Хань Цихуа звучал по-прежнему мягко, но в словах сквозило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Цинь Хуайшан не уловил скрытого смысла и ответил прямо: — Посидим так посидим. — Он вспомнил, что в последние дни действительно забросил друзей, отверг все приглашения и встречи. Если не на работе, то все время проводил рядом с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с удивлением осознал, что раньше, с кем бы он ни встречался, даже если не спал с ними, через полмесяца терял интерес и менял любовника. Но сейчас он уже почти месяц торчит рядом с Ся Минчао и ничуть не пресытился, напротив, кажется, привязался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высокой совместимости феромонов? Может ли она заставить двух людей, не питающих друг к другу чувств, взаимно притягиваться?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из тех, кто променяет целый лес на одно дерево; разве мог он влюбиться по-настоящему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с кривой усмешкой пожал плечами: с каких это пор он стал рыцарем, верным одной даме? Осторожно опустив того, кто был у него на руках, он, широкоплечий и узкий в талии, направился в ванную, на ходу снимая пижаму. Вскоре оттуда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на небо выползла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широкой кровати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мелодия разбудила спящего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Свет. — Голосовая команда включила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залил комнату, словно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был рядом перед сном, исчез, в спальне остался только он один. На лице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потер саднящую, онемевшую Железу — все тело пропиталось терпким запахом водочных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Коммуникатор, замаскированный под часы на тумбочке, снова зазвонил. Ся Минчао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Минчао, выходи гулять, — послышался ленивый голос Хэ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отказался Ся Минчао,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выходи, выходи. Я только что вернулась из-за границы, а ты вот так отшиваешь свою детскую подружку, с которой мы вместе росли? — Хэ Яньянь, чей голос никак не вязался с ее лицом роковой женщины, сладко заворковала, словно обмакнув слова в мед: — В этот раз не буду заводить разговор о детях, просто поболтаем о всяком.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Минчао молчал, но в конце концов выдавил: — Ладно. — Он так и не научился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Хэ Яньянь усмехнулась, в голосе послышалась радость: — Адрес — бар «Сэньсэ». Я тебе говорю, там потрясающее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коктейли у бармена — просто отпад.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Передумал, — услышав про бар, Ся Минчао помрачнел. Он терпеть не мог места, где пахнет перегаром и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передумал, Хэ Яньянь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Зная, что он не выносит резких запахов, она поспешила объяснить: — Там все прилично, никакого чада, разноцветных дискотечных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отдельный кабинет, там чисто и прилично! — Она жалобно протянула: — Кто дает слово, а потом берет его обратно — тот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договорились: кто нарушит обещание — тот собака. Эта поговорка заставила Ся Минчао поколебаться, и в конце концов он сдался под натиском Хэ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собеседник согласился, Хэ Яньянь довольно ухмыльнулась. Ах, как и всегда, Минчао — его можно взять только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думала, что Ся Минчао станет альфой, а она — омегой. Но в итоге все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льнула к Ся Минчао, ей всегда нравилось его...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Яньянь превратилась в альфу, она стала еще напористее и преследовала Ся Минчао с еще большим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говорила, что стоит лицо? Если бы удалось охмурить Ся Минчао одной только внешностью, она была бы в выигрыше — их дети были бы писаными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— сильная альфа, которая с детства мечтала родить детей от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каждый раз, когда она заговаривала о детях, ее друг детства отказывал, но она становилась только упрямее.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 Минчао, вспомнив импульсивный характер Хэ Яньянь, невольно улыбнулся, встал и начал одеваться. Свет на коммуникаторе медленно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Ся Минчао увидел на столе знакомую записку: «Я ушел встретиться с друзьями, принесу тебе ужин. —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коммуникаторе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столе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месяца каждый день, когда Цинь Хуайшан уходил, он оставлял записку в коммуникаторе или на столе, сообщая, что идет на работу, и спрашивая, что Ся Минчао хочет поесть. Тот уже привык к таким отчетам о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прожили вместе всего чуть больше месяца, Ся Минчао заметил, что этот человек, кроме своей масленой речи и легкомысленности, вроде бы не имеет серьезных недостатков. Все те скандальные статьи, что он видел раньше, казались не про него, хотя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Хуайшан, похоже, и правда решил остепениться и создать с ним спокойную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сжал губы, в глазах мелькнула улыбка. Может, государственная система подбора пар — штука надежная?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гулящего альфу могут успокоить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порвать с прошлой беспутной жизнью и остаться с ним, это, наверное,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все-таки помог их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который никогда никого не любил, начал смягчаться под напором сладких речей и подарков Цинь Хуайшана.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высокой хрустальной вазе стоял букет розовых роз, издающих нежный аромат, еще не распустившихся.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Цинь Хуайшан подарил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Ся Минчао переступил порог этого дома, Цинь Хуайшан каждый день, возвращаясь с работы, приносил цветы. Если был занят, посылал их с секретарем — в любую погоду, и они заменили те букеты, которые Ся Минчао заказывал в цветочном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http://bllate.org/book/20274/2023009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