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спокойно шел по своим делам, как вдруг с неба прилетел баскетбольный мяч и угостил его прямо по голове. Парень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просто хотел позвать его поиграть в баскетбол. Он никак не планировал использовать чужую голову вместо корзины. Смущенно подбежав, он принялся помогать пострадавшему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однокурсник, я не нарочно, правда, не хотел!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Цзинхуай, придерживая голову, все еще 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 страшного... — пробормотал он, сгибаясь пополам, словно пытаясь что-то поднять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пребывали в легком шоке. Вэй Лань совсем не так представлял себе знакомство, поэтому поспешил проявить инициативу и помочь собрать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шаг, как раздался подозрительный звук. Судя по всему, что-то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возьми... — тихо выругался Вэй Лань. Он отодвинул ногу и увидел, как под его подошвой покоятся останки несчастных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ты носишь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Ты не видел их? — Гу Цзинхуай щурился, пытаясь разглядеть что-то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Видел... они у меня под подошвой, — терпение Вэй Ланя было на исходе, день явно не задался.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Ты... ты... не раздавил их, случайно? Они еще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они окончательно скончались. — Вэй Лань, который и так был раздражен чередой неудач, вдруг сообразил: — Эй! Слушай, давай обменяемся вичатами? Я переведу тебе деньги на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идеальный повод наладить контакт? Первый шаг к успеху сделан! Уголки губ Вэй Ланя поползли вверх, в голосе прозвучало плохо скрываемое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Вэй Лань был взбудоражен, то Гу Цзинхуай, и без того напуганный, почувствовал недоброе. Вэй Лань уже вытащил телефон, а Гу Цзинхуай, почти ничего не видя, услышал это и попятился. Вэй Лань, полный триумфа, двинулся следом, не осознавая, что по-настоящему пугает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почему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Радуюсь? Нет, это просто чувство вины, — ответил Вэй Лань. — Я хотел позвать тебя в баскетбол, а вместо этого зарядил мячом. Хотел помочь собрать вещи, а вместо этого раздавил очки. Не волнуйся, я все возмещу. Давай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постарался изобразить самую дружелюбную улыбку, на которую был способен. Однако в глазах Гу Цзинхуая все плыло. Он смутно видел одежду собеседника — совсем не похоже на экипировку баскетболиста. К тому же он его совершенно не знал, с чего бы вдруг незнакомцу звать его играть? Гу Цзинхуай счел ситуацию подозрительной: наверняка это очередная попытка задирать его. Тут явно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нужно! У меня дела. В следующий раз буду обходить это место стороной.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прижал книги к груди и бросился наутек. Надо признать, для близорукого парня он бегал очень быстро. Вэй Лань так и остался стоять на месте с телефоном в руке. Он впервые в жизни сам попросил номер у парня, и вот —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Больной, что ли... Почему жертва убегает так быстро? Я что, выгляжу как маньяк? — Вэй Лань никак не мог взять в толк, что происходит. Он наклонился и поднял разбитые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подошли игроки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какой-то токсичный? — с досадой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решил, что ты богатенький?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Я с ним с одного факультета. У нас там есть парочка мажоров, которые вечно к нему цепляются. Наверное, он решил, что ты с ними заодно, — ответил однокурсник. — Кстати, ты с какого факультета? Надеюсь, ты не из их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стали обсуждать Гу Цзинхуая. Его позвали доигрывать, но у Вэй Ланя пропало всякое желание. Он сел в машину и уехал из университета, прихватив с собой сломанные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объявился Лу Ли. Заняв свое излюбленное место, он швырнул рюкзак в Вэй Ланя, но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день на парах слал тебе сообщения, а ты ни гу-гу. Ты хоть посмотрел материалы, которые я скинул?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встретил Гу Цзинхуая.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Как прошла ваша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Просто великолепно! Мы даже перекинулись парой фраз, — улыбка Вэй Ланя выглядела натянутой, сразу было видно, что все прошло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подобрал этот хлам? — спросил Лу Ли, указывая на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перехватил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Цзинхуая.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сейчас изобью! — Вэй Лань пересказал всю абсурдную историю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едва сдерживая смех, слушал рассказ, поглядывая на разбитые очки с особым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вичате добавляешь только девушек, — подколол он. — Решил ради своей пассии принципами поступиться?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добавлять его с рабочего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лицо Лу Ли стало серьезным. Ситуация оказалась куда сложнее,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добавить его с личного номера? Я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два аккаунта,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приложил руку ко лбу друга, а вторую — к своему, проверяя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удивился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 Не забывай: ты хотел подкатить к нему только ради той девушки. Твоя цель — заставить его влюбиться в тебя, а не самому в него втюриться.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личном вичате, кроме семьи и меня, никого нет. А ты сразу решил впустить его в ближний круг. Не кажется, что это перебор?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оставалось? Тот аккаунт забит девушками, с которыми я... ну, развлекаюсь. Ты предлагаешь мне добавить его туда? — Вэй Лань взорвался. — Это вообще важно? Важно то, что я его не добавил! Он сбежал! Быстрее зайца! Я что, выгляжу как исчадие ада? Я же не собирался его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за этим ты к нему подкатываешь?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подавился вином, поставил бокал на стол и пнул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 бы я тебя! Он же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хотел что-то ответить, но Вэй Лань, пребывая в дурном расположении духа, не желал продолжать перепалку. Он швырнул ему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мне новые. Посмотрим, я не поверю, что не смогу заполучить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к Вэй Ланю приходили девушки, но он не чувствовал к ним никакого интереса. В голове стоял образ испуганного Гу Цзинхуая. Раздобыв расписание пар, он решил ходить на занятия вместе с ним, чтобы мелькать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вел себя прилично и не мешал учебному процессу, но ему было чертовски скучно. Кроме того, как Гу Цзинхуай прилежно слушает лекцию и делает пометки, смотреть было не на что. Вэй Лань даже телефон не доставал, стараясь выглядеть прилежным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старинные очки Гу Цзинхуая: на одной линзе была трещина, а дужка обмотана скотчем. Вчерашние очки, должно быть, были новыми, пока он их не раздавил.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Вэй Лань, подперев голову рукой, начал клевать носом. Он слушал лекцию, смотрел на символы в тетради, но мысли были совсем не об учебе. Буквы — А, Б, В, Г — начали прыгать перед глазами, как козлики. В конце концов он потерял связь с реальностью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голова начала клониться к столу, Гу Цзинхуай, даже не меняясь в лице, протянул левую руку, подхватил Вэй Ланя за щеку и плавно опустил его голову на парту. Весь процесс прошел так естественно, что он даже не перестал слушать лекцию и делать записи. Лишь боковым зрением он проконтролировал, чтобы Вэй Лань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http://bllate.org/book/20276/2023148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