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Лу Сюй совершенно не собирался становиться чьим-либо мужем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Сюя в компании было немало прозвищ, которые сотрудники давали ему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осмеливался называть его так в лицо, но по чрезмерно осторожной манере подчинённых работать с ним он мог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совершенно нормально. Не существует на свете работника, который не обсуждал бы начальство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умеренная строгость действительно помогает лучше управлять коллективом и повышать эффективность работы, и Лу Сюй относился к этому вполне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этому можно было понять, что за человек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до крайности ориентированный на эффективность, никогда не тратящий силы на лишние вещи. Поэтому некоторые сотрудники, пробившиеся в компанию с мечтами и надеждами, уже через неделю после знакомства с Лу Сюем переживали полное крушение иллюзий. А за глаза даже прозвали его «Энергосберегающий гэ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имя [Сюй 序 — порядок/программа], жизнь Лу Сюя была словно идеально написанная программа: никаких ошибок, всё всегда шло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порядок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«Фэнтин» предлагала зарплаты, необычайно высокие даже по меркам компаний той же отрасли, работать под началом такого руководителя всё равно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Сюй постоянно ходил с холодным лицом и относился к работе чрезвычайно строго. Даже если он ничего не говорил, стоило его острому взгляду тяжело остановиться на ком-нибудь, как удушающее давление могло довести человека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и вовсе регулярно плакал и говорил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дни выдачи зарплаты, годовых премий и ежемесячных бонусов он ненадолго становился самым популярным человеком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частенько сплетничали за его спиной: интересно, какой же человек в будущем сможет покорить такого трудоголика, будто начисто лишённого человеческих эмоций и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 представить Лу Сюя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жутко становится от одной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старожилам «Фэнтин» услышать подобные разговоры, как стажёры тут же замолкали и становились тише воды — вдруг их заставят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сотрудник, только что сделавший им замечание, сам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 приходите, будто на собственные похороны, зато стоит заговорить о сплетнях про президента Лу— сразу оживаете. Если он узнает,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ледяное лицо президента Лу во время приступов гнева, сотрудники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старший, только что их отчитывавший, сам продолжит: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президент Лу, наверняка в будущем заключит коммерческий брак с влиятельной семьёй. Сильные объединятся с сильными — совсем как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Сюя тоже сошлись благодаря коммерческому браку. В своё время это было довольно громким событием в деловых кругах, а дальнейшее развитие их семейного союза действительно стало историей о двух сильных сторонах, объединившихся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супруги были глубоко привязаны друг к другу и спустя много лет брака по-прежнему оставались счастливы вместе. Даже сына воспитали настолько выдающимся, что, вероятно, Лу Сюй тоже унаследует лучшие качества родителей и будет всю жизнь двигаться вверх по ровной дороге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сочли такое предположение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послужной список Лу Сюя выглядел настолько безупречно, будто каждый этап его жизни развивался по самому идеальному шаблону. Ему уже исполнилось двадцать семь — вполне подходящий возраст для брака. Кто знает, может, однажды внезапно придёт новость о его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Лу Сюя на будущее были куда более безжалостными, чем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ненавидел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жениться. Более того, он даже не собирался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чувства не имели смысла, чтобы связывать лицемерными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любовь была огромной убыточной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искреннее человек вкладывался, тем больше в итоге терял: разорение, полная потеря капитала, ни малейшей отдачи. Это совершенно не соответствовало его инвестиционной философии. По его мнению, даже холодные, но чёткие сделки в деловом мире были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ярлыки, которые на него навешивали, его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представить, что кто-то осмелится назвать его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чистое лицо того парня, которого он однажды случайно встретил, и Лу Сюй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неземной внешности, одет опрятно и со вкусом, сам неловкий и наивный. Когда столкнулся с неприятностью, даже защищаться не умел — просто застыл на месте и глупо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какой-то избалованный богатой семьёй юный господин, не знающий тягот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Глуповатый, зато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гея, тем более на какого-нибудь легкомысленного представителя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Лу Сюй не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семь лет жизни он ни разу не испытывал к мужчине необычной симпатии, не говоря уже о сексуальном 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время учёбы за границей ему признавались мужчины, вспоминая об этом, Лу Сюй чувствовал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Лу Сюй решил, что, скорее всего, Цзян Жань просто отправил сообщение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просто продолжать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понимал, зачем вообще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сообщение было отправлено, Цзян Жань, который, судя по всему, очень ждал его ответа,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подождал минуту, но терпение у него закончилось. Он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Сюя постепенно вернулось к привычной холодности, и он без особого интереса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окончания рабочего дня Цзян Жань всё ещё не ответит, Лу Сюй сочтёт это домогательством и без лишних слов удалит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уснул в состоянии тревоги и самоизоляции. Спал он неудобно, свернувшись в клубок, как это бывает при тревожном сне, когда конечности почти не распрямляются.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проспал он недолго и вскоре проснулся. За окном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не хотелось, поэтому Цзян Жань нащупал лежавший рядом телефон и решил заказать себе что-нибудь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взглянуть на экран, как его ещё сонные глаза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Почему в уведомлениях столько отметок в Weibo?!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 буквально весь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социофобное сердце Цзян Жаня болезненно дрогнуло. Он подумал, что случилось что-то серьёзное, осторожно проверил себя, убедился, что ничего плохого не сделал, набрался храбрости и только тогда дрожащими руками открыл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внезапно завирусилась та самая откровенная картинка, которую он перед сном нарисовал просто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сна она каким-то образом набрала десятки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Жань тоже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всего лишь быстрый набросок, сделанный для души. По степени проработки он и рядом не стоял с его законченными работами: многие места даже не были прорисованы, а пустого пространства осталось предостаточно. Но, возможно, именно это оставило зрителям больше простора для воображения. К тому же картинка совершенно не походила на его прежние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она внезапно взорвалась без всяких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продолжало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подписчики отмечали его и писали, что после того, как рисунок завирусился, какой-то соседний аккаунт на платформе коротких видео уже перетащил его к себе. Охваты там были огромными, поэтому они советовали ему скорее добавить какую-нибудь музыку и самому выложить видео на другие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допустить, чтобы ворованный контент взорвался, а сам автор продолжал лежать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собирать этот трафик, то его должен собирать сам Бужань лаоши!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подумал, что в этом есть смысл, и скромно прислушался к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коротких видео у него тоже был аккаунт, просто он почти им не занимался. Он смонтировал процесс создания этой внезапно взорвавшейся картинки, оставив начало с наброском и финальный эффектный рисунок, а потом кое-как добавил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названием и описанием Цзян Жань тоже понятия не имел, что делать. Подумав некоторое время, он наугад назвал публикацию: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«Большие мускулы — лучший тюнинг для истинного доминантного топа»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отмечали его с таким возбуждением, что Цзян Жань вообще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всю жизнь мне наконец довелось увидеть, как Бужань лаоши рисует что-то настолько откровенное!!! Это же падение божества! Падение божества!!! Я хочу сказать только одно: ЕЩЁ БОЛЬШЕ——!]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[Лаоши, вы обязательно должны свернуть с праведного пути…]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ваш оригинальный персонаж, лаоши? Никогда раньше такого дизайна не видела. У оригинальных персонажей подобные элементы довольно распространены, но такая наполненная сексуальным напряжением фигура и целомудренная атмосфера делают его совершенно особенным! Вот это я понимаю — высшая степень простого дизайна!]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откройте заказы… Учитель, когда вы научились рисовать такое, почему мы ничего не знали? Пожалуйста, принимайте заказы, уууу!]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[Невероятно, вы не можете получить заказ у этого художника, а он тут устроил такое непотребство! (картинка «дегустация лучшего афродизиака»)]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реакция окажется настолько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его попросили принять такой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всё равно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именем «Цзян Бужань» он прославился в интернете благодаря своему непостижимому божественному стилю и переполняющей картины духовной энергетике. Его работы либо были наполнены трудноописуемым состраданием, либо пропитаны гнетущей болью и холодным безразличием. Люди даже шутили: «Посмотришь на картину Бужань лаоши — и чувствуешь, будто тебя очистили и отправили в загробный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стиль Цзян Жань вовсе не формировал намеренно. Он подозревал, что всё это связано с его социофобией.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неё он постоянно боялся смотреть людям в глаза, поэтому совершенно не умел рисовать разнообразные выражения лиц и эмоции. Стоило ему попытаться изобразить улыбку, как она получалась неестественной. Он пробовал рисовать яркие, солнечные иллюстрации с цветами и насыщенными красками, но итоговые работы напрочь теряли его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постепенно он и пришёл к своему нынешнему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завирусившаяся картинка тоже была просто способом выплеснуть эмоции. Если бы ему заказали работу в подобной манере, он, возможно, уже не смог бы передать то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струсил. Он не осмелился ответить ни на один комментарий, лишь вежливо поставил лайки один за другим 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того, что людям понравилась его работа, он всё равно был очень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Жаня заметно улучшилось. Он открыл WeChat, решив, что уже можно отключить режим «Не беспокоить» для семейной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затуманенные глаза постепенно прояснились, заблестев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списка чатов отчётливо виднелись две красные точки с непрочитанными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LX.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…Краш ему ответил!!!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 восторга выпрямился и первым делом открыл чат с другом детства, несколько раз восторженно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Мой муж мне ответил!!!]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Он и на такое ответил? Жесть.]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Что написал?]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Так легко клюнул? Только бы не бабник…]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Не знаю, я ещё не открыл (っ//////////c)]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Сейчас посмотрю!]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…Ну и 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прибегал к нему с восторженными воплями, это было очень похоже на кошку, которая просто не знала, куда деть переполняющую её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котёнок, целый день ждавший хозяина и наконец дождавшийся его возвращения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очень счастлив, но первым делом не бежит встречать хозяина, а сначала радостно точит коготки, потом мяукает и мчится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здесь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несоциализированным?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сможет завести интернет-отношения?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рабочего дня Лу Сюй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отец, Лу Цзиньвэй. Он хотел узнать о ходе важного IPO-проекта, который недавно получила компания «Фэнтин».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продолжал работать, одновременно спокойным голосом докладывая ему о последних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продвигался очень гладко. Он уже подписал договор с ответственным лицом другой стороны, а координацию всего проекта передали инвестиционному банку «Синьи», который уже давно тесно сотрудничал с «Фэнтин».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стоимостью в девятизначную сумму Лу Сюй описывал совершенно будничным тоном, и Лу Цзиньвэй слушал так 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Сюя не было ни малейшей перемены, и, разумеется, никакой похвалы он не получил. Казалось, всё это было само собой разумеющимся, тем, что он обязан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рабочего отчёта Лу Цзиньвэй словно между делом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глава автоконцерна «Чжунци» недавно разговаривал со мной. Его дочь вернулась после учёбы в Нидерландах, ей всего двадцать пять, характер очень тёплый…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холодно перебил его, несколько невежливо оборвав разговор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 рассматриваю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должен сразу определиться. Просто сначала встреться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Цзиньвэй договорить, как Лу Сюй уже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безразлично опустил взгляд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собеседника слышался сильный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глубокий вдох, полный сдерживаемой ярости. Лу Цзиньвэй нахмурился, но пока подавил целую тираду нравоучений, прекрасно понимая бездушный рабочий режим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с детства прививал ему такие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всегда был выдающимся человеком и действительно следовал 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Цзиньвэй не стал ходить вокруг да около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 вернулся в страну. Всё равно сидит дома без дела. Пусть немного потренируется в «Фэнтин». Ты присмотришь за ним, и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на мгновение остановил движение глаз по документу и спокойно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звучал неторопливо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характер. Слишком импульсивный. Не обязательно давать ему какую-то важную должность,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Цзиньвэй хотел предложить, чтобы Лу Сюй выделил ему должность заместителя директора, а затем поручил несколько простых проектов для начала. Остальное можно было решить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договорить, как услышал тихий смешок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приходит. В «Фэнтин» как раз недавно уволился уборщик. Завтра сможет сразу приступить.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Цзиньвэй замер,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снова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Сюя слегка сжались. Однако его душевное состояние было далеко не таким спокойным, как голос. Между бровями залегла раздражённая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вошёл после стука и, увидев его лицо, тут же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уже закончился, и сотрудники, завершившие дела, покинули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Сюй, как обычно, остался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поднялся, чтобы принести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взяли в столовой компании и упаковали в экологичные биоразлагаемые бумажные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здесь неплохо: обычная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Сюй не особенно любил её, но не привередничал — что давали, то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поставил контейнеры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остановил работу, собираясь поесть, и краем глаза заметил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который отправляет сообщения не тем людям, ему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не ошибся (っ//////////c)]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Спасибо, что сегодня помогли мне. Пирожное было очень вкусным, мне очень понравилось. Вы видели моё сообщение выше?]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ещё раз повторил свою предыдущую мысль мягким, послушным тоном, полагая, что Лу Сюй просто не заметил его первого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слегка нахмурился. Из-за отвратительного настроения ему ещё меньше хотелось разговаривать с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Не называй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собирался больше отвечать. Но только что отказал отцу, который пытался устроить ему очередное знакомство, и сейчас был раздражён, так что Цзян Жань как раз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совершенно не собирался становиться чьим-либо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 ни был человек —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и коротко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ответе не было ни малейшего желания продолжать разговор, и он даже не оставлял собеседнику пространства для дальнейшей беседы. Любой нормальный человек это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хоть немного развито социальное чувство, он должен был бы благоразумно…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О-о, даже если занят, не забывайте поесть,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расстроился, но словно вообще не заметил холодного отказа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назвал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(холодный) (раздражённый) (никому в мире не даёт спуску) Не называй меня так [ярость]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Муж [звёздочки в глазах] Муж-муж~ [поцелуй]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…? (ошарашен)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Рассудительный и зрелый мужчина-краш так легко потерял самообладание. Метод злого культивирования и правда работает [собачья морда]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бедный Жань-жань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http://bllate.org/book/20316/2028040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