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Похоже, из нас вышли бы отличные друзья, — улыбнулся Сюй Ебай. — Кстати,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с немым укором посмотрел на Сюй Ебая. Тот заметил, что собеседник смотрит на него как на идиота,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ты кто такой? Выглядишь очень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Цы. Я из Города Сумеречной Ночи, учусь в той же академии,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мы сокурсники! И куда мы теперь держим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просто пойдем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немного и оказались перед дверью. Сюй Ебай толкнул её и обнаружил внутри нескольких людей, сидящих за длинным прямоугольным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скрывался огромный, роскошно обставленный зал. Сюй Ебай окинул его взглядом и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 уступает моему замку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занимайте места, — раздался голос, доносившийся невесть откуда. Цзянь Цы огляделся, пытаясь найти источник звука,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стол. Там уже сидели пятеро: помимо белоголового и желтоволосого парней, там находились хрупкая на вид девушка, юноша в очках, похожий на студента, и женщина с тонкими, изящными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посмотрел на эту женщину, и в её прекрасных глазах ему почудилось что-то до боли знакомое. У неё были удивительно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всех в Моледосе! — внезапно с громким смехом спрыгнул сверху с потолка человек. — Я хозяйка Чёрного замка, Симолин. Все вы, раз сумели сюда добраться, люди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карету так трясло, — мысленно усмехнулся Цзянь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Симолин спрыгнула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 о Моледосе раньше? Знали? Знали? — женщина была с завязанными фиолетовой лентой глазами, но все пятеро присутствующих почувствовали её безумный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но никто не ответил. Симолин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запрыгнула на стол и, пронзительно вскрикнув, обратилась к хрупкой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знаете о Моледосе!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развернулась, присела и положила руку на плечо изящной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Моледос так священен, почему вы не знаете о нем? 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Моледос — это планета с причудливой траекторией. Её местоположение постоянно меняется, никто не знает, когда она появится, и никто её по-настоящему не видел. Это место сбора демонических существ. Ходят слухи, что Моледос способен стереть с лица земли весь космос, — Сюй Ебаю показалось, что Симолин слишком уж шумит, и он решил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Симолин спрыгнула со стола, и её голос вновь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 вашим меркам Моледос существует лишь в легендах, но вы действительно прибыли сюда. Всё в Моледосе окутано тайной, поэтому здесь возможно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вам предстоит участвовать в играх и сценариях. Их правила и сюжеты бесконечно разнообразны, но конечная цель всегда одна — восстановление Моледоса. Сейчас Моледос окутан смертью. Если кто-то из вас победит в игре, то сможет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хочу участвовать? — Цзянь Цы поднялся со своего места. — Кажется, у тебя нет никаких оснований принуждать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Симолин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здесь, у тебя есть выбор только между играми и сценариями. Иначе, чем всё закончится для тебя,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Цзянь Цы внезапно почувствовал, что ситуация становится сложной. Это её замок, и по логике вещей она должна контролировать всё, что в нем происходит. Если, конечно, это действительно её замок. В этот момент из ниоткуда появились люди в черных плащах и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что я сказала, — произнесла Симолин. — Принимай участие в играх и сценариях. Тебе с ними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Ебай, поняв, что дело принимает дурной оборот,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чужой территории, у тебя нет шансов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не оставалось ничего иного, как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участвую.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черных плащах мгновенно отступили. Позади Симолин появилось зеркало, внутри которого зияла темно-фиолетовая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 свою игру, — скомандовала Симолин.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http://bllate.org/book/20339/2032158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