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Горная дорога на гору Лунцюань была извилистой и крутой, с таким множеством развилок, что даже старые охотники легко могли здесь заблудиться. Изначально Фу Цзюньяо хотел лишь прикинуться навязчивым спутником, чтобы сыграть роль доброго самаритянина: если уж не получится стать проводником, то хотя бы послужит опорой. Однако он не ожидал, что Чэн Цзинсюань, хоть и ступал медленно, двигался уверенно, как опытный путник. Его походка была твердой, а выносливости мог позавидовать любой, так что спустя некоторое время Фу Цзюньяо сам превратился в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долго идти? — Фу Цзюньяо то останавливался, то шел дальше,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 — Чэн Цзинсюань поддерживал его под руку, принимая на себя половину веса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говорил то же самое еще полчаса назад, — пожаловался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наградил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устать, не стоило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ведь из лучших побуждений, боюсь, как бы ты… Кстати, откуда ты так хорошо знаешь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взглянул на него, но промолчал. Обычный человек, заметив нежелание собеседника продолжать разговор, замолчал бы, но Фу Цзюньяо бесцеремонно ткнул Чэн Цзинсюаня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Цзинсюаню пришлось ответить: — Как ты сам и говорил, движение полезно для восстановления мышц и костей. Делать мне все равно нечего, вот и выхожу прогуляться. Какая бы сложная ни была дорога, если пройти по ней сотню раз, волей-неволей запомнишь каждый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последнее время он то и дело пропадал, а возвращался с грязными подошвами — оказывается, он поднимался в горы. В голове Фу Цзюньяо возник образ Чэн Цзинсюаня, который, опираясь на палку и прихрамывая, с трудом преодолевает подъем, и на душе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судьбы, сделавший его хромым, не только превратил его в раздражительного и переменчивого человека, но и наделил упорством и хладнокровием, недоступными обычным людям. Но почему для тренировок он выбрал не широкую дорогу, а эту глухую горную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Цзюньяо предавался раздумьям, он вдруг почувствовал, что рука, поддерживавшая его, отстранилась. До слуха донеслось журчание воды, и он резко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сказал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поднял взгляд: кристально чистый горный поток низвергался с высоты — поистине величественное зрелище. Внизу вода собиралась в небольшую реку, бегущую с запада на восток. Место, где они стояли, находилось в низине, поток здесь замедлялся и превращался в спокойный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забрал у Фу Цзюньяо небольшой ящик, нашел камень поближе к берегу, достал чистую белую ткань, постелил ее и только тогда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какой привередливый, — проворчал Фу Цзюньяо, найдя соседний камень и усевшись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как раз закрепил крючок и, прежде чем насадить приманку, сунул ящик в руки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Насаживай.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Приманкой служили дождевые черви, насекомые или мелкие креветки. Рыба любит свежее, поэтому все это было живым и выглядело довольно противно, но Фу Цзюньяо это не пугало. Завернув руку в кусок белой ткани, он ловко подцепил извивающегося червя и быстро насадил его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он ведь даже не коснулся приманки напрямую, можно было просто вытереть руки, но, вспомнив, что рядом сидит Дева с патологической тягой к чистоте, Фу Цзюньяо нехотя поднялся и пошел к реке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долгое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господин хороший, как же так, мы сидим уже столько времени, а поплавок даже не шелохнулся? — Фу Цзюньяо вытянул шею, словно его взгляд мог пронзить глубокую речную воду и увидеть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бросил на него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Рыбалка нужна для закалки духа. С твоим нетерпением удивительно, что рыба вообще должна клевать.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кажется, его снова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 гордым видом отвернулся, думая про себя: Я даже твою дотошность и брезгливость терплю, так что с моим духом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обладающий широкой душой, решил не спорить с Девой, сорвал две травинки и принялся играть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у ручья прохладно, но есть один минус — комары. А Фу Цзюньяо был тем самым человеком, на которого слетаются все насекомые. Пока он плел из травы кузнечика, его успели искусать раз семь-восемь, и теперь все тело нестерпимо 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возвращайся, — нахмурился Чэн Цзинсюань, глядя на Фу Цзюньяо, который весь покрылся волдырями и безуспешно хлопал себя по рукам, пытаясь прибить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Фу Цзюньяо сделал ему знак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проследил за его взглядом: комар размером с горошину кружил над его плечом. От отвращения его едва не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поспешно покачал головой, невозмутимо вытянул ладони и медленно приблизил их к плечу Чэн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затаил дыхание. Раздался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проклятый комар! Посмел пить мою кровь? Сейчас я отправлю тебя к прабабушке! — едва Фу Цзюньяо закончил фразу, как капля крови медленно потекла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с каменным лицом отвернулся, выражение его лица было хуже, чем при запоре.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только что свершивший месть, радостно побежал к ручью снова помыть руки и вприпрыжку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если Чэн Цзинсюань поймает рыбу, вряд ли он захочет ее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Фу Цзюньяо вздрогнул, услышав свое имя, и вдруг подумал, что оно звучит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сказал Чэн Цзинсюань. — Рыбалка — это скучно, да и комаров много, тебе здесь не место. Ты просто обычный лекарь, тебе положено прожить спокойную, размеренную жизнь. Сходи, намажься лекарством и поспи еще немного. Больше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старые песни. Фу Цзюньяо закатил глаза, мысленно ворча: Девы именно такие — о чем говорить не хотят, даже словом не обмолвятся, а о чем хотят — повторят как минимум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человек такой! Целыми днями все скрываешь, только и делаешь, что ворчишь и пытаешься выгнать всех вокруг. Кем ты себя возомнил? Всемогущим героем из легенд? Или высокопоставленным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опешил,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просто самовлюбленный нарцисс, — Фу Цзюньяо закинул ногу на ногу и небрежно добавил: — Я знаю, у тебя есть свои планы и расчеты, но нельзя же все тянуть в одиночку! Даже если я бесполезен, твою ногу вылечил именно я! И вообще, черви такие противные, если не хочешь моей помощи, насади приманку сам, я посмотрю. Давай! Насаживай!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Цзинсюань был настолько ошарашен этим напором, что лишился дара речи. Лишь спустя долгое время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втягивать тебя в свои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замолчал, опустил ногу и даже выпрямил свою вечно сгорбленную спину, приняв серьезный и величественный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дня, как господин Чэн приютил меня, наши судьбы связаны. Хорошо ли, плохо ли — я никогда не думал о том, что ты можешь меня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не хотел тебя отталкивать, — голос Чэн Цзинсюаня стал тише, почти перейдя в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 голове раздался знакомый электронный звук: Поздравляю Хозяина, уровень симпатии целевого персонажа повышен на 1 балл. Текущий уровень симпатии — 93.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слегка улыбнулся и вдруг заметил, как дрогнуло удилище, а по воде пошли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кажется, рыба клюет?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тоже уставился на воду. Удилище согнулось, а на поверхности забурлили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стремительно схватил удочку и, забыв о своей хромоте, бросился к воде. Фу Цзюньяо поспешил за ним. Леска натянулась до предела, удилище отчаянно ходило ходуном. Фу Цзюньяо заглянул в воду и увидел, что на поверхность всплыло большое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воде кто-то ранен! — воскликнул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Спасаем! — Чэн Цзинсюань улыбнулся, в его голосе прозвучала радость человека, дождавшегося добрых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замер: этот парень ведь терпеть не может лезть не в свое дело? Как же так… Впрочем, спасение жизни — долг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плавать, я сам! — Фу Цзюньяо сделал шаг вперед, собираясь прыгнуть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Чэн Цзинсюань одной рукой удержал его, а другой опустил удилище в воду, поводил им из стороны в сторону, пока не почувствовал, что что-то зацепилось. Он крикнул в воду: — Держись крепче, мы вытянем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Удилище резко дернулось вниз, словно на крючок попалась огромная рыба. Чэн Цзинсюань напрягся, леска натянулась как струна, по воде пошли круги. Фу Цзюньяо тут же бросился на помощь, они вдвоем изо всех сил потянули. Грязь со дна поднялась, кровь окрасила воду, и казалось, что что-то тяжелое медленно поднимается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Удилище натянулось до предела. Фу Цзюньяо почувствовал, что сил не хватает,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удочка сейчас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тело действительно было проклято, потому что, едва он договорил, раздался хруст — бамбуковое удилище переломилось пополам, и то, что было на крючке, стало медленно уходить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 Фу Цзюньяо впервые воочию убедился в силе своего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коротко вздохнул, сунул ему в руки обломок удилища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в воду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раздался всплеск — Чэн Цзинсюань ловко нырнул в воду и поплыл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молниеносная перемена лишила Фу Цзюньяо дара речи. Слова застряли в горле — там же столько грязи, ты что,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Цзинсюань, нырнув в то же место, где только что видел силуэт, вскоре нащупал человека. Со дна поднялась муть, а из раны продолжала сочиться кровь, делая воду непроглядной. Чэн Цзинсюань действовал на ощупь, наконец схватил человека за пояс и, работая ногами, словно хвостом, с трудом потащил двоих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метался по берегу. Прошло не так много времени, но он извелся, как обезьяна с горящим хвостом. Наконец он увидел движение воды и бросился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Цзинсюань,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не ответила, но забурлила сильнее. На поверхность всплыли черные водоросли, Фу Цзюньяо радостно подался вперед, но тут из воды показалась бледная голова, покрытая спутанными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 Фу Цзюньяо от страха плюхнулся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 детства был существом вредным, лазал по горам и морям, ничего не боялся, но была у него одна слабость — он до смерти боялся призраков. Стоило кому-то разыграть его, как он терял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показавшаяся из воды, безвольно склонилась набок, обнажив грубое лицо с густой бородой, отчего вид стал еще страшнее. Вскоре показались плечи, а на бледной коже виднелись кровавые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пересиливая страх, подошел к мелководью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снова забурлила, и показался белый силуэт. Фу Цзюньяо возликовал, узнав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Цзинсюань!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лезть в воду?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пропустил слова мимо ушей, протянул обломок удочки: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Хватайся, я вытяну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увидел, что Фу Цзюньяо стоит лишь по колено в воде, и перестал сопротивляться, хватаясь за удилище. Когда они приблизились к берегу, Фу Цзюньяо бросил удочку и хотел помочь Чэн Цзинсюаню, но тот сначала вытолкнул на берег мужчину. Фу Цзюньяо пришлось сначала вытащить незнакомца, а когда он обернулся, чтобы помочь Чэн Цзинсюаню, тот уже выбрался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купания все трое были выжаты как лимоны. Чэн Цзинсюань, весь в крови и грязи, испытывал к себе такое отвращение, что решил: раз уж испачкался, то до конца — и взвалил потерявшего сознание мужчину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только зажила, нельзя поднимать тяжести! — воскликнул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сначала дотащим его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лекарь, слушай меня! — Фу Цзюньяо силой переложил мужчину на свою спину и, сделав пару шагов, чуть не рухнул под его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мне действительно нужно подлечить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 сказал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 вдвоем удалось дотащить раненого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тяжело ранен. Фу Цзюньяо, даже не успев переодеться, принялся промывать раны, накладывать мази и бинты — работа была нудной и кропотливой. Провозившись больше часа, он наконец смог сменить мокрую одежду и помчался в хижину лекарств варить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раздался знакомый голос. Фу Цзюньяо обернулся: конечно, это был тот самый любитель белых одежд, который вечно хмурится и строит из себя крутого.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На спине и руке глубокие порезы, много ссадин, ничего смертельного, но потерял много крови. Придется долго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спас? Старый знакомый? — спросил Фу Цзюньяо, перебирая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промолчал. В маленькой хижине повисла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 если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отрезал Чэн Цзинсюань. — Слишком много нитей, я не знал, с чего начать. Но раз ты спросил, расскажу все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тонкий черный железный крюк и протянул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нашли у него.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честно покачал головой, взял крюк, взвесил его — он был чуть тяжелее обычного, выглядел прочным. Он попытался согнуть его, но тот даже не дрогнул. На поверхности не было никаких узоров, только на рукоятке был выгравирован маленький иероглиф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всплыли воспоминания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усадьбы Цинцао?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началась давно. В первый год основания династии на северо-западных окраинах случилась страшная катастрофа — скудная земля не принесла урожая, в то время как земли Цзяннани процветали. Чтобы спасти людей от голода, двор приказал перевозить зерно с юга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 всегда был бедным, каждый год там умирали тысячи людей, и двор был вынужден ежегодно переправлять туда огромные запасы продовольствия. Но будь то сухопутный или водный путь, Суйчжоу был неизбежным пунктом на дороге между северо-западом и Цзяннанью. А так как единственным источником воды в Суйчжоу была гора Лунцюань, это место стало стратегически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проекта на горе Лунцюань располагался фруктовый сад, у которого был хозяин. Когда двор решил выкупить землю, хозяева наотрез отказались, а благодаря связям и огромным взяткам дело удалось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той семьи, человек дальновидный, тут же вырубил фруктовые деревья, отвел горные ручьи к подножию, проложил дороги и каналы, активно помогая государственной логистике. Вскоре он получил поддержку двора и быстро развился, превратившись в знаменитую усадьбу Цинцао. Усадьбе, как и самому проекту перевозок, было уже более шестисот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века усадьба Цинцао находилась в полулегальном статусе, имея связи как с черным, так и с белым миром. Владельцы менялись, но неизменным оставался их авторитет в мире боевых искусств. Со временем коррупция и сращивание с властью стали обычным делом, двор закрывал на это глаза, а запутанные силы в мире боевых искусств мешали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сложился хрупкий баланс между двором, усадьбой Цинцао и преступным миром. Всех это устраивало, страдал только простой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лет назад в Суйчжоу приехал новый префект — Чэн Цянь. Он был человеком бесстрашным, честным и до ужаса упрямым. За несколько месяцев он умудрился настроить против себя и черных, и белых.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из-за его политики народ хоть и стал сыт, но глава усадьбы Цинцао, чиновники и лидеры банд лишились огромных прибылей. Разве такой человек мог долго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во время очередного сезона перевозок зерна, случился скандал. Префект Чэн Цянь, этот жадный до денег коррупционер, якобы присвоил пятьсот тысяч дань зерна, предназначенного для северо-запада, и спрятал в своем секретном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усадьбы Цинцао, Чжу Юн, человек благородный, обнаружил пропажу и попытался убедить префекта вернуть зерно. Тот предложил ему сто тысяч серебром, но честный глава Чжу отказался и подал жалобу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наказаний быстро приняло дело, доказательства были налицо. Чэн Цяня приговорили к конфискации имущества и снятию с должности, отчего он скоропостижно скончался. Странно было лишь то, что в его доме нашли всего сто семьдесят лян серебра. Тогда один из подручных усадьбы Цинцао пошутил, что на эти деньги даже нищего не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решили, что коррупционер, зная о грядущем обыске, применил магию и спрятал деньги. А если вы спросите, как чиновник мог владеть магией — ну так ведь он был коррупционером, а они в глазах народа всемогущи.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усадьба Цинцао вступила в сговор с коррупционерами, чтобы подставить господина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в последнее время каждый день ходил на рыбалку — это была засада! Но откуда ты знал, что люди из усадьбы Цинцао появятся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уверен. Но в последнее время между усадьбой и двором возникли трения — видимо, новый император хочет приструнить эту серую зону. Я выжидал на горе Лунцюань, надеясь найти зацепки. Сегодняшний улов — это просто случайность, слепой кот наткнулся на дохлую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http://bllate.org/book/20359/2035414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