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большое? Е Чуи так не считал. Вы пытаетесь навязать мне эту так называемую офисную культуру, а теперь еще и запрещаете сопротивляться? Посмотрите, я всего лишь ответил вам парой фраз, а вы уже решили, что у меня лицо большое. А те, кто каждый день заставляет меня выполнять вашу работу, — у них что, голова подпирает небо, а подбородок упирается в землю? Может, их лица настолько огромны, что в них уже не помещаются ни небо, ни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спрашиваю, вы там надумали что-нибудь? Если действительно не можете понять, в чем я неправ, не пора ли вам всем хором извиниться передо мной? И заодно перевести мне свои бонусы за конец месяца? — Е Чуи обвел всех взглядом. Лица присутствующих менялись, и он с сожалением подумал, что под рукой нет кусачек для ногтей — он бы с удовольствием занялся ими, чтобы скоротать время. Зрелище было жалким, смотреть на них было просто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так называемые помощники дизайнеров, которые лишь выполняют мелкие поручения, — неужели они и вправду выстроили между собой иерархию презрения? Ладно еще презирать других за недостаток усердия или низкий уровень мастерства, но зачем лезть в чужие личные дела? Думаете, если втопчете меня в грязь, Мэн Цзяцзя сразу станет вашей? Еще и конь не валялся, а вы уже спешите пинать лежачего. Неужели не слышали, что в согласии — залог процветания? Да и вообще, если уж на то пошло, Тао Яохуэй — помощник самого дизайн-директора, хотя тот никогда не позволял себе относиться к нему как к простому прислужнику.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Яохуэй был дизайнерским гением. Однажды он случайно указал на ошибку в эскизе кольца, после чего дизайн-директор разглядела в нем талант и с тех пор мечтала сделать его дизайнером, начав со стажировки. Но у Тао Яохуэя не было амбиций. В конце концов, у дизайнера гораздо меньше свободного времени, чем у этого номинального помощника, а ему нужно было заботиться о Мэн Цзяцзя — своей принцессе, которую он знал с детства. В этом-то и крылась главная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все мы коллеги, не стоит из-за такой мелочи переходить на личности, верно? Шэнь Мин поступил неправильно, но, Тао Яохуэй, не стоит так цепляться к словам, я позже сделаю ему замечание, — вмешался старший помощник, пытаясь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 хотелось лишь насмешливо фыркнуть ему в лицо. Где ты был раньше? А теперь пришел мирить всех. Этот старший помощник всегда был недоволен Тао Яохуэем, боясь, что тот потеснит его. Тао Яохуэй был особенным: будучи помощником директора, он при этом держался особняком от коллектива. Но если бы этот тип действительно открыто выступал против Тао Яохуэя, Е Чуи еще зауважал бы его как мужчину. Но нет, он действовал исподтишка. Всякий раз, когда у других возникали претензии к Тао Яохуэю, он изображал невинную жертву: Я и сам не знаю, что делать, он ведь помощник директора. Если бы я был способнее, вам не пришлось бы так мучиться. Позволял другим затевать ссоры, а сам выходил в белом пальто — типичный мужской вариант зеленого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сегодня приезжает руководство из головного офиса, все дела нужно отложить на потом. Не создавайте у них плохого впечатления, имейте хоть каплю корпоративной гордости, — добавил старший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а почему это у меня нет корпоративной гордости? Удобно устроился — все слова только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в прошлой жизни Тао Яохуэй тоже застал этот визит руководства. Приехал тогда Чжоу Тяньшу, а следом за ним — дизайн-директор и генеральный менеджер головного офиса. Настоящее воплощение приезда наследника босса в провинцию. Мэн Цзяцзя тоже была в составе делегации. По логике вещей, у новичка не было на это прав. Но к тому времени Мэн Цзяцзя уже записалась на курсы для дизайнеров и даже представила отличный эскиз, поэтому ее взяли как подающего надежды стажера — своего рода исключение, чтобы доказать, что ее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Цзяцзя и Чжоу Тяньшу стояли рядом — идеальная пара, от них невозможно было оторвать глаз. В тот момент сердце Тао Яохуэя на миг сжалось от боли. Он добровольно отказался от всех иллюзий о любви. Но при этом продолжал следить за ними: мол, так ли легко войти в богатую семью? Он считал себя последней гаванью для Мэн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прежде всего должен полюбить себя, прежде чем полюбить другого. Как там говорится? Расцветай, и бабочки прилетят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Шиу, проверь, есть ли Мэн Цзяцзя среди тех, кто приехал с инспекцией!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 чувствовал, что Мэн Цзяцзя обязательно должна была приехать, иначе зачем затевать всю эту игру? Неужели только ради того, чтобы эти поклонники попортили ему кровь? В конце концов, беготня с распечатками и копиями стала чем-то вроде скрытой офисной культуры, и большинство новичков не придавали этому значения. Зная Мэн Цзяцзя, Тао Яохуэй понимал: она наверняка попытается сыграть роль жертвы, чтобы отбелить свою репутацию и заодно выжить его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ну не может главная героиня 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 вздохнул про себя. Он и так не собирался тратить время в этой компании или создавать ценность для филиала — через пару дней он уходил. Зачем же так явно подставляться? Придется давать отпор, но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Шиу: Хозяин, героиня и главный герой со своей свитой уже у дверей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Чуи: Эх, я уже слышу их голоса... Какая от тебя польза!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Шиу: Мимими, я просто стараюсь быть милым...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делегация из головного офиса во главе с дизайн-директором филиала и генеральным менеджером вошла внутрь. Заметив напряженную атмосферу, они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снова что-то обсуждаете? Каждый раз, когда вы спорите, это выглядит как ссора, а потом вы снова не разлей вода, — первой нашлась дизайн-директор.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единственному сидящему человеку: — Яохуэй, сходи в мой кабинет, возьми в ящике эскизы, скоро у нас совещание с головным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Дизайн-директора звали Сан Е, это была сильная, властная женщина. Она сразу поняла, что напряженная атмосфера в офисе связана с Тао Яохуэем, и решила отправить его подальше, заодно показав свое расположение. В конце концов, эскизы — вещь серьезная, их доверяют только самым близким и надежным людям. Раньше подобными мелочами занимались другие секретари, а не Тао Яохуэй. Она делала это из добрых побуждений, обладая острым взглядом на людей, но в сложившейся ситуации ее план был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 уходил, и в будущем он собирался участвовать в конкурсе дизайнеров уже как самостоятельный мастер. Соприкасаться сейчас с эскизами старой компании было не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http://bllate.org/book/20364/2036708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