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не так просто. Е Чуи не против того, что ты хочешь сыграть героя и спасти красавицу, и даже готов помочь ей избавиться от неприятностей, но поступки Тао Яохуэя не должны быть преданы забвению. Е Чуи не желает в будущем оказаться меж двух огней и не хочет становиться ступенькой для их драматичной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Мэн Цзяцзя, нам стоит поговорить начистоту, — произнес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выложить всё, что сделал Тао Яохуэй. Полагал, что в разгар их пылкого романа это вряд ли сильно повлияет на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Цзяцзя вошла, она увидела, что Тао Яохуэй и Чжоу Тяньшу сидят спокойно. Обстановка оказалась куда менее напряженной, чем она себе представляла, и девушка внутренне выдохнула. Она намеревалась подговорить других выступить против Тао Яохуэя и даже хотела, чтобы тот немного пострадал. Однако она совсем не желала втягивать в это Чжоу Тяньшу. Чжоу Тяньшу был её спасательным кругом. Она признавала, что из эгоистичных побуждений выбрала его как лучший способ выбраться из трясины, но в процессе общения она действительно полюбила его. А из-за любви пришла и неуверенность в себе. Ей хотелось быть с ним на равных, и меньше всего она желала, чтобы её неприглядное прошлое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— позвала Мэн Цзяцзя и машинально встала за его спиной, словно это могло показать, что они в одном лагере. — Брат Яохуэй, мне нужны твои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Цзяцзя смотрела на Тао Яохуэя, чувствуя себя обиженной. С самого детства Тао Яохуэй во всем ей потакал и заботился о ней, как же всё вдруг изменилось? Даже если между ними не было любви, родственные чувства ведь должны были остаться,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объяснения? — невозмутимо и сухо спросил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несколько дней назад… это ты их… — Мэн Цзяцзя прикусила губу и схватилась за плечо Чжоу Тяньшу. — Ты хоть понимаешь, что со мной могло случиться, если бы Тяньшу не проезжал мимо? Мы так давно знакомы, я и подумать не могла, что ты способен на такое! — голос Мэн Цзяцзя слегка дрогнул, а гнев прозвучал почти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Тяньшу похлопал её по руке, успокаивая. После того как он спас её, Мэн Цзяцзя боялась возвращаться домой, и ему пришлось устроить её на своей небольшой вилле, где он бывал нечасто. Той ночью он слышал, как она постоянно просыпалась в спальне, а потом, рыдая, упала в его объятия, рассказывая о детских обидах и о том, как брат из соседнего дома внезапно отвернулся от неё. Она не понимала, что сделала не так и почему мир так ополчился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Тяньшу вырос в достатке и даже не подозревал, что на свете бывают родители, которые не любят своих детей. Конечно, и в его кругу встречались такие, но не настолько явно — чтобы с детства издеваться, а потом и вовсе использовать ребенка для погашения долгов, отдавая в дом мужа в качестве малолетней невесты. Внутри богатых семей всегда полно грязи, даже если снаружи всё выглядит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знакомы так давно, а ты всерьез думаешь, что я мог нанять кого-то, чтобы обидеть тебя, — Е Чуи вздохнул и ответил с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Мэн Цзяцзя и Чжоу Тяньшу, усмехнулся, вспоминая свои отношения с ними,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то подумал: как такая прекрасная девушка может быть в таком жалком положении? Видя, как ты в лютый мороз стираешь одежду в ледяной воде, я решил, что такая, как ты, должна расти как принцесса, окруженная заботой. Я поклялся сделать все возможное, чтобы ты больше не знала обид. У меня нет отца, а твой… лучше бы его и не было. Мы оба росли с мачехами, и ты говорила, что мы родственные души. Да, я тоже так думал. Мы грелись друг об друга, казалось, никто не понимает наших страданий. Ты каждый день жаловалась на свою мачеху, я тоже постоянно следил за тем, как твоя мать обращается с тобой, и из-за этого отдалился от своей собственной. Сначала я не понимал: вокруг столько людей, способных подарить тебе тепло, почему же ты выбрала меня? Позже я понял — это действительно мог быть только я. Мы были слишком похожи. Я не мог вытащить тебя из тьмы, поэтому ты потянула меня за собой, чтобы я составил тебе компанию. Но, Цзяцзя, не все мачехи в этом мире такие. Моя мама… даже к тебе, соседской девочке, она относилась неплохо, верно? Почему ты так сопротивлялась? Боялась, что если у меня будет хорошая мать, я стану отличаться от тебя? Что, если я буду жить в свете, некому будет составить тебе компанию во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 Мэн Цзяцзя. В детстве, будучи ребенком, она не могла понять: почему у нас обеих мачехи, но ты живешь счастливее меня? Она завидовала, зависть жгла сердце и не давала спать по ночам. К счастью, Тао Яохуэй постепенно отдалился от своей мачехи, и с тех пор в их мире остались только они двое. Это не было любовью, это было взаимное утешение. Когда такая темная сторона её души была раскрыта перед любимым человеком, лицо Мэн Цзяцзя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Тяньшу перестал поглаживать её руку и крепко сжал ладонь девушки, обернувшись к ней с улыбкой, словно говоря: я здесь, не бойся. Он чувствовал лишь жалость — сердце разрывалось от мысли, как одиноко и тяжело было Мэн Цзяцзя, и как отчаянно она нуждалась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тоже усмехнулся, с легкой насмешкой, непонятно над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— продолжил он, — красота для тебя никогда не была даром. Ты думала, почему все те домогатели исчезли? Почему девушки, распускавшие о тебе сплетни, вдруг прикусили языки? Ты была усердна и старалась изо всех сил вырваться из этой ужасной семьи. Ты с трудом поступила в университет, а твои родители, боясь, что ты выпорхнешь из гнезда, не хотели тебя отпускать. Как ты думаешь, почему они изменили свое решение? Оплатить четыре года учебы несложно. Зарабатывать деньги, по сравнению с решением тех проблем — это самое легкое, что можно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говорил легко и непринужденно, но его слова открывали многое. Между строк читалось и то, почему Мэн Цзяцзя вдруг стала мишенью для хулиганов. Действительно, без Тао Яохуэя рядом, который охранял её покой, те, кого он когда-то отпугнул, просто вернулись, чтобы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когда-то весь мой мир состоял из тебя, вращаться вокруг тебя стало моим инстинктом. Но ты должна понимать: в любви нет места третьему лишнему. Требовать от меня прежнего отношения — это слишком жестоко. Теперь у тебя есть господин Чжоу, он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не собирался вмешиваться в любовную линию главных героев. Живите счастливо, только не мешайте мне строить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Мэн Цзяцзя сначала застыла в изумлении. Затем, словно что-то осознав, она приоткрыла рот и растерянно смотрела на Тао Яохуэя. Она не проронила ни слова, но крупные слезы градом покатились по её щекам. Она чувствовала, что потеряла что-то невероятно ценное, что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Тяньшу вздохнул, обнял Мэн Цзяцзя и принялся утешать её,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Теперь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Цзяцзя продолжала рыдать навзрыд. Тао Яохуэй никогда не говорил ей об этом. Он всегда появлялся перед ней теплым, безупречным, с идеально выверенной улыбкой. В его глазах было обожание, но он никогда не ставил её в неловкое положение. Теперь, когда правда открылась, казалось,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неуместно, но мне придется прервать вас, — подал голос Е Чуи. — У меня нет настроения смотреть на ваши нежности. Сегодня мой последний рабочий день. Господин Чжоу, полагаю, не станет чинить препятствий сотруднику, так что считайте, что вы меня уволили. Насчет компенсации — не забудьте перечислить на мою зарплатную карту. Прощайте,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Тяньшу и Мэн Цзяцзя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настоящий разрушитель атмосферы! Особенно Мэн Цзяцзя: её ошарашенное лицо в сочетании с нескончаемыми слезами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