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Цичэнь опомниться, как снаружи донёсся голос Ли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Мэнцзэ? Мэнцзэ,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откликнулся Сюй Цичэнь с конфетой за щекой. Голос менеджера прозвучал для него как спасительный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 на ноги, коротко поклонился стоявшему напротив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носит? Я же извелась вся! — Ли Юнь подхватила его под локоть и увлекла за собой, суматошно цокая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стаффа провожали их восторженными взглядами и шёпотом переговаривались, называя имя Цзи Мэнцзэ. Только сейчас Сюй Цичэнь сообразил: его бейсболка осталась у того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оглянулся. Из дверей уборной как раз выходил Линь Жань. Их взгляды пересеклись. Актер едва заметно улыбнулся и помахал его чёрной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Сюй Цичэнь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правда будет на прослушивании?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откликнулась Ли Юнь. — Все, кто выходил до тебя, его видели. — Заметив его тень сомнения, она решила поддержать: — Не переживай так. Линь Жань хотя и прославился рано, держится просто, без звёздной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менеджера не принесли ни малейшего облегчения. Сюй Цичэнь сам создал этого персонажа и лучше кого бы то ни было знал, что скрывается за обходительной улыбкой молодого киноактера. И надо же было ему в своё время прописать героя с характером «двуликого лиса»!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внешность Линь Жаня, материализовавшаяся из его же собственного описания, почему-то казалась смутно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застыл, погрузившись в мысли, Ли Юнь слегка толкнула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очнись! Собирайся с духом, ты следующий. Сценарий с собой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с подозрением оглядела его. Бесподобное спокойствие на его лице вызывало ещё больше опасений: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не завали всё из-за своего пофигизма!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дверей вышел предыдущий кандидат. Сюй Цичэнь глубоко вздохнул. От съеденных подряд сладостей на зубах остался приторно-вязкий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увидал всего двоих: мужчину лет сорока и женщину тридцати лет в очках. Очевидно, режиссёра Чэнь Аньпина и сценаристку Цюй Цин. Третий стул пустовал, и Сюй Цичэнь невольно перевёл дыхание. Слегка поклонившись, он встал перед объективом камеры и произнёс стандартные, формальные слова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он вошёл, режиссёр и сценарист не спускали с него пронзительных, довольно прохладных взглядов. Впрочем, Сюй Цичэнь их понимал: Цзи Мэнцзэ славился исключительно привлекательной оболочкой и статусом «торгового идола», за которым не кроется ни капли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хранил угрюмое молчание, и в комнате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от природы был лишён азарта и тщеславия, поэтому дух соперничества его ничуть не тревожил. Чэнь Аньпин пристально вглядывался в его лицо, а Сюй Цичэнь лишь спокойно отвечал на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заговорила первой, её тон оставался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озвучить монолог Юй Нина на третьей странице. Сценарий на столе, можете читать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кивнул. Судя по всему, они заранее готовились к худшему и не хотели лишний раз его затруднять. Однако к распечатанным листам он даже не прикоснулся. Лишь слегка кашлянул, опустив голову, затем поднял взгляд на объектив и начал говорить по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Июнь. Знойный воздух над асфальтом искажает всё вокруг, дрожит перед глазами, точно водоросли в толще воды. Гудение велосипедных колёс оглушительно кружится в ушах. Пот, душный ветер, синева неба — всё это грубо смешалось, будто масляные краски на палитре.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произносил фразы неторопливо. Его тембр обладал редким очарованием — прохладный, чуточку отстранённый, но одновременно мягкий, с чистыми юношескими интонациями.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он сегодня в том кафе? Возможно. Вчера на нём была поношенная чёрная форма, но она ему так шла. И почему я не взглянул на бейджик? Тогда я хотя бы знал бы его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нет? Вдруг у него сегодня выходной? Как же жарко... Солнце жжёт спину вдоль позвоночника — почти больно. Асфальт будто плавится, на вид жидкий и липкий, совсем как пропитанная потом одежда. В душном мареве скользит едва уловимый аромат кофе. Всё-таки чутьё меня никогда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Зайти и взять чашку? Сначала просто гляну. Да, через стекло... Проверю, там ли он. Если нет — зайду охладиться под кондиционером. А если там?..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вглядывался в линзу объектива, и на его лице проступило смешанное с неловкостью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Ладони ни с того ни с сего становятся липкими. Я ненавижу лето. Лето заставляет меня чувствовать себя беспомощным. Стекло такое чистое... Отчётливо видно, как уголки его губ изгибаются в улыбке, когда он принимает чей-то заказ. Он здесь. Надо уходить. Я пытаюсь нажать на педали, но ноги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смущённо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Мне, пожалуйста, один... айс-мока.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зашёл. Это всё лето. Зной и духота взяли моё тело в заложники, заставив вымолвить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я, кажется, начинаю ненавидеть и его. Так же сильно, как это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дикое, непреодолимое — наваливается и давит на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последнюю фразу, Сюй Цичэнь ещё некоторое время оставался во власти созданного образа. Из состояния лёгкого оцепенения его вывели негромкие аплодисменты. Повернув голову, он увидал Линь Жаня, непринуждённо прислонившегося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улыбнулся и прошёл вглубь комнаты, заняв свободное место рядом с режиссёром Чэнем. Режиссёр Чэнь разглядывал юношу с утончёнными чертами лица; в его взгляде по-прежнему прослеживалась прохлада, но прежней откровенной неприязни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режиссёр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выучить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ждал своей очереди, — честно ответил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прозвучал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Сюй, у вас отличная память.]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0901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старшей школе я учился на гуманитарном профиле, так что зубрёжка для меня — обычное дело, — мысленно отозвался Сюй Цичэнь. — К тому же этот монолог я написал лично, детали помнились сами собой."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Чэнь Аньпина, сценарист Цюй не пыталась скрыть своего восторга. Ей едва удалось удержаться от порыва вскочить, обнять этого юношу с чистым от макияжа лицом и прямо объявить: «Ты утверждён!». Однако последнее слово всегда оставалось за режиссёром, каков бы ни был сценаристский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голос, и внешность безупречно подходят для роли Юй Нина, — произнесла Цюй Цин, поправляя очки. — Предыдущим кандидатам не хватало глубины в этой сцене. А ваша интерпретация мгновенно рождает перед глазами живую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Цзи Мэнцзэ в обычной белой футболке и джинсах, без капли косметики, выглядел так, словно Юй Нин сошёл со страниц сценария. Но кино — это не глянцевая фотосессия, и актёрские навыки играли решающую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смутился от похвалы и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Что касается актёрской игры, мне действительно ещё далеко до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едва заметно кивнул. Похоже, ответ ему понравился: парень трезво оценивал свои возможности и не пытался оправдываться отсутствием профильного образования. И всё же сомнительная репутация Цзи Мэнцзэ заставляла сомневаться. Чэнь Аньпин продолжал молча гипнотизировать Сюй Цичэня взглядом, отчего тому становилось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неподвижно стоял на месте, неосознанно переведя взгляд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"0901, внешность Линь Жаня срисована с реального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Сюй, реального прототипа нет. Внешность воссоздана строго по описанию из вашего романа.]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показался отговоркой. Сюй Цичэнь пристально всматривался в черты лица Линь Жаня, пока тот, будто ощутив на себе этот взгляд, не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а что если мы сыграем с Цзи Мэнцзэ парный этюд?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душа Сюй Цичэня вопила о категорическом несогласии.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http://bllate.org/book/20431/2106304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