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убрал ноутбук и, следуя привычке, первым делом пошел в душ. Он вышел, запахнувшись в просторный банный халат; от него веяло свежестью и водяным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У, уткнувшись в телефон, почувствовал приближение высокой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пораньше, — глухо сказал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Лу Сивэнь заметил, что макушка у Пэй У очень аккуратная, круглая, а волосы мягкие и пушистые.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делал вид, что смотрит в экран, но с того момента, как Лу подошел, его пальцы не шевелились. «Надо же, как старательно притворяется», – подумал Лу Сивэнь. Ему стало смешно, и в то же время он почувствовал странный жар в мочках ушей. Он откашлялся, взял со стола стакан воды и начал пить. Глотки были громкими 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возвращаться к себе», – подумал Лу Сивэнь, но простоял на месте еще добрых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 запозданием осознал, что оставлять Пэй У в своей комнате на вторую ночь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Пэй У от напряжения уже начала потеть спина, Лу Сивэнь наконец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выдохнул и откинулся на спинку дивана, не понимая, почему атмосфера вдруг стала такой странной. Но стоило мозгу начать анализ, как он в смятении оборвал эти мысли. Пэй У подошел к окну, немного полюбовался дождливым пейзажем и, когда на душе стало спокойнее, быстро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достаточно длинным. Хотя лежать на нем было скользко, если прижаться к спинке, выходило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завернулся в одеяло. Непрекращающийся шум дождя стал идеальным белым шумом; спустя несколько минут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У проснулся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заваривал чай, дверь спальни распахнулась, и из ванной донесся шум воды. Стоило ему поставить чашку на стол, как в дверь постучали. Пэй У подумал, что это официант, но, открыв, увидел сияющего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Фан Сяо что-то коротнуло.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прочитал в его взгляде невысказанный вопрос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встал, а господин Лу хотел чаю.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У освободил проход. Фан Сяо заглянул внутрь – в комнате было идеально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были владения Фан Сяо, но Пэй У отметил, что инстинкт самосохранения у того развит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вышел из ванной уже полностью одетым. После ночного сна он выглядел блестяще, цвет лица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всё равно пора отсюда сматываться, — ответил Фан Сяо. — Как раз я вас и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будет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продолжил Фан Сяо. — Покажешься на глаза, а если надоест – сможешь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«заем авторитета» выглядел вполне логично. Неважно, какой хаос творился внутри семьи Фан, главное, что Фан Сяо не только заключил сделку с Лу Сивэнем, но и, судя по всему, был с ним в хороших отношениях. Тем, кто захочет вставить палки в колеса, придется крепко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всё тот же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за руль сел Пэй У. Лу Сивэнь устроился сзади, а Фан Сяо, которому нужно было кое-что обсудить, втиснулся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толковали о делах. В основном говорил Фан Сяо, а Лу Сивэнь молча слушал. Когда у Фан Сяо пересохло в горле и поток слов иссяк, он отхлебнул воды и, что-то вспомнив,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появиться, и неизвестно, сколько сердец снова будет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оборвал его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мелю, но я же не могу запретить остальным, верно? — Тут Фан Сяо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двоюродный брат… ты правда им не заинтересовался? Он о тебе только и грезит.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издал раздраженный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надоел. —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«аллергией» или высокомерием из-за генетического превосходства – просто личное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вторым полом человека был Омега, Лу Сивэнь не видел смысла в близком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собрался крутить любовь с Бетой? Брось, Беты слишком заурядны. Ты любишь умных, я понял… Двойное «А»? Тоже вариант, но где сейчас найдешь еще одного высшего Альфу? И потом, разве Ассоциация такое одобрит?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посмотрел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быть одному –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нечего. Хотя Фан Сяо тоже был Альфой с рангом «элитный», он не был свободен от инстинктов. У него случались периоды гона, и когда гормоны подавляли разум, ему требовалось утешение Омеги. Тут в игру вступала совместимость феромонов. У Фан Сяо было четверо партнеров, и мужчин, и женщин; с одним из них совместимость достигла семидесяти процентов – внушительная цифра. Но тот человек оказался слишком расчетливым и попытался использовать это, чтобы заставить Фана подписать договор о передаче прав. Фан Сяо вовремя понял, что подписать такое мог только законченный идиот: это значило бы пустить по ветру все плоды трудов за эти годы. Родственники из «первой» и «третьей» веток смеялись бы над ним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Сивэнем всё было иначе. Высший Альфа обладал иммунитетом к любым феромонам Омег и проходил периоды гона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порту они подъехали только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с самого утра ничего не ел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Фан Сяо стояло неподалеку – высокое, роскошное. В его тени отдыхала огромная стая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повел их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обед, сначала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ресторане, Пэй У почувствовал легкое головокружение – вероятно, из-за низкого уровня сахара в крови. После стабилизатора ему не стоило нарушать режим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заметил, что губы помощника побледнели. К счастью, еду подали быстро: горячую лапшу с бульоном от шеф-повара и свежайшие морепродукты, выловленные этим утром. Сашими из тунца было сервировано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только собрался расписать Лу Сивэню достоинства блюда, как тот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этот свой курорт как можно скорее. Там вообще ничего нет, утром даже за несчастную булочку пришлось повоевать.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подумал: «А тебе-то какое дело до булочек?»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Альфы не испытывали острого голода. Как-то на попойке они весь день не брали в рот ни крошки, и пока остальные едва держались на ногах, Лу Сивэнь оставался абсолютно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еда в поместье действительно была не во вкусе Лу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поумерил свою придирчивость, — сказал Фан Сяо. — Кроме нас, стариков, кто тебя еще вытерпит?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Сивэнь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же, помощник Пэй? — Фан Сяо решил привлечь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Пэй У как ассистент страдает от капризов босса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У, проглотив кусок,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вполне 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— произнес Фан Сяо с самым серьезным видом. — Поверь мне, где есть угнетение, там должно быть и сопротивление. Как Лу Сивэнь тебе угрожает? Расскажи мне, я рассужу.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Сивэнь тут же бы съязвил, но сейчас его привычная ироничная усмешка смягчилась, выдавая неподдельно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Сяо, — Лу Сивэнь посмотрел на него, вертя в пальцах стеклянный стакан. — Да что ты вообще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мужчины в свете чая выглядели еще более изящными. Пэй У подумал, что в этом мимолетном жесте и полуулыбке Лу Сивэня было что-то по-настоящему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соблазнительное», – мелькнуло в голове у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