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только это волнует? — Ши Юньчуан перевёл взгляд на Сатору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отозвался тот с обезоруживающей наглостью. — Этот великий я безумно хорош собой. Нет ничего удивительного в том, что все без ума от Кота-Сатору. Было бы странно, сложись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всё понял. С точки зрения Годзё, это безобразие следовало называть не «твой кото-кекс завязал интрижку на стороне», а «меня просто невозможно не обожать, любовь окружающих — естественный закон 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Сатору всеобщее признание оставалось абсолютной, незыблемой нормой. Сумасшедшими он скорее счёл бы тех, кто умудрился устоять перед его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безупречное лицо Годзё, излучавшее ослепительное, почти звёздное сияние, Ши Юньчуан нехотя признал: девчонки действительно липли к этому наглецу как намагниченные.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самовлюблённость, Братец Сильнейший, — хмыкнул он, не удержавшись от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Врунишка, завидно? — Сатору бесцеремонно закинул руку на плечо Юньчуана и заглянул ему прямо в глаза, так и сияя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завидую,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этим капризным детсадовцем и затевать пустой спор не хотелось, поэтому Юньчуан просто уткнулся обратно в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игровой интерфейс, он велел системе разыскать сведения о Кэндзи Хагиваре и его друзьях — в частности, узнать, в какой именно полицейской академии те грызут гранит науки. Не прошло и полуминуты, как перед глазами развернулись подробные личные дела Хагивары и Дзинпэя Мацуды.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нашего беглеца подобрал господин Хагивара, — проговорил Ши Юньчуан, сверяясь с картой. — И если я правильно понимаю, Кот-Сатору сейчас обживает его комнату в общежитии. Вопрос лишь в одном: как нам проникнуть на территорию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академия охранялась на совесть — посторонних туда без веской причины не пустили бы под дулом пистолета. Но, с другой стороны, разве среди их троицы был хоть один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ты адекватно себя оцениваешь.]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мысленно возразил с предельно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самооценка всегда была безупречной».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[Серьёзно?.. Ты хоть сам-то веришь в этот бред?!]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Сатору наклонился над сидевшим в кресле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Врунишка, у меня есть отличный план, как пробраться внутрь. Хочешь, чтобы я тебе помог? Попроси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хладнокровно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раскрыл свой тёмно-пурпурный зонт из промасленной бумаги и активировал технику «Словно тень за светом». На двадцать секунд на него наложился мощный бафф невидимости, заставляющий любого игнорировать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хитроумных планов и сложных уловок Юньчуан предпочитал старую добрую маскировку — дёшево и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Сугуру Гето ошарашенно уставились на пустое место, где только что стоял их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техника такая?.. — Сатору приспустил тёмные очки, вглядываясь в пространство своими «Шестью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искреннему изумлению, даже величайшее проклятое зрение не смогло уловить ни единого следа скрывшегося Юньчуана. Примени тот нечто подобное в реальном бою, большинство магов полегли бы на месте, даже не поняв, откуда пришла смерть. К счастью, у самого Сатору была Техника Безграничности, надёжно защищающая от любых внезапных атак. Вспомнив, как этот «Врунишка» голыми руками рвал проклятых духов на куски, Годзё невольно загорелся любопытством: насколько же сильным он станет, когда раскроет свой потенциал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двадцать секунд Ши Юньчуан соткался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операция по проникновению успешно завершилась. Сугуру пролетел над забором верхом на крылатом проклятом духе, Сатору попросту телепортировался, а Ши Юньчуан с невозмутимым видом прошёл прямо через главные ворота, незамеченный бдительной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внутри, троица столкнулась с банальной проблемой: никто из них понятия не имел, в каком именно корпусе и комнате живёт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задумчиво потёр подбородок. Имело ли смысл прямо сейчас напрягать систему поисками?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укрывались в тени цветущей сакуры, прикидывая варианты, по аллее неподалёку зашагала весёлая стайка курсанток.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изящным движением поправил очки на переносице и подмигнул Юньчуану: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 и учись,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эффектно выскочил прямо перед девушками и с картинной небрежностью снял очки, являя миру сияющую бездну своих небесно-голубых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боже-е-е!.. Какой красавчик! — тут же раздался дружный восторженный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Юньчуан, стоя под зонтом у ствола сакуры, с каменным лицом наблюдал за тем, как Годзё профессионально заигрывает с толпой, принимая одну пафосную позу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эти повадки дешёвой поп-звезды? Как можно делать это настолько непринуждённо?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Внешностью природа Сатору точно не обделила, — негромко отозвался Сугуру, покосившись на стоящего рядом Юньчуана. — Жаль только, характер у него паршивый. Если бы не это, от девчонок вообще отбоя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ходячий инкуб, — вздохнул Ши Юньчуан.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у величайших обольстителей случаются осечки. В разгар любезного воркования из-за спин очарованных девушек внезапно раздался ледяной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 здесь происходит? Вы кто такой? Каким образом проникли на закрытую территорию и каковы ваши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нашлась-таки особа, у которой выработался иммунитет к неземной красоте Сатору Годзё!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и Сугуру переглянулись. Секунда — и Гето уже уносился ввысь на спине своего проклятого духа, а Ши Юньчуан растворился в воздухе, активировав бафф невидимости. Оставшись в гордом одиночестве, Сатору под натиском внезапно протрезвевших курсанток был вынужден позорно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одной из комнат общежития добродушный Кэндзи Хагивара бережно перевязывал боевые ранения Кота-Сатору, которые тот умудрился получить во время своего побега. Крошечные лапки, пушистый хвост и даже круглое тельце кото-кекса теперь украшали аккуратные бинты, завязанные милыми кокетливыми бантиками.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малыш, — ласково улыбнулся Хагивара, погладив комочек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 Мяу! — победно отозвался Кот-Сатору, довольно повиливая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 уже, ходячее недоразумение! — раздражённо бросил Дзинпэй Мацуда, подпирая плечом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насмешку, Кот-Сатору заголосил ещё громче и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мелкая тварь издевается надо мной. Точно издевается!»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их негласное противостояние перерасти во взаимную потасовку, как в дверь требовательно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Хагивара, ты что, притащил в комнату кота? — послышался из коридора зычный голос старосты Ватару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общее фото на выпускной, а вы там закрылись! Живее выползайте! — поторопил их Рэй Фуруя.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Иду-иду! — крикнул в ответ Хагивара, лихорадочно делая знаки Мацуде, чтобы тот немедленно спрятал Кота-Сатору.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Дзинпэю протянуть руку, как Кот-Сатору безжалостно вонзил зубы в его ладонь. Мацуда взвыл, инстинктивно отдёрнул руку, и завернутый в бинты кексик полетел по параболе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замок, дверь распахнулась, и прямо к ногам замерших на пороге парней шлёпнулась... живая, забинтованная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Хиро... мне ведь не кажется, что на полу сейчас копошится пирожное? — неуверенно протянул Рэй Фуруя, медленно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Морофуси на секунду лишился дара речи, но всё 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Зеро, к сожалению, твоё зрение тебя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да это просто... забавная игрушка! Мы с Дзинпэем купили её по дороге, милая вещица, правда? — Кэндзи выдавил самую невинную из своих улыбок, судорожно пытаясь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друзья оценить всю глубину этой глупой лжи, как прямо посреди комнаты из ниоткуда соткался рослый силуэт. Белобрысая шевелюра, тёмные очки и наглая ухмылка — сходство незваного гостя с ползающим у их ног Котом-Сатору составляло не менее восьмидесяти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Приветик, народ! — Сатору, совершенно не заботясь о приличиях, помахал ошарашенным парням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перевели взгляд с внезапно возникшего посреди комнаты верзилы на живой кондитерский шедевр, который нагло шуршал у них под ногами, а затем синхронно уставились на обливающегося холодным потом Хагивару.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именно в этот момент на этаж с громким топотом ворвалась разъярённая толпа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Хагивара-кун! В общежитие проник подозрительный тип, он разыскивал тебя!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Кэндзи окончательно превратилась в судорожную гримасу. Дзинпэй Мацуда обречённо указал пальцем сначала на перевязанного Кота-Сатору, а затем на его двухметровый оригинал: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Хаги... Мне всё ещё нужно это 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из невидимости Ши Юньчуан мысленно вздохнул, искренне сочувствуя бедному Хагиваре.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гори оно всё синим пламенем...»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http://bllate.org/book/20460/2132699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