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приняли за мошенника, главное — личные данные остались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решил пока прервать трансляцию: стоит вернуться, проверить оборудование и убедиться, что всё соответствует правилам, а уж потом выходить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яйца как раз сварились — ровно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одно, Юми остался доволен вкусом и аккуратно упаковал остальные четыре, чтобы угостить Карла, кухарку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Аньсюса… Карл предупреждал, что Его Высочеству категорически запрещено есть что попало. Любое блюдо, даже приготовленное дворцовым шефом, перед подачей проходило строжайшую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Загнав юркий спорткар в гараж, Юми не спеша пошёл к главному входу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ему попались двое слуг, убиравших холл. Поделившись с ними двумя яйцами, он отправился на кухню и вручил ещё одно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съедобно! — поспешно замахал руками Юми, когда кухарка, приняв странное угощение за испорченный продукт, вознамерилась отправить его в утиль. — Я сварил их в чае с пряностями…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принюхалась и к своему удивлению уловила пряный, невероятно аппетитный аромат. Она знала, что этот кроха — существо безобидное и кроткое, на глупые розыгрыши не способное, поэтому без лишних сомнений счистила скорлупу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её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Как тебе только в голову пришло так приготовить? Никогда ничего подобного не пробовала! Вкус умопомрачительный!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традиционный рецепт с моей родины, — с облегчением улыбнулся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 слуг, которые уже утирали губы и вовсю гадали о происхождении деликатеса. Они успели решить, что Юми привёз гостинец с Планеты Людей-Птиц, и буквально лишились дара речи,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последнее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поднялся на второй этаж и перехватил Карла, который с папкой документов под мышкой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чайное яйцо, — Юми протянул ему угощение. — Я сам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опешил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кивнул. Он уже собирался перекинуться с секретарём парой слов, но тут на запястье зазвенел оптический компьютер — поступал вызов от Линь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извиняющимся видом кивнув Карлу, Юми поспешил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Я вернулся в столицу! — раздалось из динамика. — Только что видел запись с соревнований, где ты человека спас… У меня чуть сердце не остановилось!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вне опасности, со мной тоже всё отлично. Я даже успел съездить в командировку!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богу… Слушай, тут такое дело. Едва я подъехал к дому, ко мне привязался какой-то тип. Утверждает, что он режиссёр и ему срочно нужно с тобой связаться. Не знаю, можно ли ему верить… Постой, он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тут же раздался взволнованный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Ми! Неужели это вы?! Я искал вас повсюду! Поклянусь чем угодно, у меня нет дурных намерений! Пожалуйста,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растерялся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судя по шуму, недовольно буркнул что-то, но передал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Ми! — сфокусировано и радостно заговорил мужчина. — Я Курт! Сейчас я запускаю реалити-шоу под названием «Ничего страшного, если мы разные». Я присутствовал на отборочном туре по пролезанию в пещеры Звезды Юаньци и своими глазами видел ваше невероятное выступление! Клянусь, вы идеальный кандидат для нашей передачи! Я от всего сердца приглашаю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работа, так что я не могу, — перебил его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проблема! Съемки одного выпуска занимают от силы два-три дня, программа выходит раз в неделю. Вы вполне можете взять отгул или мы сами договоримся с вашим руководством…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не хочу участвовать, — твёрдо отрезал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нехватке времени. Работая танцором в шкатулке при ресторане, Юми собственными глазами наблюдал за съёмками шоу «Обмен жизнями». А позже, посмотрев готовый выпуск, ужаснулся скандальному монтажу: вполне обычные поступки участников выкручивали так, что те выглядели монстрами. С тех пор ко всем подобным развлекательным передачам он относился с глубоким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жизнь наладилась. Появилась хорошая работа, сложились планы на будущее, да и важных дел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кабинете на втором этаже Аньсюс молча смотрел на Карла. Лицо наследника оставалось бесстрастным, но в глубине его тёмных глазных впадин дрожал золотистый свет — ошеломлённый, разбитый,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чувствуя себя крайне неловко, аккуратно положил чайное яйцо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Аньсюс… Если хотите, я прикажу законсервировать его, и вы сможете держать его на столе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читался без труда: к принцу не могла попасть еда извне, и Юми просто строго соблюдал правила, а вовсе не обделил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повторил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резал острее бритвы. Воздух в кабинете натянулся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прошиб холодный пот. Похоже, Его Высочество задело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досталось. Кухарке — тоже. Секретарю перепало. Всем,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отчаянно и лихорадочно сучил мозгами, пытаясь изобрести сотню уважительных причин: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 воспринимает вас исключительно как начальника. К тому же Наследный принц недосягаем для обычного человека… С точки зрения его представления об этикете, угощением чаще делятся с равными себе, с коллегами. В его глазах мы, вероятно, обычные сослуживцы…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стоял опустив голову. Затянувшаяся тишина заставила его осторожно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с лицом темнее тучи достал из стопки фолиант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значилось: «Исследование человеческого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принц совладал с эмоциями, секретарь облегчённо вздохнул,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Аньсюс затаил дыхание, вчитываясь в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«Исследования показывают, что в социуме древних людей подчинённые избегали романтических отношений с начальством. Причина кроется в рисках: в случае расставания сторона, занимающая более низкое положение, несоизмеримо сильнее страдает в карьере…»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Юми поднялся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сложившейся традиции всё утро Аньсюс заботливо ухаживал за ним. Однако принца явно что-то глодало: протирая малютке мордочку, он впервые не улыбался ласково, как делал это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забеспокоился — в конце концов, эмоциональное состояние подопечного входило в его прямые обязанности. Чтобы хоть как-то поднять Аньсюсу настроение, после обеда он сам попросился к нему на руки на прогулку. В отсутствие чешуйчатого гуманоидного экзоскелета принц, судя по всему, очень любил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 отработав смену, Юми подхватил сумку с инструментами и прихватил плюшевого котёнка — у других стримеров студии выглядели празднично, и ему тоже хотелось украсить свой кадрируемый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 сел за руль и покатил в отдалённый, скрытый от чужих глаз угол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на оптический компьютер Карла поступил сигнал от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Карл, сокровище империи направляется к башне… Нам перехватить его и вернуть в жилые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тут же вывел на экран систему кругового наблюдения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действительно отображался юркий спорткар, подпрыгивавший на ухабах вдоль речной дорожки. Наконец машинка замерла у высокой каменной стены, густо увитой плющом. Сразу за этой преградой возвышалась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выгружал кучу вещей — неужели устроился на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имении хватало куда более живописных и удобных мест для отдыха, где за ним без труда могли бы присмотреть слуги. Карл решил, что Юми просто плохо ориентируется, и вознамерился направить его в нужное место. Но не успел он ступить к двери, как со стороны лестницы раздался чеканный шаг, за которым последовал властный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обернулся и в изумлении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Аньсюс?.. Когда вы успели надеть парадный мундир?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http://bllate.org/book/20485/2140399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