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Минчжи, который до этого шел размеренным шагом, вдруг остановился и обернулся, провожая взглядом удаляющуюся Фу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её силуэт окончательно растворился вдали, он, как и планировал, направился в сторону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будний день на улицах было немноголюдно, и высокий мужчина, лавирующий среди редких прохожих, выглядел весьма приметно.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вечера Фу Нин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Сыму: Я освободилась. Буду у тебя через 30 минут, собирайся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она открыла шкаф. Половину вешалок занимали комплекты повседневной одежды — предельно простые и удобные. В другой части висели более сдержанные, но качественные вещи, припасённые для важных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съёмки она приходила в своей одежде, тут же переодевалась в костюмы, предоставленные организаторами, а после работы снова облачалась в привычное. Поэтому её личный гардероб состоял по большей части из комфортных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сборы, телефон снова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Сыму: Я у правого края главных ворот,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она направилась вправо. На дороге стоял шум, день ещё не успел угаснуть, видимость была отличной, и знакомый белый внедорожник уже ждал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подойти, как стекло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каре и лучезарной улыбкой высунулась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Ниннин,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зелёной аллее с другой стороны ворот Гоу Минчжи, возвращавшийся из спортзала, наблюдал, как знакомая фигура садится в белый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 Нин успела устроиться на сиденье, Сяо Сыму, не теряя времени, потянулась к её талии — движение было донельзя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ну какая же талия!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неожиданных прикосновений, даже сквозь одежду, Фу Нин невольно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подругу холодный взгляд и решительно смахнула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уличная хулиганка?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 ойкнула, отдернула руку и притворно подула на тыльную сторону ладони. Затем, положив руки на руль, она повернула голову и с наглой улыбкой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хулиганка, я веду себя так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кипела жизнь, шум прохожих и плач детей за окном вдруг стали какими-то невнятными и далекими.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Сыму играли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— такой чистый и пылкий, полная противоположность самой Фу Нин, — заставил последнюю на мгновение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Ниннин? Ниннин?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Фу Нин подавила нахлынувшие чувства и потянулась за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я тебе скажу, в этом ресторане готовят просто божественно! И обстановка очень уютная, особенно вечером — как будто в лесу. Тебе точно понравится, — машина плавно тронулась, и Сяо Сыму начала увлеченно рассказывать о месте,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Девичий звонкий голос не умолкал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этот бесконечный щебет должен был раздражать, но Фу Нин сама не заметила, когда привыкла к нему, а со временем даже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её не особо интересовали рестораны — где бы они ни были и что бы ни делали, всё это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слушала подругу и изредка откликалась: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Ты всегда находишь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Не забывай, с кем имеешь дело, — Сяо Сыму задрала подбородок и просияла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весёлую болтовню машина свернула на узкую улочку. Место было довольно уединенным, но людей и машин здесь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они прошли метров пятьдесят и оказались перед воротами с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красовались два крупных иероглифа: Лансэнь.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вывеской распахнуты тяжелые деревянные двери. Стены по обе стороны были выложены из белого кирпича и необработанного дерева, а поверх них виднелись верхушки бамбука разной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мощеной галькой дорожке, они оказались перед двухэтажной деревянной виллой. Первый этаж был забит до отказа, свободных столиков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к девушкам поспешил сотрудник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обеим, задержавшись на Фу Нин чуть дольше, чем следовало, но он профессионально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 заказать? Прошу прощения, отдельных столиков сейчас нет. Если вас не затруднит, не хотели бы вы разделить стол с другими гостями?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 достала телефон и уверенно показала бронь: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забронирован отдельный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подлинности заказа, сотрудник проводил их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разговоров на первом этаже словно стих. Некоторые посетители бросали на Фу Нин украдкой взгляды, но не решались смотреть долго, лишь обменивались тихими перешептываниями.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кто-то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девчонка... ц-ц, от неё веет таким холодом, аж зуд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мужчина легонько постучал палочками перед его лицом, пытаясь перекрыть обзор, и усмехнулся остальным товарищам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парни, хорош пялиться. Они уже ушли, да и сразу видно — не вашего поля ягода.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отвели глаза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Надо знать себе цену. Такая холодная, дистанцию держит, небось и запросы у неё высокие. Если в кармане пусто, точно не подступишься,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это достаточно громко. Кто-то просто посмеялся, а кто-то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посетителей за соседним столиком, только что собиравшийся что-то снять на телефон, поспешно убрал аппарат и прикрыл рот рукой, издавая неловкое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зала одна девушка, наблюдавшая за этой сценой, закатила глаза. Она открыла мессенджер, отправила подруге размытое фото профиля Фу Нин и с довольной улыбкой застучала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глянь, какую красавицу я случайно встретила, просто отвал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рядом сидела кучка сальных мужиков и несла всякую чушь, аж аппетит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скрылись за поворотом лестницы, первый этаж снова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проводил их в кабинет и указал на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Меню на столе. Посмотрите, скоро подойдет официант, чтобы принять заказ.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Сяо Сыму посмотрела на Фу Нин и шумно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Ниннин, ну и притягиваешь же ты взгляды! Поэтому я всегда стараюсь бронировать кабинеты — слишком уж много глаз на тебя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к подобному, Фу Нин присела на стул и невозмутимо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притягательностью ты имеешь в виду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Внешность — это лишь малая часть, — Сяо Сыму тут же подсела ближе. — Но, Ниннин... тебе что, не нравится своя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Сыму иногда возникали такие мысли, хотя она не знала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сказала бы, что не нравится, — Фу Нин ответила уклончиво, с легкой дымкой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долго считала себя некрасивой, да и не понимала толком, что такое красота. Лишь повзрослев, осознала, что вовсе не уродлива.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стандарты, по которым люди любят или ненавидят, далеко не всегда сводятся к внешней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http://bllate.org/book/20517/2045891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