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едва начало светлеть. В тишине комнаты слышалось лишь частое, прерывистое дыхание Шу Хэ, а по его лицу медленно стекали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Вздымающаяся грудь и искаженное выражение лица выдавали в нем человека, только что пережившего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уже ничего не помнил. Кое-как вытерев лицо и сделав несколько глубоких вдохов, он наконец унял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 взглянул на часы у кровати — было всего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серые облака за окном пробивался блеклый утренний свет, но на душе почему-то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одеяло, он босиком подошел к тумбочке, взял сигарету и направился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мятный дым наполнил легкие, но в этом безветренном утре он лишь принес с собой холод, пробирающий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локтями о перила, Шу Хэ смотрел вниз на тренировочную площадку Девятого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раннего часа там было пусто, если не считать дежурных.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знакомые образы, но, стоило им появиться, он тут же усилием воли прогнал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окончательно ушел. Умывшись, Шу Хэ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досье, принесенное вчера, и принялся изучать его до последней буквы. Хотя он и так знал Янь Цзэ как облупленного, раз руководство поручило ему это дело, значит, случилось нечто, о чем он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Цзэ часто контактирует с семьей Лу, есть подозрение на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Размашистый почерк на полях свидетельствовал о том, что запись делалась в спешке, в условиях жесткого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Янь Цзэ, тот не был способен на подобное, да и сам до глубины души ненавидел изменников. И все же, вглядываясь в эти два слова, Шу Хэ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прогремела операция Хэнхай. Янь Цзэ возглавил тысячный отряд Восточного района, чтобы подавить беспорядки в городе Хэнхай. Причиной стал препарат от простуды: из-за побочного эффекта у тех, кто его принимал, температура тела не могла подниматься выше 37 градусов. Стоило ей превысить этот порог, как начинались невыносимые головные боли, галлюцинации и приступы неконтролируемой агрессии — люди начинали кусаться и пить кровь, словно мутировавшие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была заразна, а после того, как жажда была утолена, разум на короткое время прояснялся. В некоторых районах потребление электроэнергии резко подскочило, а продажи холодильного оборудования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очаги были локальными, но из-за того, что зараженные не могли себя контролировать, а семьи старались скрыть их состояние, инфекция начала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в городе Хэнхай, а затем перекинулось на соседние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эпидемия только начиналась, Янь Цзэ получил приказ от главного штаба разобраться с проблемой. Но кто-то из своих слил информацию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Восточного района. Лицо Янь Цзэ было суровым, от него исходила незримая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вернулся с передовой. Его форма была испачкана кровью мутантов, руки тоже были в красных пятнах. Он вытирал их полотенцем, которое подал подчиненный, но это мало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свете ламп от него веяло таким холодом, что людям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спрашивал о причинах и не ждал оправданий — он хотел знать лишь одно: жалеют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на коленях под давлением, не были ранены или связаны, но сама необходимость стоять на коленях перед ним была для них мучительна. Все знали, насколько жестокими могут быть методы Янь Цзэ, и отсутствие видимых следов насилия пугало их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них все еще теплилось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Зачинщиком был Аньдун из сектора А Восточного района. Человек замкнутый, не слишком гибкий, но дисциплинированный, он постоянно подвергался насмешкам и придиркам со стороны детей высокопоставленных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отсутствия связей. Аньдун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протест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Аньдун, разрываясь между страхом перед наказанием и чувством безысходности, услышав равнодушный вопрос Янь Цзэ,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жалею? Я не жалею, что стал частью Восточного района. Я горжусь тем, что служу под началом командира Янь Цзэ. Но почему из-за моего происхождения я должен быть рабом? Почему они считают себя выше нас? Человек, который даже пистолет в руках удержать не может, кичится своим положением. Если судить по происхождению, я куда чище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я стал командиром Восточного района? — Янь Цзэ придвинул стул и сел, с интересом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дрожь в телах подчиненных ясно говорили об их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Аньдун, вспомнив слухи о прошлом Янь Цзэ,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вашим выдающимся способностям и таинственному происхождению.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они слышали — остальная информация была засекречена. К тому же Янь Цзэ всегда держался холодно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стоявший позади Янь Цзэ глава сектора А Цинь Сянъюй, до этого молчавший, с досадой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Командир Янь всего добился сам, он никогда не полагался на свою семью! Не смей порочить его честь своими грязными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оставался невозмутим, но в его голосе сквозило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который даже пистолет держать не умеет, может втоптать вас в грязь, то в чем вы тогда лучше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мы ничем не хуже, но меня все равно втоптали в грязь. И это в нашем же Восточном районе. Я не виноват! — выкрикнул Чжан Тянькуй из сектора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и жизнерадостный парень, похожий на маленькое солнце, — никто не ожидал, что он тоже участвовал в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первого уровня, — сказал Янь Цзэ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пять часов пребывавшие в мучительном ожидании, наконец услышали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первого уровня было самым суровым. Те, кто проходил через него, становились сильнее, но выживет ли человек — зависело только от его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вздохнули с облегчением: их не расстреляли на месте. Но само наказание было нешуточным, и тревога вновь сжала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среди них был предатель, никто не знал — официально было объявлено, что их отправили на задание, а затем перевели в другое место. Куда именно — мало кого интересовало, ведь в Восточном районе было сто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мог ли Янь Цзэ предать? Даже если он не был абсолютно предан Девятому району, он был верен самому себе и своим людям. Как человек, который не прощает предательства в своих рядах, мог сам стать изменником?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 в это не верил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http://bllate.org/book/20527/2047224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