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собирался остаться и присмотреть за Шу Хэ, но телефонный звонок от старика Лу заставил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отвечал на звонок, то даже не потрудился прикрыться, просто лежал в постели. Шу Хэ, прильнув к его груди, всё же не разобрал деталей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лишь, как Янь Цзэ произнёс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торопился, видимо, случилось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дождись меня, Шу Хэ, — прошептал он, склонившись и запечатлев поцелуй на лице партнёра,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лежал неподвижно, закрыв глаза — неясно, спал он или бодрствовал. Тем не менее Янь Цзэ оставил ему записку, вложив её в полусжатую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открываемой и закрываемой двери прозвучал и затих. Неизвестно, сколько прошло времени, но Шу Хэ всё же открыл глаза. Он крепко сжал записку, скомкал её в тугой шарик и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не стал читать, что там написано, и проигнорировал слова, сказанные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кровати, он взял телефон и отправил сообщение: Янь Цзэ ушёл на встречу со стариком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разглядывая на своём теле следы, оставленные партнёром, Шу Хэ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окинул взглядом комнату — кругом царил беспорядок. Одежда обоих была разбросана повсюду, постель выглядела так, будто на ней бушевал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Шу Хэ собрал вещи и выписался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встретился с Ван Цяном, чтобы систематизировать недавно добытую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чемоданом? Сменил отель или что? — спросил Ван Цян, заметив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поставил чемодан в сторону, коротко хмыкнул,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Янь Цзэ не в том же отеле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встречался со стариком Лу. Если что-то назревает, в ближайшие пару дней это проявится. Если нет — следить дальше бессмысленно. Пока что полезной информации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прослушкой в его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возвращается очень поздно или... вообще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возвращается... При этих словах Шу 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Янь Цзэ почти всё время проводил у него, так что прослушка в том номере была бесполезна. А сам Шу Хэ в своей комнате даже не удосужился ничего установить. Да и если бы установил — неужели ему хотелось бы переслушивать те звуки, что доносились из их спальни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Шу Хэ достал телефон и позвонил на ресепшн отеля Хаус: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1701, люкс, недавно выписались. Уборку уже провели?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Шу Хэ, Ван Цян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убрали. Я не ставил там жучков или камер, а Янь Цзэ бывал у меня. Чёрт возьми, не знаю, установил ли он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посмотрел на него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из разведцентра или как? Совершать такие детские ошибки! Ты что, совсем отупел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отупел! Отупел от того, что творил с Янь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Янь Цзэ не додумался ничего установить. Иначе всё, что происходило между ними, записано!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Шу Хэ об этом думал,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наблюдал за тем, как его коллега рвёт и мечет, и, опасаясь, что тот начнёт себя слишком сильно корить, решил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расслабься. Судя по собранным данным, он сюда действительно просто отдыхать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постепенно успокоился. Работа важнее, а с этим он разберётся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Цюань Цзыцзином?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решил поглазеть на суету, — ответил Ван Цян. — Ничего толком не выведал. Зато бизнес свой неплохо подтянул.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внезапное поведение Янь Цзэ не могло быть простым отпуском. В городе Х он вёл себя вызывающе, подставляясь под удар, и за ним следили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пытается отвлечь внимание, создаёт дымовую завесу. Чем больше шума в городе Х, тем важнее то, что он пытается скрыть. Проверьте Девятый район и всё,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жертва Шу Хэ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Ван Цяна, Шу Хэ направился в Девятый район. Ван Цян со своими людьми продолжил слежку за Янь Цзэ. А сам Шу Хэ, переночевав в своей квартире в Девятом районе, собрал вещи и перебрался в более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старика Лу, то он вызвал Янь Цзэ из-за того, что машина его внучки, в которой она ехала на свидание с молодым господином Хо, попала в аварию. На перекрёстке, прямо на повороте, в них на полном ходу врезался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Хо двигалась по средней полосе. В момент удара автомобиль на правой полосе принял на себя часть силы, но всё же врезался в ограждение — к счастью, оно оказалось прочным, иначе жертв могло быть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Минцзе и Лу Вэньюй сидели на заднем сиденье. Водитель пострадал сильнее всех: сработали подушки безопасности, но он всё равно получил травмы головы и рук. Хо Минцзе не пострадала — Лу Вэньюй в последний момент успел прикрыть её собой. Дверь машины вмяло внутрь, и осколками стекла и металлом поранило руку Лу Вэньюя, у него был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правой полосы отделался повреждением машины. А вот виновник аварии, водитель грузовика,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вызвал Янь Цзэ, чтобы воспользоваться его связями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отправили в реанимацию, семья Лу выплатила огромную компенсацию, а Лу Вэньюю прооперировали руку. Когда Янь Цзэ прибыл, операции уже закончились, и пострадавших перевели в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VIP-палате Лу Вэньюя собрались обе семьи — и Хо, и Лу, включая Янь Цзэ. В гостиной палаты две группы обсуждали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всех читалась мрачность, каждый был погружён в свои мысли. Только Хо Минцзе сидела у кровати, дожидаясь, пока Лу Вэньюй придёт в себя после наркоза.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позвали меня, выскажите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прислуги подал чай. Янь Цзэ взял маленькую чашку, сдувая пар, и опустил взгляд,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семьи Лу присутствовали старик Лу и отец Лу Вэньюя, Лу Чжан. От клана Хо — Хо Инци и Хо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старик Лу обвёл взглядом присутствующих. Все молчали, проявляя завидную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старик Лу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Цзэ, мы позвали тебя, потому что у тебя широкие связи. Помоги выяснить, была ли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старик Лу просит, я, конечно, помогу. Только вот я приехал в отпуск, со мной лишь старый водитель, а помощник уехал ещё позавчера. Людей у меня нет, а в городе Х всё движется медленно — куда медленнее, чем информация у вас и у клана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на то, что он хочет умыть руки, был очевиден. Все втайне вздохнули с облегчением. Значит, Янь Цзэ в этой поездке действительно не замышлял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старик Лу взял ответственность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 начать расследование, но новостей пока нет. Думал, у тебя в городе Х всё схвачено, раз уж ты не взял людей — ладно,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травмы не смертельные, водитель в реанимации, придёт в себя — расспросим, — добавил Хо 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 глаза. Его взгляд упал на кровать, где Хо Минцзе, полная тревоги, не сводила глаз с Лу Вэньюя, словно отрешившись от всего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ничем не могу помочь, я откланяюсь.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как-нибудь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Янь Цзэ вернулся в отель Хаус. Сначала он заглянул в 1701, но, открыв дверь, обнаружил, что номер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Всё-таки... ушёл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http://bllate.org/book/20527/2047233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